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20" w:rsidRPr="000E2721" w:rsidRDefault="00AE4C20" w:rsidP="00AE4C20">
      <w:pPr>
        <w:pStyle w:val="Header"/>
        <w:rPr>
          <w:rFonts w:ascii="Times New Roman" w:hAnsi="Times New Roman"/>
          <w:sz w:val="20"/>
          <w:szCs w:val="20"/>
        </w:rPr>
      </w:pPr>
      <w:r w:rsidRPr="00155080">
        <w:rPr>
          <w:rFonts w:ascii="Times New Roman" w:hAnsi="Times New Roman"/>
          <w:sz w:val="20"/>
          <w:szCs w:val="20"/>
        </w:rPr>
        <w:t>Indian Journal of Basic and Applied Medical Research; December 20</w:t>
      </w:r>
      <w:r>
        <w:rPr>
          <w:rFonts w:ascii="Times New Roman" w:hAnsi="Times New Roman"/>
          <w:sz w:val="20"/>
          <w:szCs w:val="20"/>
        </w:rPr>
        <w:t>14: Vol.-4, Issue- 1, P. 196-209</w:t>
      </w:r>
    </w:p>
    <w:p w:rsidR="00AE4C20" w:rsidRDefault="00AE4C20" w:rsidP="00AE4C20">
      <w:pPr>
        <w:pStyle w:val="Header"/>
      </w:pPr>
    </w:p>
    <w:p w:rsidR="00AE4C20" w:rsidRPr="00DC46B5" w:rsidRDefault="00AE4C20" w:rsidP="00AE4C20">
      <w:pPr>
        <w:spacing w:after="0" w:line="360" w:lineRule="auto"/>
        <w:jc w:val="both"/>
        <w:rPr>
          <w:rFonts w:asciiTheme="majorHAnsi" w:hAnsiTheme="majorHAnsi" w:cs="Times New Roman"/>
          <w:b/>
          <w:sz w:val="24"/>
          <w:szCs w:val="24"/>
        </w:rPr>
      </w:pPr>
      <w:r w:rsidRPr="00DC46B5">
        <w:rPr>
          <w:rFonts w:asciiTheme="majorHAnsi" w:hAnsiTheme="majorHAnsi" w:cs="Times New Roman"/>
          <w:b/>
          <w:sz w:val="24"/>
          <w:szCs w:val="24"/>
          <w:highlight w:val="lightGray"/>
        </w:rPr>
        <w:t>Original article:</w:t>
      </w:r>
    </w:p>
    <w:p w:rsidR="00AE4C20" w:rsidRPr="00DC46B5" w:rsidRDefault="00AE4C20" w:rsidP="00AE4C20">
      <w:pPr>
        <w:spacing w:after="0" w:line="360" w:lineRule="auto"/>
        <w:jc w:val="both"/>
        <w:rPr>
          <w:rFonts w:asciiTheme="majorHAnsi" w:hAnsiTheme="majorHAnsi" w:cs="Times New Roman"/>
          <w:b/>
          <w:color w:val="1F497D" w:themeColor="text2"/>
          <w:sz w:val="28"/>
          <w:szCs w:val="28"/>
        </w:rPr>
      </w:pPr>
      <w:r w:rsidRPr="00DC46B5">
        <w:rPr>
          <w:rFonts w:asciiTheme="majorHAnsi" w:hAnsiTheme="majorHAnsi" w:cs="Times New Roman"/>
          <w:b/>
          <w:color w:val="1F497D" w:themeColor="text2"/>
          <w:sz w:val="28"/>
          <w:szCs w:val="28"/>
        </w:rPr>
        <w:t xml:space="preserve">Assessment of knowledge and practice of contraceptives among women in reproductive age attending </w:t>
      </w:r>
      <w:proofErr w:type="spellStart"/>
      <w:r w:rsidRPr="00DC46B5">
        <w:rPr>
          <w:rFonts w:asciiTheme="majorHAnsi" w:hAnsiTheme="majorHAnsi" w:cs="Times New Roman"/>
          <w:b/>
          <w:color w:val="1F497D" w:themeColor="text2"/>
          <w:sz w:val="28"/>
          <w:szCs w:val="28"/>
        </w:rPr>
        <w:t>out patient</w:t>
      </w:r>
      <w:proofErr w:type="spellEnd"/>
      <w:r w:rsidRPr="00DC46B5">
        <w:rPr>
          <w:rFonts w:asciiTheme="majorHAnsi" w:hAnsiTheme="majorHAnsi" w:cs="Times New Roman"/>
          <w:b/>
          <w:color w:val="1F497D" w:themeColor="text2"/>
          <w:sz w:val="28"/>
          <w:szCs w:val="28"/>
        </w:rPr>
        <w:t xml:space="preserve"> department at a sub-urban centre in Pondicherry, India</w:t>
      </w:r>
    </w:p>
    <w:p w:rsidR="00AE4C20" w:rsidRPr="00DC46B5" w:rsidRDefault="00AE4C20" w:rsidP="00AE4C20">
      <w:pPr>
        <w:spacing w:after="0" w:line="360" w:lineRule="auto"/>
        <w:jc w:val="both"/>
        <w:rPr>
          <w:rFonts w:asciiTheme="majorHAnsi" w:hAnsiTheme="majorHAnsi" w:cs="Times New Roman"/>
          <w:b/>
          <w:sz w:val="20"/>
          <w:szCs w:val="20"/>
        </w:rPr>
      </w:pPr>
      <w:proofErr w:type="spellStart"/>
      <w:r w:rsidRPr="00DC46B5">
        <w:rPr>
          <w:rFonts w:asciiTheme="majorHAnsi" w:hAnsiTheme="majorHAnsi" w:cs="Times New Roman"/>
          <w:b/>
          <w:sz w:val="20"/>
          <w:szCs w:val="20"/>
        </w:rPr>
        <w:t>NirmalaJaget</w:t>
      </w:r>
      <w:proofErr w:type="spellEnd"/>
      <w:r w:rsidRPr="00DC46B5">
        <w:rPr>
          <w:rFonts w:asciiTheme="majorHAnsi" w:hAnsiTheme="majorHAnsi" w:cs="Times New Roman"/>
          <w:b/>
          <w:sz w:val="20"/>
          <w:szCs w:val="20"/>
        </w:rPr>
        <w:t xml:space="preserve"> </w:t>
      </w:r>
      <w:proofErr w:type="spellStart"/>
      <w:r w:rsidRPr="00DC46B5">
        <w:rPr>
          <w:rFonts w:asciiTheme="majorHAnsi" w:hAnsiTheme="majorHAnsi" w:cs="Times New Roman"/>
          <w:b/>
          <w:sz w:val="20"/>
          <w:szCs w:val="20"/>
        </w:rPr>
        <w:t>Lakkawar</w:t>
      </w:r>
      <w:proofErr w:type="spellEnd"/>
      <w:r w:rsidRPr="00DC46B5">
        <w:rPr>
          <w:rFonts w:asciiTheme="majorHAnsi" w:hAnsiTheme="majorHAnsi" w:cs="Times New Roman"/>
          <w:b/>
          <w:sz w:val="20"/>
          <w:szCs w:val="20"/>
          <w:vertAlign w:val="superscript"/>
        </w:rPr>
        <w:t>**</w:t>
      </w:r>
      <w:r w:rsidRPr="00DC46B5">
        <w:rPr>
          <w:rFonts w:asciiTheme="majorHAnsi" w:hAnsiTheme="majorHAnsi" w:cs="Times New Roman"/>
          <w:b/>
          <w:sz w:val="20"/>
          <w:szCs w:val="20"/>
        </w:rPr>
        <w:t xml:space="preserve">, </w:t>
      </w:r>
      <w:proofErr w:type="spellStart"/>
      <w:r w:rsidRPr="00DC46B5">
        <w:rPr>
          <w:rFonts w:asciiTheme="majorHAnsi" w:hAnsiTheme="majorHAnsi" w:cs="Times New Roman"/>
          <w:b/>
          <w:sz w:val="20"/>
          <w:szCs w:val="20"/>
        </w:rPr>
        <w:t>NivedhanaArthi</w:t>
      </w:r>
      <w:proofErr w:type="spellEnd"/>
      <w:r w:rsidRPr="00DC46B5">
        <w:rPr>
          <w:rFonts w:asciiTheme="majorHAnsi" w:hAnsiTheme="majorHAnsi" w:cs="Times New Roman"/>
          <w:b/>
          <w:sz w:val="20"/>
          <w:szCs w:val="20"/>
        </w:rPr>
        <w:t xml:space="preserve"> P</w:t>
      </w:r>
      <w:r w:rsidRPr="00DC46B5">
        <w:rPr>
          <w:rFonts w:asciiTheme="majorHAnsi" w:hAnsiTheme="majorHAnsi" w:cs="Times New Roman"/>
          <w:b/>
          <w:sz w:val="20"/>
          <w:szCs w:val="20"/>
          <w:vertAlign w:val="superscript"/>
        </w:rPr>
        <w:t>*</w:t>
      </w:r>
      <w:r w:rsidRPr="00DC46B5">
        <w:rPr>
          <w:rFonts w:asciiTheme="majorHAnsi" w:hAnsiTheme="majorHAnsi" w:cs="Times New Roman"/>
          <w:b/>
          <w:sz w:val="20"/>
          <w:szCs w:val="20"/>
        </w:rPr>
        <w:t xml:space="preserve">, </w:t>
      </w:r>
      <w:proofErr w:type="spellStart"/>
      <w:r w:rsidRPr="00DC46B5">
        <w:rPr>
          <w:rFonts w:asciiTheme="majorHAnsi" w:hAnsiTheme="majorHAnsi" w:cs="Times New Roman"/>
          <w:b/>
          <w:sz w:val="20"/>
          <w:szCs w:val="20"/>
        </w:rPr>
        <w:t>Jayavani</w:t>
      </w:r>
      <w:proofErr w:type="spellEnd"/>
      <w:r w:rsidRPr="00DC46B5">
        <w:rPr>
          <w:rFonts w:asciiTheme="majorHAnsi" w:hAnsiTheme="majorHAnsi" w:cs="Times New Roman"/>
          <w:b/>
          <w:sz w:val="20"/>
          <w:szCs w:val="20"/>
        </w:rPr>
        <w:t xml:space="preserve"> R. L</w:t>
      </w:r>
      <w:r w:rsidRPr="00DC46B5">
        <w:rPr>
          <w:rFonts w:asciiTheme="majorHAnsi" w:hAnsiTheme="majorHAnsi" w:cs="Times New Roman"/>
          <w:b/>
          <w:sz w:val="20"/>
          <w:szCs w:val="20"/>
          <w:vertAlign w:val="superscript"/>
        </w:rPr>
        <w:t>*</w:t>
      </w:r>
      <w:r w:rsidRPr="00DC46B5">
        <w:rPr>
          <w:rFonts w:asciiTheme="majorHAnsi" w:hAnsiTheme="majorHAnsi" w:cs="Times New Roman"/>
          <w:b/>
          <w:sz w:val="20"/>
          <w:szCs w:val="20"/>
        </w:rPr>
        <w:t>.</w:t>
      </w:r>
      <w:proofErr w:type="gramStart"/>
      <w:r w:rsidRPr="00DC46B5">
        <w:rPr>
          <w:rFonts w:asciiTheme="majorHAnsi" w:hAnsiTheme="majorHAnsi" w:cs="Times New Roman"/>
          <w:b/>
          <w:sz w:val="20"/>
          <w:szCs w:val="20"/>
        </w:rPr>
        <w:t>,</w:t>
      </w:r>
      <w:proofErr w:type="spellStart"/>
      <w:r w:rsidRPr="00DC46B5">
        <w:rPr>
          <w:rFonts w:asciiTheme="majorHAnsi" w:hAnsiTheme="majorHAnsi" w:cs="Times New Roman"/>
          <w:b/>
          <w:sz w:val="20"/>
          <w:szCs w:val="20"/>
        </w:rPr>
        <w:t>ShallyMagon</w:t>
      </w:r>
      <w:proofErr w:type="spellEnd"/>
      <w:proofErr w:type="gramEnd"/>
      <w:r w:rsidRPr="00DC46B5">
        <w:rPr>
          <w:rFonts w:asciiTheme="majorHAnsi" w:hAnsiTheme="majorHAnsi" w:cs="Times New Roman"/>
          <w:b/>
          <w:sz w:val="20"/>
          <w:szCs w:val="20"/>
          <w:vertAlign w:val="superscript"/>
        </w:rPr>
        <w:t>**</w:t>
      </w:r>
      <w:r w:rsidRPr="00DC46B5">
        <w:rPr>
          <w:rFonts w:asciiTheme="majorHAnsi" w:hAnsiTheme="majorHAnsi" w:cs="Times New Roman"/>
          <w:b/>
          <w:sz w:val="20"/>
          <w:szCs w:val="20"/>
        </w:rPr>
        <w:t>,</w:t>
      </w:r>
      <w:bookmarkStart w:id="0" w:name="_GoBack"/>
      <w:bookmarkEnd w:id="0"/>
    </w:p>
    <w:p w:rsidR="00AE4C20" w:rsidRPr="00DC46B5" w:rsidRDefault="00AE4C20" w:rsidP="00AE4C20">
      <w:pPr>
        <w:spacing w:after="0" w:line="360" w:lineRule="auto"/>
        <w:jc w:val="both"/>
        <w:rPr>
          <w:rFonts w:asciiTheme="majorHAnsi" w:hAnsiTheme="majorHAnsi" w:cs="Times New Roman"/>
          <w:b/>
          <w:iCs/>
          <w:sz w:val="20"/>
          <w:szCs w:val="20"/>
        </w:rPr>
      </w:pPr>
      <w:proofErr w:type="spellStart"/>
      <w:r w:rsidRPr="00DC46B5">
        <w:rPr>
          <w:rFonts w:asciiTheme="majorHAnsi" w:hAnsiTheme="majorHAnsi" w:cs="Times New Roman"/>
          <w:b/>
          <w:iCs/>
          <w:sz w:val="20"/>
          <w:szCs w:val="20"/>
        </w:rPr>
        <w:t>PadmaAlaganandam</w:t>
      </w:r>
      <w:proofErr w:type="spellEnd"/>
      <w:r w:rsidRPr="00DC46B5">
        <w:rPr>
          <w:rFonts w:asciiTheme="majorHAnsi" w:hAnsiTheme="majorHAnsi" w:cs="Times New Roman"/>
          <w:b/>
          <w:iCs/>
          <w:sz w:val="20"/>
          <w:szCs w:val="20"/>
          <w:vertAlign w:val="superscript"/>
        </w:rPr>
        <w:t>***</w:t>
      </w:r>
    </w:p>
    <w:p w:rsidR="00AE4C20" w:rsidRDefault="00AE4C20" w:rsidP="00AE4C20">
      <w:pPr>
        <w:spacing w:after="0" w:line="360" w:lineRule="auto"/>
        <w:jc w:val="both"/>
        <w:rPr>
          <w:rFonts w:asciiTheme="majorHAnsi" w:hAnsiTheme="majorHAnsi" w:cs="Times New Roman"/>
        </w:rPr>
      </w:pPr>
    </w:p>
    <w:p w:rsidR="00AE4C20" w:rsidRPr="00DC46B5" w:rsidRDefault="00AE4C20" w:rsidP="00AE4C20">
      <w:pPr>
        <w:spacing w:after="0" w:line="360" w:lineRule="auto"/>
        <w:jc w:val="both"/>
        <w:rPr>
          <w:rFonts w:asciiTheme="majorHAnsi" w:hAnsiTheme="majorHAnsi" w:cs="Times New Roman"/>
          <w:sz w:val="18"/>
          <w:szCs w:val="18"/>
        </w:rPr>
      </w:pPr>
      <w:r w:rsidRPr="00DC46B5">
        <w:rPr>
          <w:rFonts w:asciiTheme="majorHAnsi" w:hAnsiTheme="majorHAnsi" w:cs="Times New Roman"/>
          <w:sz w:val="18"/>
          <w:szCs w:val="18"/>
        </w:rPr>
        <w:t>*Assistant Professor, **Associate Professor, ***Professor and Head</w:t>
      </w:r>
    </w:p>
    <w:p w:rsidR="00AE4C20" w:rsidRPr="00DC46B5" w:rsidRDefault="00AE4C20" w:rsidP="00AE4C20">
      <w:pPr>
        <w:spacing w:after="0" w:line="360" w:lineRule="auto"/>
        <w:jc w:val="both"/>
        <w:rPr>
          <w:rFonts w:asciiTheme="majorHAnsi" w:hAnsiTheme="majorHAnsi" w:cs="Times New Roman"/>
          <w:iCs/>
          <w:sz w:val="18"/>
          <w:szCs w:val="18"/>
        </w:rPr>
      </w:pPr>
      <w:r w:rsidRPr="00DC46B5">
        <w:rPr>
          <w:rFonts w:asciiTheme="majorHAnsi" w:hAnsiTheme="majorHAnsi" w:cs="Times New Roman"/>
          <w:sz w:val="18"/>
          <w:szCs w:val="18"/>
        </w:rPr>
        <w:t xml:space="preserve">Department of Obstetrics &amp; Gynaecology Sri </w:t>
      </w:r>
      <w:proofErr w:type="spellStart"/>
      <w:r w:rsidRPr="00DC46B5">
        <w:rPr>
          <w:rFonts w:asciiTheme="majorHAnsi" w:hAnsiTheme="majorHAnsi" w:cs="Times New Roman"/>
          <w:sz w:val="18"/>
          <w:szCs w:val="18"/>
        </w:rPr>
        <w:t>Lakshmi</w:t>
      </w:r>
      <w:proofErr w:type="spellEnd"/>
      <w:r w:rsidRPr="00DC46B5">
        <w:rPr>
          <w:rFonts w:asciiTheme="majorHAnsi" w:hAnsiTheme="majorHAnsi" w:cs="Times New Roman"/>
          <w:sz w:val="18"/>
          <w:szCs w:val="18"/>
        </w:rPr>
        <w:t xml:space="preserve"> </w:t>
      </w:r>
      <w:proofErr w:type="spellStart"/>
      <w:r w:rsidRPr="00DC46B5">
        <w:rPr>
          <w:rFonts w:asciiTheme="majorHAnsi" w:hAnsiTheme="majorHAnsi" w:cs="Times New Roman"/>
          <w:sz w:val="18"/>
          <w:szCs w:val="18"/>
        </w:rPr>
        <w:t>Narayana</w:t>
      </w:r>
      <w:proofErr w:type="spellEnd"/>
      <w:r w:rsidRPr="00DC46B5">
        <w:rPr>
          <w:rFonts w:asciiTheme="majorHAnsi" w:hAnsiTheme="majorHAnsi" w:cs="Times New Roman"/>
          <w:sz w:val="18"/>
          <w:szCs w:val="18"/>
        </w:rPr>
        <w:t xml:space="preserve"> Institute of Medical Sciences (SLIMS), </w:t>
      </w:r>
      <w:proofErr w:type="spellStart"/>
      <w:r w:rsidRPr="00DC46B5">
        <w:rPr>
          <w:rFonts w:asciiTheme="majorHAnsi" w:hAnsiTheme="majorHAnsi" w:cs="Times New Roman"/>
          <w:sz w:val="18"/>
          <w:szCs w:val="18"/>
        </w:rPr>
        <w:t>Bharath</w:t>
      </w:r>
      <w:proofErr w:type="spellEnd"/>
      <w:r w:rsidRPr="00DC46B5">
        <w:rPr>
          <w:rFonts w:asciiTheme="majorHAnsi" w:hAnsiTheme="majorHAnsi" w:cs="Times New Roman"/>
          <w:sz w:val="18"/>
          <w:szCs w:val="18"/>
        </w:rPr>
        <w:t xml:space="preserve"> University, Pondicherry- </w:t>
      </w:r>
      <w:r w:rsidRPr="00DC46B5">
        <w:rPr>
          <w:rFonts w:asciiTheme="majorHAnsi" w:hAnsiTheme="majorHAnsi" w:cs="Times New Roman"/>
          <w:iCs/>
          <w:sz w:val="18"/>
          <w:szCs w:val="18"/>
        </w:rPr>
        <w:t>605009</w:t>
      </w:r>
    </w:p>
    <w:p w:rsidR="00AE4C20" w:rsidRPr="00DC46B5" w:rsidRDefault="00AE4C20" w:rsidP="00AE4C20">
      <w:pPr>
        <w:spacing w:after="0" w:line="360" w:lineRule="auto"/>
        <w:jc w:val="both"/>
        <w:rPr>
          <w:rFonts w:asciiTheme="majorHAnsi" w:hAnsiTheme="majorHAnsi" w:cs="Times New Roman"/>
          <w:iCs/>
          <w:sz w:val="18"/>
          <w:szCs w:val="18"/>
        </w:rPr>
      </w:pPr>
      <w:r w:rsidRPr="00DC46B5">
        <w:rPr>
          <w:rFonts w:asciiTheme="majorHAnsi" w:hAnsiTheme="majorHAnsi" w:cs="Times New Roman"/>
          <w:b/>
          <w:sz w:val="18"/>
          <w:szCs w:val="18"/>
        </w:rPr>
        <w:t>Corresponding Author</w:t>
      </w:r>
      <w:r w:rsidRPr="00DC46B5">
        <w:rPr>
          <w:rFonts w:asciiTheme="majorHAnsi" w:hAnsiTheme="majorHAnsi" w:cs="Times New Roman"/>
          <w:sz w:val="18"/>
          <w:szCs w:val="18"/>
        </w:rPr>
        <w:t xml:space="preserve">: </w:t>
      </w:r>
      <w:proofErr w:type="spellStart"/>
      <w:r w:rsidRPr="00DC46B5">
        <w:rPr>
          <w:rFonts w:asciiTheme="majorHAnsi" w:hAnsiTheme="majorHAnsi" w:cs="Times New Roman"/>
          <w:sz w:val="18"/>
          <w:szCs w:val="18"/>
        </w:rPr>
        <w:t>NirmalaJaget</w:t>
      </w:r>
      <w:proofErr w:type="spellEnd"/>
      <w:r w:rsidRPr="00DC46B5">
        <w:rPr>
          <w:rFonts w:asciiTheme="majorHAnsi" w:hAnsiTheme="majorHAnsi" w:cs="Times New Roman"/>
          <w:sz w:val="18"/>
          <w:szCs w:val="18"/>
        </w:rPr>
        <w:t xml:space="preserve"> </w:t>
      </w:r>
      <w:proofErr w:type="spellStart"/>
      <w:r w:rsidRPr="00DC46B5">
        <w:rPr>
          <w:rFonts w:asciiTheme="majorHAnsi" w:hAnsiTheme="majorHAnsi" w:cs="Times New Roman"/>
          <w:sz w:val="18"/>
          <w:szCs w:val="18"/>
        </w:rPr>
        <w:t>Lakkawar</w:t>
      </w:r>
      <w:proofErr w:type="spellEnd"/>
      <w:r w:rsidRPr="00DC46B5">
        <w:rPr>
          <w:rFonts w:asciiTheme="majorHAnsi" w:hAnsiTheme="majorHAnsi" w:cs="Times New Roman"/>
          <w:sz w:val="18"/>
          <w:szCs w:val="18"/>
        </w:rPr>
        <w:t xml:space="preserve">, Associate Professor, Department of Obstetrics &amp; Gynaecology Sri </w:t>
      </w:r>
      <w:proofErr w:type="spellStart"/>
      <w:r w:rsidRPr="00DC46B5">
        <w:rPr>
          <w:rFonts w:asciiTheme="majorHAnsi" w:hAnsiTheme="majorHAnsi" w:cs="Times New Roman"/>
          <w:sz w:val="18"/>
          <w:szCs w:val="18"/>
        </w:rPr>
        <w:t>Lakshmi</w:t>
      </w:r>
      <w:proofErr w:type="spellEnd"/>
      <w:r w:rsidRPr="00DC46B5">
        <w:rPr>
          <w:rFonts w:asciiTheme="majorHAnsi" w:hAnsiTheme="majorHAnsi" w:cs="Times New Roman"/>
          <w:sz w:val="18"/>
          <w:szCs w:val="18"/>
        </w:rPr>
        <w:t xml:space="preserve"> </w:t>
      </w:r>
      <w:proofErr w:type="spellStart"/>
      <w:r w:rsidRPr="00DC46B5">
        <w:rPr>
          <w:rFonts w:asciiTheme="majorHAnsi" w:hAnsiTheme="majorHAnsi" w:cs="Times New Roman"/>
          <w:sz w:val="18"/>
          <w:szCs w:val="18"/>
        </w:rPr>
        <w:t>Narayana</w:t>
      </w:r>
      <w:proofErr w:type="spellEnd"/>
      <w:r w:rsidRPr="00DC46B5">
        <w:rPr>
          <w:rFonts w:asciiTheme="majorHAnsi" w:hAnsiTheme="majorHAnsi" w:cs="Times New Roman"/>
          <w:sz w:val="18"/>
          <w:szCs w:val="18"/>
        </w:rPr>
        <w:t xml:space="preserve"> Institute of Medical Sciences (SLIMS), </w:t>
      </w:r>
      <w:proofErr w:type="spellStart"/>
      <w:r w:rsidRPr="00DC46B5">
        <w:rPr>
          <w:rFonts w:asciiTheme="majorHAnsi" w:hAnsiTheme="majorHAnsi" w:cs="Times New Roman"/>
          <w:sz w:val="18"/>
          <w:szCs w:val="18"/>
        </w:rPr>
        <w:t>Bharath</w:t>
      </w:r>
      <w:proofErr w:type="spellEnd"/>
      <w:r w:rsidRPr="00DC46B5">
        <w:rPr>
          <w:rFonts w:asciiTheme="majorHAnsi" w:hAnsiTheme="majorHAnsi" w:cs="Times New Roman"/>
          <w:sz w:val="18"/>
          <w:szCs w:val="18"/>
        </w:rPr>
        <w:t xml:space="preserve"> University, Pondicherry- </w:t>
      </w:r>
      <w:r w:rsidRPr="00DC46B5">
        <w:rPr>
          <w:rFonts w:asciiTheme="majorHAnsi" w:hAnsiTheme="majorHAnsi" w:cs="Times New Roman"/>
          <w:iCs/>
          <w:sz w:val="18"/>
          <w:szCs w:val="18"/>
        </w:rPr>
        <w:t xml:space="preserve">605502, </w:t>
      </w:r>
      <w:proofErr w:type="gramStart"/>
      <w:r w:rsidRPr="00DC46B5">
        <w:rPr>
          <w:rFonts w:asciiTheme="majorHAnsi" w:hAnsiTheme="majorHAnsi" w:cs="Times New Roman"/>
          <w:iCs/>
          <w:sz w:val="18"/>
          <w:szCs w:val="18"/>
        </w:rPr>
        <w:t>INDIA ;</w:t>
      </w:r>
      <w:proofErr w:type="gramEnd"/>
      <w:r w:rsidRPr="00DC46B5">
        <w:rPr>
          <w:rFonts w:asciiTheme="majorHAnsi" w:hAnsiTheme="majorHAnsi" w:cs="Times New Roman"/>
          <w:iCs/>
          <w:sz w:val="18"/>
          <w:szCs w:val="18"/>
        </w:rPr>
        <w:t xml:space="preserve"> Email: drnirmalajaget@yahoo.com</w:t>
      </w:r>
    </w:p>
    <w:p w:rsidR="00AE4C20" w:rsidRDefault="00AE4C20" w:rsidP="00AE4C20">
      <w:pPr>
        <w:pBdr>
          <w:bottom w:val="single" w:sz="6" w:space="1" w:color="auto"/>
        </w:pBdr>
        <w:spacing w:after="0" w:line="360" w:lineRule="auto"/>
        <w:jc w:val="both"/>
        <w:rPr>
          <w:rFonts w:asciiTheme="majorHAnsi" w:hAnsiTheme="majorHAnsi" w:cs="Times New Roman"/>
          <w:iCs/>
          <w:sz w:val="18"/>
          <w:szCs w:val="18"/>
        </w:rPr>
      </w:pPr>
      <w:r w:rsidRPr="00DC46B5">
        <w:rPr>
          <w:rFonts w:asciiTheme="majorHAnsi" w:hAnsiTheme="majorHAnsi" w:cs="Times New Roman"/>
          <w:iCs/>
          <w:sz w:val="18"/>
          <w:szCs w:val="18"/>
        </w:rPr>
        <w:t xml:space="preserve">Date of submission: 15 October </w:t>
      </w:r>
      <w:proofErr w:type="gramStart"/>
      <w:r w:rsidRPr="00DC46B5">
        <w:rPr>
          <w:rFonts w:asciiTheme="majorHAnsi" w:hAnsiTheme="majorHAnsi" w:cs="Times New Roman"/>
          <w:iCs/>
          <w:sz w:val="18"/>
          <w:szCs w:val="18"/>
        </w:rPr>
        <w:t>2014 ;</w:t>
      </w:r>
      <w:proofErr w:type="gramEnd"/>
      <w:r w:rsidRPr="00DC46B5">
        <w:rPr>
          <w:rFonts w:asciiTheme="majorHAnsi" w:hAnsiTheme="majorHAnsi" w:cs="Times New Roman"/>
          <w:iCs/>
          <w:sz w:val="18"/>
          <w:szCs w:val="18"/>
        </w:rPr>
        <w:t xml:space="preserve"> Date of Publication: 10 December 2014</w:t>
      </w:r>
    </w:p>
    <w:p w:rsidR="00AE4C20" w:rsidRPr="00DC46B5" w:rsidRDefault="00AE4C20" w:rsidP="00AE4C20">
      <w:pPr>
        <w:spacing w:after="0" w:line="360" w:lineRule="auto"/>
        <w:jc w:val="both"/>
        <w:rPr>
          <w:rFonts w:asciiTheme="majorHAnsi" w:hAnsiTheme="majorHAnsi" w:cs="Times New Roman"/>
          <w:iCs/>
          <w:sz w:val="18"/>
          <w:szCs w:val="18"/>
        </w:rPr>
      </w:pPr>
    </w:p>
    <w:p w:rsidR="00AE4C20" w:rsidRPr="00DC46B5" w:rsidRDefault="00AE4C20" w:rsidP="00AE4C20">
      <w:pPr>
        <w:spacing w:after="0" w:line="360" w:lineRule="auto"/>
        <w:rPr>
          <w:rFonts w:ascii="Times New Roman" w:hAnsi="Times New Roman" w:cs="Times New Roman"/>
          <w:b/>
          <w:sz w:val="20"/>
          <w:szCs w:val="20"/>
        </w:rPr>
      </w:pPr>
      <w:proofErr w:type="gramStart"/>
      <w:r w:rsidRPr="00DC46B5">
        <w:rPr>
          <w:rFonts w:ascii="Times New Roman" w:hAnsi="Times New Roman" w:cs="Times New Roman"/>
          <w:b/>
          <w:sz w:val="20"/>
          <w:szCs w:val="20"/>
        </w:rPr>
        <w:t>Abstract</w:t>
      </w:r>
      <w:r>
        <w:rPr>
          <w:rFonts w:ascii="Times New Roman" w:hAnsi="Times New Roman" w:cs="Times New Roman"/>
          <w:b/>
          <w:sz w:val="20"/>
          <w:szCs w:val="20"/>
        </w:rPr>
        <w:t xml:space="preserve"> :</w:t>
      </w:r>
      <w:proofErr w:type="gramEnd"/>
      <w:r>
        <w:rPr>
          <w:rFonts w:ascii="Times New Roman" w:hAnsi="Times New Roman" w:cs="Times New Roman"/>
          <w:b/>
          <w:sz w:val="20"/>
          <w:szCs w:val="20"/>
        </w:rPr>
        <w:t xml:space="preserve"> </w:t>
      </w:r>
    </w:p>
    <w:p w:rsidR="00AE4C20" w:rsidRPr="00DC46B5" w:rsidRDefault="00AE4C20" w:rsidP="00AE4C20">
      <w:pPr>
        <w:spacing w:after="0" w:line="360" w:lineRule="auto"/>
        <w:jc w:val="both"/>
        <w:rPr>
          <w:rFonts w:ascii="Times New Roman" w:hAnsi="Times New Roman" w:cs="Times New Roman"/>
          <w:sz w:val="20"/>
          <w:szCs w:val="20"/>
        </w:rPr>
      </w:pPr>
      <w:r w:rsidRPr="00DC46B5">
        <w:rPr>
          <w:rFonts w:ascii="Times New Roman" w:hAnsi="Times New Roman" w:cs="Times New Roman"/>
          <w:b/>
          <w:sz w:val="20"/>
          <w:szCs w:val="20"/>
        </w:rPr>
        <w:t>Introduction</w:t>
      </w:r>
      <w:r w:rsidRPr="00DC46B5">
        <w:rPr>
          <w:rFonts w:ascii="Times New Roman" w:hAnsi="Times New Roman" w:cs="Times New Roman"/>
          <w:sz w:val="20"/>
          <w:szCs w:val="20"/>
        </w:rPr>
        <w:t>: The use of contraceptive has been recognised as a key element in reducing fertility and control of population, which in turn is important for the development of the nation. Family planning means achieving the desired number of children with appropriate spacing and timing. Failure to plan a pregnancy can adversely affect the health of a woman by exposing her to high risk pregnancies, unsafe abortions, reproductive tract infections and sexually transmitted diseases.</w:t>
      </w:r>
      <w:r>
        <w:rPr>
          <w:rFonts w:ascii="Times New Roman" w:hAnsi="Times New Roman" w:cs="Times New Roman"/>
          <w:sz w:val="20"/>
          <w:szCs w:val="20"/>
        </w:rPr>
        <w:t xml:space="preserve"> Our aim was to </w:t>
      </w:r>
      <w:r w:rsidRPr="00DC46B5">
        <w:rPr>
          <w:rFonts w:ascii="Times New Roman" w:hAnsi="Times New Roman" w:cs="Times New Roman"/>
          <w:sz w:val="20"/>
          <w:szCs w:val="20"/>
        </w:rPr>
        <w:t>study various socio-demographic characteristics of women in reproductive age and assess their knowledge, acceptability and usage of contraception, and to find the unmet need.</w:t>
      </w:r>
    </w:p>
    <w:p w:rsidR="00AE4C20" w:rsidRPr="00DC46B5" w:rsidRDefault="00AE4C20" w:rsidP="00AE4C20">
      <w:pPr>
        <w:spacing w:after="0" w:line="360" w:lineRule="auto"/>
        <w:jc w:val="both"/>
        <w:rPr>
          <w:rFonts w:ascii="Times New Roman" w:hAnsi="Times New Roman" w:cs="Times New Roman"/>
          <w:b/>
          <w:sz w:val="20"/>
          <w:szCs w:val="20"/>
        </w:rPr>
      </w:pPr>
      <w:r w:rsidRPr="00DC46B5">
        <w:rPr>
          <w:rFonts w:ascii="Times New Roman" w:hAnsi="Times New Roman" w:cs="Times New Roman"/>
          <w:b/>
          <w:sz w:val="20"/>
          <w:szCs w:val="20"/>
        </w:rPr>
        <w:t>Methodology</w:t>
      </w:r>
      <w:r>
        <w:rPr>
          <w:rFonts w:ascii="Times New Roman" w:hAnsi="Times New Roman" w:cs="Times New Roman"/>
          <w:b/>
          <w:sz w:val="20"/>
          <w:szCs w:val="20"/>
        </w:rPr>
        <w:t xml:space="preserve">: </w:t>
      </w:r>
      <w:r w:rsidRPr="00DC46B5">
        <w:rPr>
          <w:rFonts w:ascii="Times New Roman" w:hAnsi="Times New Roman" w:cs="Times New Roman"/>
          <w:sz w:val="20"/>
          <w:szCs w:val="20"/>
        </w:rPr>
        <w:t xml:space="preserve">A cross sectional descriptive study was conducted among 524 married women between age group of 18-48 attending general OPD at Sri </w:t>
      </w:r>
      <w:proofErr w:type="spellStart"/>
      <w:r w:rsidRPr="00DC46B5">
        <w:rPr>
          <w:rFonts w:ascii="Times New Roman" w:hAnsi="Times New Roman" w:cs="Times New Roman"/>
          <w:sz w:val="20"/>
          <w:szCs w:val="20"/>
        </w:rPr>
        <w:t>Lakshmi</w:t>
      </w:r>
      <w:proofErr w:type="spellEnd"/>
      <w:r w:rsidRPr="00DC46B5">
        <w:rPr>
          <w:rFonts w:ascii="Times New Roman" w:hAnsi="Times New Roman" w:cs="Times New Roman"/>
          <w:sz w:val="20"/>
          <w:szCs w:val="20"/>
        </w:rPr>
        <w:t xml:space="preserve"> </w:t>
      </w:r>
      <w:proofErr w:type="spellStart"/>
      <w:r w:rsidRPr="00DC46B5">
        <w:rPr>
          <w:rFonts w:ascii="Times New Roman" w:hAnsi="Times New Roman" w:cs="Times New Roman"/>
          <w:sz w:val="20"/>
          <w:szCs w:val="20"/>
        </w:rPr>
        <w:t>Narayana</w:t>
      </w:r>
      <w:proofErr w:type="spellEnd"/>
      <w:r w:rsidRPr="00DC46B5">
        <w:rPr>
          <w:rFonts w:ascii="Times New Roman" w:hAnsi="Times New Roman" w:cs="Times New Roman"/>
          <w:sz w:val="20"/>
          <w:szCs w:val="20"/>
        </w:rPr>
        <w:t xml:space="preserve"> Institute of Medical Sciences (SLIMS), </w:t>
      </w:r>
      <w:proofErr w:type="spellStart"/>
      <w:r w:rsidRPr="00DC46B5">
        <w:rPr>
          <w:rFonts w:ascii="Times New Roman" w:hAnsi="Times New Roman" w:cs="Times New Roman"/>
          <w:sz w:val="20"/>
          <w:szCs w:val="20"/>
        </w:rPr>
        <w:t>Bharath</w:t>
      </w:r>
      <w:proofErr w:type="spellEnd"/>
      <w:r w:rsidRPr="00DC46B5">
        <w:rPr>
          <w:rFonts w:ascii="Times New Roman" w:hAnsi="Times New Roman" w:cs="Times New Roman"/>
          <w:sz w:val="20"/>
          <w:szCs w:val="20"/>
        </w:rPr>
        <w:t xml:space="preserve"> University, Pondicherry- </w:t>
      </w:r>
      <w:r w:rsidRPr="00DC46B5">
        <w:rPr>
          <w:rFonts w:ascii="Times New Roman" w:hAnsi="Times New Roman" w:cs="Times New Roman"/>
          <w:iCs/>
          <w:sz w:val="20"/>
          <w:szCs w:val="20"/>
        </w:rPr>
        <w:t xml:space="preserve">605502, INDIA </w:t>
      </w:r>
      <w:r w:rsidRPr="00DC46B5">
        <w:rPr>
          <w:rFonts w:ascii="Times New Roman" w:hAnsi="Times New Roman" w:cs="Times New Roman"/>
          <w:sz w:val="20"/>
          <w:szCs w:val="20"/>
        </w:rPr>
        <w:t xml:space="preserve">by employing random sampling method. All the women willing to participate were interviewed with pre-tested questionnaire after obtaining informed consent. The data collected was analysed by </w:t>
      </w:r>
      <w:proofErr w:type="spellStart"/>
      <w:r w:rsidRPr="00DC46B5">
        <w:rPr>
          <w:rFonts w:ascii="Times New Roman" w:hAnsi="Times New Roman" w:cs="Times New Roman"/>
          <w:sz w:val="20"/>
          <w:szCs w:val="20"/>
        </w:rPr>
        <w:t>SPSS</w:t>
      </w:r>
      <w:r w:rsidRPr="00DC46B5">
        <w:rPr>
          <w:rFonts w:ascii="Times New Roman" w:hAnsi="Times New Roman" w:cs="Times New Roman"/>
          <w:color w:val="221F1F"/>
          <w:sz w:val="20"/>
          <w:szCs w:val="20"/>
        </w:rPr>
        <w:t>version</w:t>
      </w:r>
      <w:proofErr w:type="spellEnd"/>
      <w:r w:rsidRPr="00DC46B5">
        <w:rPr>
          <w:rFonts w:ascii="Times New Roman" w:hAnsi="Times New Roman" w:cs="Times New Roman"/>
          <w:color w:val="221F1F"/>
          <w:sz w:val="20"/>
          <w:szCs w:val="20"/>
        </w:rPr>
        <w:t xml:space="preserve"> 16.</w:t>
      </w:r>
    </w:p>
    <w:p w:rsidR="00AE4C20" w:rsidRPr="00DC46B5" w:rsidRDefault="00AE4C20" w:rsidP="00AE4C20">
      <w:pPr>
        <w:spacing w:after="0" w:line="360" w:lineRule="auto"/>
        <w:jc w:val="both"/>
        <w:rPr>
          <w:rFonts w:ascii="Times New Roman" w:hAnsi="Times New Roman" w:cs="Times New Roman"/>
          <w:sz w:val="20"/>
          <w:szCs w:val="20"/>
        </w:rPr>
      </w:pPr>
      <w:r w:rsidRPr="00DC46B5">
        <w:rPr>
          <w:rFonts w:ascii="Times New Roman" w:hAnsi="Times New Roman" w:cs="Times New Roman"/>
          <w:b/>
          <w:sz w:val="20"/>
          <w:szCs w:val="20"/>
        </w:rPr>
        <w:t>Results</w:t>
      </w:r>
      <w:r w:rsidRPr="00DC46B5">
        <w:rPr>
          <w:rFonts w:ascii="Times New Roman" w:hAnsi="Times New Roman" w:cs="Times New Roman"/>
          <w:sz w:val="20"/>
          <w:szCs w:val="20"/>
        </w:rPr>
        <w:t>: Out of 524 women studied, 65.9% were younger than 35 years of age. Most of the couple were literate, were from rural areas and belonged to lower socio-economic status. 81.6% participants were aware of one or the other types of contraceptives. 63.7% were in favour of use of contraception and 57.8% reported to have used one or the other methods of contraceptives. Permanent methods (52.8%) were preferred by most of the participants than temporary method (11.25%) of contraception. Age of participants, years of married life, education of the self and spouse, socio-economic status, religion, working status and parity had significant role in knowledge and attitude on family planning practices. The unmet need for spacing was observed in 25.5% cases and unmet need for limiting in 16.6% of the cases.</w:t>
      </w:r>
    </w:p>
    <w:p w:rsidR="00AE4C20" w:rsidRPr="00DC46B5" w:rsidRDefault="00AE4C20" w:rsidP="00AE4C20">
      <w:pPr>
        <w:spacing w:after="0" w:line="360" w:lineRule="auto"/>
        <w:jc w:val="both"/>
        <w:rPr>
          <w:rFonts w:ascii="Times New Roman" w:hAnsi="Times New Roman" w:cs="Times New Roman"/>
          <w:sz w:val="20"/>
          <w:szCs w:val="20"/>
        </w:rPr>
      </w:pPr>
      <w:r w:rsidRPr="00DC46B5">
        <w:rPr>
          <w:rFonts w:ascii="Times New Roman" w:hAnsi="Times New Roman" w:cs="Times New Roman"/>
          <w:b/>
          <w:sz w:val="20"/>
          <w:szCs w:val="20"/>
        </w:rPr>
        <w:lastRenderedPageBreak/>
        <w:t>Conclusion:</w:t>
      </w:r>
      <w:r w:rsidRPr="00DC46B5">
        <w:rPr>
          <w:rFonts w:ascii="Times New Roman" w:hAnsi="Times New Roman" w:cs="Times New Roman"/>
          <w:sz w:val="20"/>
          <w:szCs w:val="20"/>
        </w:rPr>
        <w:t xml:space="preserve"> The results suggest a significant knowledge-application gap with regards to contraceptive usage. This indicates the need for more intense awareness campaign for promoting contraceptive usages. This can be brought about by facilitating access to more information, education and communication with couples in reproductive age. We also recommend </w:t>
      </w:r>
      <w:r w:rsidRPr="00DC46B5">
        <w:rPr>
          <w:rFonts w:ascii="Times New Roman" w:hAnsi="Times New Roman" w:cs="Times New Roman"/>
          <w:color w:val="292526"/>
          <w:sz w:val="20"/>
          <w:szCs w:val="20"/>
        </w:rPr>
        <w:t>sex and family education should be imparted from school years.</w:t>
      </w:r>
    </w:p>
    <w:p w:rsidR="00AE4C20" w:rsidRDefault="00AE4C20" w:rsidP="00AE4C20">
      <w:pPr>
        <w:pBdr>
          <w:bottom w:val="single" w:sz="6" w:space="1" w:color="auto"/>
        </w:pBdr>
        <w:spacing w:after="0" w:line="360" w:lineRule="auto"/>
        <w:jc w:val="both"/>
        <w:rPr>
          <w:rFonts w:ascii="Times New Roman" w:hAnsi="Times New Roman" w:cs="Times New Roman"/>
          <w:sz w:val="20"/>
          <w:szCs w:val="20"/>
        </w:rPr>
      </w:pPr>
      <w:r w:rsidRPr="00DC46B5">
        <w:rPr>
          <w:rFonts w:ascii="Times New Roman" w:hAnsi="Times New Roman" w:cs="Times New Roman"/>
          <w:b/>
          <w:sz w:val="20"/>
          <w:szCs w:val="20"/>
        </w:rPr>
        <w:t>Key words:</w:t>
      </w:r>
      <w:r w:rsidRPr="00DC46B5">
        <w:rPr>
          <w:rFonts w:ascii="Times New Roman" w:hAnsi="Times New Roman" w:cs="Times New Roman"/>
          <w:sz w:val="20"/>
          <w:szCs w:val="20"/>
        </w:rPr>
        <w:t xml:space="preserve"> Contraception, knowledge, acceptance, practice, unmet need</w:t>
      </w:r>
    </w:p>
    <w:p w:rsidR="00CF464F" w:rsidRDefault="00CF464F"/>
    <w:sectPr w:rsidR="00CF464F"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4C20"/>
    <w:rsid w:val="00000426"/>
    <w:rsid w:val="000004F3"/>
    <w:rsid w:val="00000828"/>
    <w:rsid w:val="00000C05"/>
    <w:rsid w:val="00000EEE"/>
    <w:rsid w:val="00000FCF"/>
    <w:rsid w:val="00001316"/>
    <w:rsid w:val="00001368"/>
    <w:rsid w:val="000016A4"/>
    <w:rsid w:val="000020EB"/>
    <w:rsid w:val="00002670"/>
    <w:rsid w:val="00002702"/>
    <w:rsid w:val="00002764"/>
    <w:rsid w:val="000031F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5B16"/>
    <w:rsid w:val="00006158"/>
    <w:rsid w:val="00006212"/>
    <w:rsid w:val="000063EB"/>
    <w:rsid w:val="0000644F"/>
    <w:rsid w:val="0000645C"/>
    <w:rsid w:val="00006555"/>
    <w:rsid w:val="00007446"/>
    <w:rsid w:val="000076BC"/>
    <w:rsid w:val="00007B21"/>
    <w:rsid w:val="00007BCA"/>
    <w:rsid w:val="00007F67"/>
    <w:rsid w:val="00010074"/>
    <w:rsid w:val="000103B2"/>
    <w:rsid w:val="000106B2"/>
    <w:rsid w:val="00010864"/>
    <w:rsid w:val="0001099C"/>
    <w:rsid w:val="00010D6D"/>
    <w:rsid w:val="00011191"/>
    <w:rsid w:val="000111EC"/>
    <w:rsid w:val="0001214A"/>
    <w:rsid w:val="000124F9"/>
    <w:rsid w:val="000126C8"/>
    <w:rsid w:val="00012857"/>
    <w:rsid w:val="00012BD1"/>
    <w:rsid w:val="00013608"/>
    <w:rsid w:val="00013E53"/>
    <w:rsid w:val="00013F67"/>
    <w:rsid w:val="00014035"/>
    <w:rsid w:val="00014047"/>
    <w:rsid w:val="00014160"/>
    <w:rsid w:val="000145D7"/>
    <w:rsid w:val="000146F8"/>
    <w:rsid w:val="00014823"/>
    <w:rsid w:val="0001495C"/>
    <w:rsid w:val="00014C8F"/>
    <w:rsid w:val="0001523D"/>
    <w:rsid w:val="00015585"/>
    <w:rsid w:val="00015B46"/>
    <w:rsid w:val="00015D5A"/>
    <w:rsid w:val="0001600A"/>
    <w:rsid w:val="000160BB"/>
    <w:rsid w:val="000161B0"/>
    <w:rsid w:val="000165A7"/>
    <w:rsid w:val="000166B7"/>
    <w:rsid w:val="00016A9B"/>
    <w:rsid w:val="00017235"/>
    <w:rsid w:val="0001768D"/>
    <w:rsid w:val="00020CCB"/>
    <w:rsid w:val="00020E42"/>
    <w:rsid w:val="0002128F"/>
    <w:rsid w:val="0002177A"/>
    <w:rsid w:val="0002220C"/>
    <w:rsid w:val="0002236A"/>
    <w:rsid w:val="00022929"/>
    <w:rsid w:val="00022CE6"/>
    <w:rsid w:val="00023149"/>
    <w:rsid w:val="00023805"/>
    <w:rsid w:val="00023887"/>
    <w:rsid w:val="0002390E"/>
    <w:rsid w:val="00023A88"/>
    <w:rsid w:val="00023C8B"/>
    <w:rsid w:val="00024087"/>
    <w:rsid w:val="00024328"/>
    <w:rsid w:val="0002432E"/>
    <w:rsid w:val="00024DD7"/>
    <w:rsid w:val="00025116"/>
    <w:rsid w:val="00025591"/>
    <w:rsid w:val="00025CDE"/>
    <w:rsid w:val="00026001"/>
    <w:rsid w:val="00026192"/>
    <w:rsid w:val="000261C9"/>
    <w:rsid w:val="00026270"/>
    <w:rsid w:val="000266AB"/>
    <w:rsid w:val="0002725C"/>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1F09"/>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7E0"/>
    <w:rsid w:val="00040872"/>
    <w:rsid w:val="00040AFA"/>
    <w:rsid w:val="0004154D"/>
    <w:rsid w:val="00041CF2"/>
    <w:rsid w:val="00042075"/>
    <w:rsid w:val="000421FE"/>
    <w:rsid w:val="000424E1"/>
    <w:rsid w:val="00042743"/>
    <w:rsid w:val="00042A48"/>
    <w:rsid w:val="00042C49"/>
    <w:rsid w:val="00042CA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5D58"/>
    <w:rsid w:val="00046172"/>
    <w:rsid w:val="0004648C"/>
    <w:rsid w:val="00046B9D"/>
    <w:rsid w:val="00046D05"/>
    <w:rsid w:val="000475E4"/>
    <w:rsid w:val="0004785D"/>
    <w:rsid w:val="00047DFB"/>
    <w:rsid w:val="000502B3"/>
    <w:rsid w:val="000502DF"/>
    <w:rsid w:val="0005035B"/>
    <w:rsid w:val="0005058C"/>
    <w:rsid w:val="00050A5B"/>
    <w:rsid w:val="0005177B"/>
    <w:rsid w:val="000518D9"/>
    <w:rsid w:val="00051902"/>
    <w:rsid w:val="00051984"/>
    <w:rsid w:val="00051B74"/>
    <w:rsid w:val="00052087"/>
    <w:rsid w:val="0005250D"/>
    <w:rsid w:val="00052AEF"/>
    <w:rsid w:val="00052B72"/>
    <w:rsid w:val="00052BA5"/>
    <w:rsid w:val="00052E88"/>
    <w:rsid w:val="00052FF9"/>
    <w:rsid w:val="0005355D"/>
    <w:rsid w:val="00053652"/>
    <w:rsid w:val="000539EC"/>
    <w:rsid w:val="00053A09"/>
    <w:rsid w:val="000543E6"/>
    <w:rsid w:val="00054573"/>
    <w:rsid w:val="000549C3"/>
    <w:rsid w:val="00055380"/>
    <w:rsid w:val="0005542D"/>
    <w:rsid w:val="00055FFD"/>
    <w:rsid w:val="00056153"/>
    <w:rsid w:val="00056CCF"/>
    <w:rsid w:val="00057116"/>
    <w:rsid w:val="000572ED"/>
    <w:rsid w:val="0005753D"/>
    <w:rsid w:val="000578CB"/>
    <w:rsid w:val="00057A86"/>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3EF"/>
    <w:rsid w:val="000634B8"/>
    <w:rsid w:val="00063CC5"/>
    <w:rsid w:val="00063D71"/>
    <w:rsid w:val="00063F02"/>
    <w:rsid w:val="00064248"/>
    <w:rsid w:val="000642F3"/>
    <w:rsid w:val="000653A4"/>
    <w:rsid w:val="00065511"/>
    <w:rsid w:val="0006557A"/>
    <w:rsid w:val="00066817"/>
    <w:rsid w:val="00066A2D"/>
    <w:rsid w:val="00067387"/>
    <w:rsid w:val="00067C71"/>
    <w:rsid w:val="00067F3B"/>
    <w:rsid w:val="000700C5"/>
    <w:rsid w:val="00070F79"/>
    <w:rsid w:val="00071325"/>
    <w:rsid w:val="000715BC"/>
    <w:rsid w:val="000719CD"/>
    <w:rsid w:val="0007250B"/>
    <w:rsid w:val="00073553"/>
    <w:rsid w:val="00073A15"/>
    <w:rsid w:val="00073D5A"/>
    <w:rsid w:val="00073F20"/>
    <w:rsid w:val="000743FB"/>
    <w:rsid w:val="000748AF"/>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24D"/>
    <w:rsid w:val="0008061F"/>
    <w:rsid w:val="00080819"/>
    <w:rsid w:val="00080E5F"/>
    <w:rsid w:val="000812BF"/>
    <w:rsid w:val="0008164B"/>
    <w:rsid w:val="00081969"/>
    <w:rsid w:val="00081D43"/>
    <w:rsid w:val="000820E1"/>
    <w:rsid w:val="00082571"/>
    <w:rsid w:val="00082749"/>
    <w:rsid w:val="00082842"/>
    <w:rsid w:val="00082A07"/>
    <w:rsid w:val="00082C27"/>
    <w:rsid w:val="00083A0B"/>
    <w:rsid w:val="00084174"/>
    <w:rsid w:val="0008456A"/>
    <w:rsid w:val="00084DC6"/>
    <w:rsid w:val="00084EDE"/>
    <w:rsid w:val="000853FC"/>
    <w:rsid w:val="00085C72"/>
    <w:rsid w:val="0008675C"/>
    <w:rsid w:val="00086AD9"/>
    <w:rsid w:val="00086BC6"/>
    <w:rsid w:val="00086E67"/>
    <w:rsid w:val="000870E6"/>
    <w:rsid w:val="00087639"/>
    <w:rsid w:val="00087874"/>
    <w:rsid w:val="00087A20"/>
    <w:rsid w:val="00087B45"/>
    <w:rsid w:val="00087DB5"/>
    <w:rsid w:val="000902FE"/>
    <w:rsid w:val="00090AB6"/>
    <w:rsid w:val="00090B43"/>
    <w:rsid w:val="00090BCA"/>
    <w:rsid w:val="00090FBB"/>
    <w:rsid w:val="000912DC"/>
    <w:rsid w:val="000917C7"/>
    <w:rsid w:val="00091DAB"/>
    <w:rsid w:val="000922C8"/>
    <w:rsid w:val="000923E1"/>
    <w:rsid w:val="00092583"/>
    <w:rsid w:val="00092AD3"/>
    <w:rsid w:val="000930E0"/>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7C9"/>
    <w:rsid w:val="000979E6"/>
    <w:rsid w:val="000A0071"/>
    <w:rsid w:val="000A029F"/>
    <w:rsid w:val="000A0A95"/>
    <w:rsid w:val="000A0D74"/>
    <w:rsid w:val="000A1331"/>
    <w:rsid w:val="000A13C0"/>
    <w:rsid w:val="000A16D0"/>
    <w:rsid w:val="000A18ED"/>
    <w:rsid w:val="000A18F1"/>
    <w:rsid w:val="000A194B"/>
    <w:rsid w:val="000A240F"/>
    <w:rsid w:val="000A29FC"/>
    <w:rsid w:val="000A3253"/>
    <w:rsid w:val="000A356E"/>
    <w:rsid w:val="000A3C60"/>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A7EAC"/>
    <w:rsid w:val="000B03A1"/>
    <w:rsid w:val="000B08D5"/>
    <w:rsid w:val="000B1710"/>
    <w:rsid w:val="000B19D9"/>
    <w:rsid w:val="000B1C94"/>
    <w:rsid w:val="000B1FBC"/>
    <w:rsid w:val="000B225E"/>
    <w:rsid w:val="000B2353"/>
    <w:rsid w:val="000B280D"/>
    <w:rsid w:val="000B2FD5"/>
    <w:rsid w:val="000B3069"/>
    <w:rsid w:val="000B371E"/>
    <w:rsid w:val="000B3834"/>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5F37"/>
    <w:rsid w:val="000B6054"/>
    <w:rsid w:val="000B6728"/>
    <w:rsid w:val="000B6A42"/>
    <w:rsid w:val="000B6EB8"/>
    <w:rsid w:val="000B73F9"/>
    <w:rsid w:val="000B7D93"/>
    <w:rsid w:val="000B7EAC"/>
    <w:rsid w:val="000C099F"/>
    <w:rsid w:val="000C0D15"/>
    <w:rsid w:val="000C0EBE"/>
    <w:rsid w:val="000C0FCA"/>
    <w:rsid w:val="000C13A9"/>
    <w:rsid w:val="000C13C3"/>
    <w:rsid w:val="000C185B"/>
    <w:rsid w:val="000C1ABF"/>
    <w:rsid w:val="000C1DCD"/>
    <w:rsid w:val="000C2B51"/>
    <w:rsid w:val="000C2C8E"/>
    <w:rsid w:val="000C2DFC"/>
    <w:rsid w:val="000C2DFF"/>
    <w:rsid w:val="000C3097"/>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A35"/>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4A9"/>
    <w:rsid w:val="000E0A5F"/>
    <w:rsid w:val="000E0A79"/>
    <w:rsid w:val="000E11F7"/>
    <w:rsid w:val="000E13DD"/>
    <w:rsid w:val="000E14CC"/>
    <w:rsid w:val="000E15C5"/>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4CC"/>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33B"/>
    <w:rsid w:val="000F33CC"/>
    <w:rsid w:val="000F3A50"/>
    <w:rsid w:val="000F3C08"/>
    <w:rsid w:val="000F3E24"/>
    <w:rsid w:val="000F4B70"/>
    <w:rsid w:val="000F507E"/>
    <w:rsid w:val="000F512E"/>
    <w:rsid w:val="000F52C0"/>
    <w:rsid w:val="000F538F"/>
    <w:rsid w:val="000F5CDA"/>
    <w:rsid w:val="000F6856"/>
    <w:rsid w:val="000F68C0"/>
    <w:rsid w:val="000F6E6D"/>
    <w:rsid w:val="000F70C3"/>
    <w:rsid w:val="000F78C8"/>
    <w:rsid w:val="000F7E2B"/>
    <w:rsid w:val="00100A1B"/>
    <w:rsid w:val="00100BF2"/>
    <w:rsid w:val="00100F1F"/>
    <w:rsid w:val="00101331"/>
    <w:rsid w:val="001016CD"/>
    <w:rsid w:val="00101972"/>
    <w:rsid w:val="00102059"/>
    <w:rsid w:val="001022F3"/>
    <w:rsid w:val="001039E7"/>
    <w:rsid w:val="001048F7"/>
    <w:rsid w:val="00104BF0"/>
    <w:rsid w:val="00104CBA"/>
    <w:rsid w:val="00105676"/>
    <w:rsid w:val="00105868"/>
    <w:rsid w:val="00105C20"/>
    <w:rsid w:val="0010623A"/>
    <w:rsid w:val="00106AAC"/>
    <w:rsid w:val="00106B0F"/>
    <w:rsid w:val="00106D88"/>
    <w:rsid w:val="00107315"/>
    <w:rsid w:val="001078FC"/>
    <w:rsid w:val="001079A4"/>
    <w:rsid w:val="00107E53"/>
    <w:rsid w:val="001100E0"/>
    <w:rsid w:val="0011016F"/>
    <w:rsid w:val="00110264"/>
    <w:rsid w:val="00110AFF"/>
    <w:rsid w:val="00110D85"/>
    <w:rsid w:val="00110F87"/>
    <w:rsid w:val="001110B1"/>
    <w:rsid w:val="0011144D"/>
    <w:rsid w:val="00111536"/>
    <w:rsid w:val="001117CB"/>
    <w:rsid w:val="00111A72"/>
    <w:rsid w:val="0011200D"/>
    <w:rsid w:val="001120D7"/>
    <w:rsid w:val="0011218B"/>
    <w:rsid w:val="00112279"/>
    <w:rsid w:val="0011231B"/>
    <w:rsid w:val="001128F8"/>
    <w:rsid w:val="00112F84"/>
    <w:rsid w:val="00113369"/>
    <w:rsid w:val="0011348F"/>
    <w:rsid w:val="0011354E"/>
    <w:rsid w:val="00113BC5"/>
    <w:rsid w:val="001144B2"/>
    <w:rsid w:val="001145C8"/>
    <w:rsid w:val="0011487D"/>
    <w:rsid w:val="00114972"/>
    <w:rsid w:val="001149C0"/>
    <w:rsid w:val="00114AE4"/>
    <w:rsid w:val="00114C1A"/>
    <w:rsid w:val="00114F01"/>
    <w:rsid w:val="0011521E"/>
    <w:rsid w:val="00115380"/>
    <w:rsid w:val="00115C86"/>
    <w:rsid w:val="00115EC8"/>
    <w:rsid w:val="001162FA"/>
    <w:rsid w:val="001163B9"/>
    <w:rsid w:val="001166D0"/>
    <w:rsid w:val="00116885"/>
    <w:rsid w:val="00116C9A"/>
    <w:rsid w:val="00117ACD"/>
    <w:rsid w:val="00117B35"/>
    <w:rsid w:val="00120100"/>
    <w:rsid w:val="00120128"/>
    <w:rsid w:val="0012019E"/>
    <w:rsid w:val="00120284"/>
    <w:rsid w:val="00120593"/>
    <w:rsid w:val="00120798"/>
    <w:rsid w:val="001207CF"/>
    <w:rsid w:val="00120A20"/>
    <w:rsid w:val="00120CED"/>
    <w:rsid w:val="00121092"/>
    <w:rsid w:val="001216F5"/>
    <w:rsid w:val="0012188B"/>
    <w:rsid w:val="00121ED7"/>
    <w:rsid w:val="001221BF"/>
    <w:rsid w:val="00122256"/>
    <w:rsid w:val="0012244D"/>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E"/>
    <w:rsid w:val="00137B6F"/>
    <w:rsid w:val="00140129"/>
    <w:rsid w:val="0014033E"/>
    <w:rsid w:val="0014036D"/>
    <w:rsid w:val="0014043C"/>
    <w:rsid w:val="001404C7"/>
    <w:rsid w:val="00140701"/>
    <w:rsid w:val="00140C64"/>
    <w:rsid w:val="001410D4"/>
    <w:rsid w:val="0014119D"/>
    <w:rsid w:val="001415FC"/>
    <w:rsid w:val="00142070"/>
    <w:rsid w:val="00142184"/>
    <w:rsid w:val="001424E1"/>
    <w:rsid w:val="0014288D"/>
    <w:rsid w:val="001431C6"/>
    <w:rsid w:val="00143466"/>
    <w:rsid w:val="0014355F"/>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33C"/>
    <w:rsid w:val="001474C4"/>
    <w:rsid w:val="00147754"/>
    <w:rsid w:val="00147B38"/>
    <w:rsid w:val="00147C43"/>
    <w:rsid w:val="00147D57"/>
    <w:rsid w:val="00150259"/>
    <w:rsid w:val="00150EA9"/>
    <w:rsid w:val="001510F2"/>
    <w:rsid w:val="00151105"/>
    <w:rsid w:val="00151CBF"/>
    <w:rsid w:val="00152105"/>
    <w:rsid w:val="001522C7"/>
    <w:rsid w:val="00152379"/>
    <w:rsid w:val="001525ED"/>
    <w:rsid w:val="00152EC3"/>
    <w:rsid w:val="001533B3"/>
    <w:rsid w:val="001533C5"/>
    <w:rsid w:val="00154109"/>
    <w:rsid w:val="0015438E"/>
    <w:rsid w:val="00154445"/>
    <w:rsid w:val="0015483B"/>
    <w:rsid w:val="00154B3D"/>
    <w:rsid w:val="00154F90"/>
    <w:rsid w:val="00155239"/>
    <w:rsid w:val="001553FD"/>
    <w:rsid w:val="00155857"/>
    <w:rsid w:val="00155A8D"/>
    <w:rsid w:val="00155C3E"/>
    <w:rsid w:val="00155D52"/>
    <w:rsid w:val="00155D7D"/>
    <w:rsid w:val="00155E12"/>
    <w:rsid w:val="00155F87"/>
    <w:rsid w:val="00155FFC"/>
    <w:rsid w:val="00156297"/>
    <w:rsid w:val="00156863"/>
    <w:rsid w:val="00156C78"/>
    <w:rsid w:val="0015785A"/>
    <w:rsid w:val="00157AC7"/>
    <w:rsid w:val="00157E67"/>
    <w:rsid w:val="001602F2"/>
    <w:rsid w:val="001605FE"/>
    <w:rsid w:val="001608FC"/>
    <w:rsid w:val="00160E64"/>
    <w:rsid w:val="00160F21"/>
    <w:rsid w:val="00161211"/>
    <w:rsid w:val="00162064"/>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701"/>
    <w:rsid w:val="00166A2B"/>
    <w:rsid w:val="00167613"/>
    <w:rsid w:val="001701BA"/>
    <w:rsid w:val="0017070A"/>
    <w:rsid w:val="001707D3"/>
    <w:rsid w:val="001708B9"/>
    <w:rsid w:val="001708DC"/>
    <w:rsid w:val="00170ADD"/>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E88"/>
    <w:rsid w:val="00174F1B"/>
    <w:rsid w:val="00175095"/>
    <w:rsid w:val="001753F1"/>
    <w:rsid w:val="001753FE"/>
    <w:rsid w:val="0017609F"/>
    <w:rsid w:val="00176207"/>
    <w:rsid w:val="001764E7"/>
    <w:rsid w:val="001769E8"/>
    <w:rsid w:val="00176C6F"/>
    <w:rsid w:val="00176F03"/>
    <w:rsid w:val="0017711D"/>
    <w:rsid w:val="0017730B"/>
    <w:rsid w:val="001777C4"/>
    <w:rsid w:val="001777D3"/>
    <w:rsid w:val="001779B0"/>
    <w:rsid w:val="00177B49"/>
    <w:rsid w:val="00177D68"/>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616"/>
    <w:rsid w:val="0018685B"/>
    <w:rsid w:val="00186CAC"/>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10"/>
    <w:rsid w:val="0019492B"/>
    <w:rsid w:val="001949F9"/>
    <w:rsid w:val="00195493"/>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97EAD"/>
    <w:rsid w:val="001A0025"/>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900"/>
    <w:rsid w:val="001A5B42"/>
    <w:rsid w:val="001A5D73"/>
    <w:rsid w:val="001A5F1E"/>
    <w:rsid w:val="001A64D5"/>
    <w:rsid w:val="001A682D"/>
    <w:rsid w:val="001A6D93"/>
    <w:rsid w:val="001B0510"/>
    <w:rsid w:val="001B05EA"/>
    <w:rsid w:val="001B0799"/>
    <w:rsid w:val="001B0B02"/>
    <w:rsid w:val="001B0C81"/>
    <w:rsid w:val="001B0CAA"/>
    <w:rsid w:val="001B10FB"/>
    <w:rsid w:val="001B1147"/>
    <w:rsid w:val="001B1542"/>
    <w:rsid w:val="001B184A"/>
    <w:rsid w:val="001B18CE"/>
    <w:rsid w:val="001B1CA3"/>
    <w:rsid w:val="001B1FBB"/>
    <w:rsid w:val="001B241E"/>
    <w:rsid w:val="001B2503"/>
    <w:rsid w:val="001B277C"/>
    <w:rsid w:val="001B2938"/>
    <w:rsid w:val="001B2AE4"/>
    <w:rsid w:val="001B2C4E"/>
    <w:rsid w:val="001B2F64"/>
    <w:rsid w:val="001B328A"/>
    <w:rsid w:val="001B3A9D"/>
    <w:rsid w:val="001B4016"/>
    <w:rsid w:val="001B44D3"/>
    <w:rsid w:val="001B493D"/>
    <w:rsid w:val="001B4D19"/>
    <w:rsid w:val="001B50D1"/>
    <w:rsid w:val="001B5126"/>
    <w:rsid w:val="001B54CC"/>
    <w:rsid w:val="001B5A50"/>
    <w:rsid w:val="001B5ABD"/>
    <w:rsid w:val="001B5CDF"/>
    <w:rsid w:val="001B5CE5"/>
    <w:rsid w:val="001B5E53"/>
    <w:rsid w:val="001B5F09"/>
    <w:rsid w:val="001B6033"/>
    <w:rsid w:val="001B62A9"/>
    <w:rsid w:val="001B6342"/>
    <w:rsid w:val="001B6494"/>
    <w:rsid w:val="001B64D6"/>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4C83"/>
    <w:rsid w:val="001C5016"/>
    <w:rsid w:val="001C560D"/>
    <w:rsid w:val="001C5850"/>
    <w:rsid w:val="001C633A"/>
    <w:rsid w:val="001C6632"/>
    <w:rsid w:val="001C714F"/>
    <w:rsid w:val="001C75D8"/>
    <w:rsid w:val="001C7722"/>
    <w:rsid w:val="001D020D"/>
    <w:rsid w:val="001D0402"/>
    <w:rsid w:val="001D0558"/>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DA7"/>
    <w:rsid w:val="001D6E02"/>
    <w:rsid w:val="001D70BC"/>
    <w:rsid w:val="001D718E"/>
    <w:rsid w:val="001D7477"/>
    <w:rsid w:val="001D74D8"/>
    <w:rsid w:val="001D756D"/>
    <w:rsid w:val="001D760B"/>
    <w:rsid w:val="001D7CC1"/>
    <w:rsid w:val="001E03EC"/>
    <w:rsid w:val="001E08DA"/>
    <w:rsid w:val="001E0E38"/>
    <w:rsid w:val="001E17FD"/>
    <w:rsid w:val="001E181A"/>
    <w:rsid w:val="001E1A66"/>
    <w:rsid w:val="001E1AE3"/>
    <w:rsid w:val="001E1EFB"/>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246"/>
    <w:rsid w:val="001F2F50"/>
    <w:rsid w:val="001F30BD"/>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81F"/>
    <w:rsid w:val="00200AAB"/>
    <w:rsid w:val="00200DCD"/>
    <w:rsid w:val="00200F11"/>
    <w:rsid w:val="0020134B"/>
    <w:rsid w:val="0020141E"/>
    <w:rsid w:val="002018EC"/>
    <w:rsid w:val="00201E2C"/>
    <w:rsid w:val="002021F4"/>
    <w:rsid w:val="00202ABE"/>
    <w:rsid w:val="00202D4B"/>
    <w:rsid w:val="002031AB"/>
    <w:rsid w:val="00203435"/>
    <w:rsid w:val="00203463"/>
    <w:rsid w:val="002042F2"/>
    <w:rsid w:val="0020456D"/>
    <w:rsid w:val="00204791"/>
    <w:rsid w:val="00204C15"/>
    <w:rsid w:val="00204CA5"/>
    <w:rsid w:val="0020556B"/>
    <w:rsid w:val="00205EF6"/>
    <w:rsid w:val="0020619B"/>
    <w:rsid w:val="002064DC"/>
    <w:rsid w:val="00206730"/>
    <w:rsid w:val="00206B9D"/>
    <w:rsid w:val="00206C82"/>
    <w:rsid w:val="00206D84"/>
    <w:rsid w:val="00206F2A"/>
    <w:rsid w:val="0020746D"/>
    <w:rsid w:val="00207B28"/>
    <w:rsid w:val="00207DF6"/>
    <w:rsid w:val="002103FE"/>
    <w:rsid w:val="00210E25"/>
    <w:rsid w:val="00211664"/>
    <w:rsid w:val="00211DC2"/>
    <w:rsid w:val="00211F0C"/>
    <w:rsid w:val="002125DC"/>
    <w:rsid w:val="002126ED"/>
    <w:rsid w:val="002129FF"/>
    <w:rsid w:val="00213355"/>
    <w:rsid w:val="00213466"/>
    <w:rsid w:val="002134E3"/>
    <w:rsid w:val="0021391D"/>
    <w:rsid w:val="00213AC7"/>
    <w:rsid w:val="00213C9E"/>
    <w:rsid w:val="002147ED"/>
    <w:rsid w:val="00214CC1"/>
    <w:rsid w:val="00214D1A"/>
    <w:rsid w:val="00214D9C"/>
    <w:rsid w:val="00214EF4"/>
    <w:rsid w:val="0021554A"/>
    <w:rsid w:val="00215651"/>
    <w:rsid w:val="00215D5C"/>
    <w:rsid w:val="00215EFF"/>
    <w:rsid w:val="00216098"/>
    <w:rsid w:val="00216505"/>
    <w:rsid w:val="00216592"/>
    <w:rsid w:val="0021690E"/>
    <w:rsid w:val="00216B46"/>
    <w:rsid w:val="00216C2D"/>
    <w:rsid w:val="00216D92"/>
    <w:rsid w:val="00216FD5"/>
    <w:rsid w:val="002171B4"/>
    <w:rsid w:val="002172DD"/>
    <w:rsid w:val="0021795E"/>
    <w:rsid w:val="00217B03"/>
    <w:rsid w:val="00217BBB"/>
    <w:rsid w:val="00217C15"/>
    <w:rsid w:val="00220645"/>
    <w:rsid w:val="00220E45"/>
    <w:rsid w:val="002214DC"/>
    <w:rsid w:val="002218F4"/>
    <w:rsid w:val="00221B13"/>
    <w:rsid w:val="002220D8"/>
    <w:rsid w:val="00222E56"/>
    <w:rsid w:val="00223007"/>
    <w:rsid w:val="002236E8"/>
    <w:rsid w:val="002237A8"/>
    <w:rsid w:val="002237C8"/>
    <w:rsid w:val="002239DC"/>
    <w:rsid w:val="00223AF1"/>
    <w:rsid w:val="00224526"/>
    <w:rsid w:val="0022480D"/>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2FF"/>
    <w:rsid w:val="0023238E"/>
    <w:rsid w:val="002327BE"/>
    <w:rsid w:val="002333CC"/>
    <w:rsid w:val="00233ECE"/>
    <w:rsid w:val="00233FCB"/>
    <w:rsid w:val="0023406A"/>
    <w:rsid w:val="002345FA"/>
    <w:rsid w:val="0023482D"/>
    <w:rsid w:val="002349C5"/>
    <w:rsid w:val="00235033"/>
    <w:rsid w:val="0023518A"/>
    <w:rsid w:val="00235A61"/>
    <w:rsid w:val="00235CE9"/>
    <w:rsid w:val="00235E65"/>
    <w:rsid w:val="00236002"/>
    <w:rsid w:val="002361A1"/>
    <w:rsid w:val="0023628D"/>
    <w:rsid w:val="00236563"/>
    <w:rsid w:val="00236584"/>
    <w:rsid w:val="00236AF9"/>
    <w:rsid w:val="00236DEC"/>
    <w:rsid w:val="002374B3"/>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80A"/>
    <w:rsid w:val="00245D84"/>
    <w:rsid w:val="00245D93"/>
    <w:rsid w:val="002460AB"/>
    <w:rsid w:val="00246480"/>
    <w:rsid w:val="0024648E"/>
    <w:rsid w:val="002465FD"/>
    <w:rsid w:val="002469CE"/>
    <w:rsid w:val="00246A4E"/>
    <w:rsid w:val="00246BCD"/>
    <w:rsid w:val="0024735A"/>
    <w:rsid w:val="0024786C"/>
    <w:rsid w:val="0025012C"/>
    <w:rsid w:val="0025046A"/>
    <w:rsid w:val="0025098A"/>
    <w:rsid w:val="002509B0"/>
    <w:rsid w:val="00250C19"/>
    <w:rsid w:val="00250EC1"/>
    <w:rsid w:val="00251585"/>
    <w:rsid w:val="00251AB4"/>
    <w:rsid w:val="002520D7"/>
    <w:rsid w:val="00252489"/>
    <w:rsid w:val="002524B9"/>
    <w:rsid w:val="00252ADA"/>
    <w:rsid w:val="00252CBE"/>
    <w:rsid w:val="00252E40"/>
    <w:rsid w:val="0025339C"/>
    <w:rsid w:val="002535C4"/>
    <w:rsid w:val="00253B6D"/>
    <w:rsid w:val="00253B95"/>
    <w:rsid w:val="00253CBF"/>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CE7"/>
    <w:rsid w:val="00256F48"/>
    <w:rsid w:val="00257037"/>
    <w:rsid w:val="00257114"/>
    <w:rsid w:val="0025743C"/>
    <w:rsid w:val="0025796E"/>
    <w:rsid w:val="00257C6D"/>
    <w:rsid w:val="002602E2"/>
    <w:rsid w:val="00260382"/>
    <w:rsid w:val="00260413"/>
    <w:rsid w:val="00260BFA"/>
    <w:rsid w:val="00260FEF"/>
    <w:rsid w:val="00260FF2"/>
    <w:rsid w:val="0026128B"/>
    <w:rsid w:val="00261335"/>
    <w:rsid w:val="00261484"/>
    <w:rsid w:val="0026172E"/>
    <w:rsid w:val="00261737"/>
    <w:rsid w:val="00261795"/>
    <w:rsid w:val="002618EB"/>
    <w:rsid w:val="00261915"/>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A74"/>
    <w:rsid w:val="00264BF6"/>
    <w:rsid w:val="00264E67"/>
    <w:rsid w:val="002652D1"/>
    <w:rsid w:val="00265A57"/>
    <w:rsid w:val="00265DC6"/>
    <w:rsid w:val="00266072"/>
    <w:rsid w:val="002667B2"/>
    <w:rsid w:val="00266B31"/>
    <w:rsid w:val="002673AD"/>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03"/>
    <w:rsid w:val="00281593"/>
    <w:rsid w:val="002819E2"/>
    <w:rsid w:val="002822C1"/>
    <w:rsid w:val="0028252A"/>
    <w:rsid w:val="00282679"/>
    <w:rsid w:val="0028275A"/>
    <w:rsid w:val="00282D92"/>
    <w:rsid w:val="00282FFA"/>
    <w:rsid w:val="002831FF"/>
    <w:rsid w:val="0028336C"/>
    <w:rsid w:val="002834FC"/>
    <w:rsid w:val="00283749"/>
    <w:rsid w:val="00283752"/>
    <w:rsid w:val="0028484F"/>
    <w:rsid w:val="00284E01"/>
    <w:rsid w:val="00286204"/>
    <w:rsid w:val="0028641D"/>
    <w:rsid w:val="00286429"/>
    <w:rsid w:val="002864D7"/>
    <w:rsid w:val="00287355"/>
    <w:rsid w:val="00287477"/>
    <w:rsid w:val="002875B3"/>
    <w:rsid w:val="0028760E"/>
    <w:rsid w:val="00287886"/>
    <w:rsid w:val="00287D91"/>
    <w:rsid w:val="00287E49"/>
    <w:rsid w:val="00290313"/>
    <w:rsid w:val="0029034C"/>
    <w:rsid w:val="002907E1"/>
    <w:rsid w:val="00290DD6"/>
    <w:rsid w:val="00290F02"/>
    <w:rsid w:val="00291513"/>
    <w:rsid w:val="002916C7"/>
    <w:rsid w:val="00291D5F"/>
    <w:rsid w:val="00292249"/>
    <w:rsid w:val="0029235E"/>
    <w:rsid w:val="0029260A"/>
    <w:rsid w:val="00292F0C"/>
    <w:rsid w:val="00292FAB"/>
    <w:rsid w:val="002931DC"/>
    <w:rsid w:val="00293410"/>
    <w:rsid w:val="00293769"/>
    <w:rsid w:val="00293C23"/>
    <w:rsid w:val="00293FDF"/>
    <w:rsid w:val="00294715"/>
    <w:rsid w:val="00295286"/>
    <w:rsid w:val="002953B0"/>
    <w:rsid w:val="002957AC"/>
    <w:rsid w:val="00295922"/>
    <w:rsid w:val="00296216"/>
    <w:rsid w:val="00296612"/>
    <w:rsid w:val="002967C8"/>
    <w:rsid w:val="002968D9"/>
    <w:rsid w:val="0029764B"/>
    <w:rsid w:val="00297B9D"/>
    <w:rsid w:val="002A0552"/>
    <w:rsid w:val="002A0727"/>
    <w:rsid w:val="002A0954"/>
    <w:rsid w:val="002A0974"/>
    <w:rsid w:val="002A09EE"/>
    <w:rsid w:val="002A0B89"/>
    <w:rsid w:val="002A0D01"/>
    <w:rsid w:val="002A0E69"/>
    <w:rsid w:val="002A1507"/>
    <w:rsid w:val="002A1946"/>
    <w:rsid w:val="002A1DFD"/>
    <w:rsid w:val="002A1E95"/>
    <w:rsid w:val="002A1ED7"/>
    <w:rsid w:val="002A2064"/>
    <w:rsid w:val="002A23F2"/>
    <w:rsid w:val="002A2D35"/>
    <w:rsid w:val="002A2D77"/>
    <w:rsid w:val="002A3104"/>
    <w:rsid w:val="002A37A0"/>
    <w:rsid w:val="002A3833"/>
    <w:rsid w:val="002A3868"/>
    <w:rsid w:val="002A45B1"/>
    <w:rsid w:val="002A472E"/>
    <w:rsid w:val="002A4AAD"/>
    <w:rsid w:val="002A4E03"/>
    <w:rsid w:val="002A4FEA"/>
    <w:rsid w:val="002A5759"/>
    <w:rsid w:val="002A584B"/>
    <w:rsid w:val="002A5D6D"/>
    <w:rsid w:val="002A61AE"/>
    <w:rsid w:val="002A628C"/>
    <w:rsid w:val="002A6760"/>
    <w:rsid w:val="002A6942"/>
    <w:rsid w:val="002A6BDC"/>
    <w:rsid w:val="002A6C84"/>
    <w:rsid w:val="002A7276"/>
    <w:rsid w:val="002A7312"/>
    <w:rsid w:val="002A7612"/>
    <w:rsid w:val="002A79E3"/>
    <w:rsid w:val="002A7BE0"/>
    <w:rsid w:val="002A7E8A"/>
    <w:rsid w:val="002A7F81"/>
    <w:rsid w:val="002B0375"/>
    <w:rsid w:val="002B0389"/>
    <w:rsid w:val="002B04FE"/>
    <w:rsid w:val="002B08FB"/>
    <w:rsid w:val="002B0CB4"/>
    <w:rsid w:val="002B0CDB"/>
    <w:rsid w:val="002B0D2D"/>
    <w:rsid w:val="002B11C0"/>
    <w:rsid w:val="002B1500"/>
    <w:rsid w:val="002B17AE"/>
    <w:rsid w:val="002B17C2"/>
    <w:rsid w:val="002B25FC"/>
    <w:rsid w:val="002B285D"/>
    <w:rsid w:val="002B2A64"/>
    <w:rsid w:val="002B2AD5"/>
    <w:rsid w:val="002B2B33"/>
    <w:rsid w:val="002B2BDB"/>
    <w:rsid w:val="002B2F90"/>
    <w:rsid w:val="002B320D"/>
    <w:rsid w:val="002B361C"/>
    <w:rsid w:val="002B3834"/>
    <w:rsid w:val="002B3891"/>
    <w:rsid w:val="002B400F"/>
    <w:rsid w:val="002B40E5"/>
    <w:rsid w:val="002B41EE"/>
    <w:rsid w:val="002B46EE"/>
    <w:rsid w:val="002B4752"/>
    <w:rsid w:val="002B4A49"/>
    <w:rsid w:val="002B5170"/>
    <w:rsid w:val="002B5BF2"/>
    <w:rsid w:val="002B63AD"/>
    <w:rsid w:val="002B670D"/>
    <w:rsid w:val="002B6D32"/>
    <w:rsid w:val="002B6D60"/>
    <w:rsid w:val="002B7059"/>
    <w:rsid w:val="002B722B"/>
    <w:rsid w:val="002B739C"/>
    <w:rsid w:val="002B7433"/>
    <w:rsid w:val="002B7F80"/>
    <w:rsid w:val="002C04F7"/>
    <w:rsid w:val="002C0B14"/>
    <w:rsid w:val="002C1377"/>
    <w:rsid w:val="002C13FE"/>
    <w:rsid w:val="002C159B"/>
    <w:rsid w:val="002C1D5A"/>
    <w:rsid w:val="002C28CF"/>
    <w:rsid w:val="002C2A0B"/>
    <w:rsid w:val="002C2DAC"/>
    <w:rsid w:val="002C2E08"/>
    <w:rsid w:val="002C3032"/>
    <w:rsid w:val="002C3280"/>
    <w:rsid w:val="002C340B"/>
    <w:rsid w:val="002C357E"/>
    <w:rsid w:val="002C3A8B"/>
    <w:rsid w:val="002C3CC8"/>
    <w:rsid w:val="002C3E47"/>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337"/>
    <w:rsid w:val="002D03C5"/>
    <w:rsid w:val="002D0648"/>
    <w:rsid w:val="002D0727"/>
    <w:rsid w:val="002D0BA0"/>
    <w:rsid w:val="002D1157"/>
    <w:rsid w:val="002D177D"/>
    <w:rsid w:val="002D1A76"/>
    <w:rsid w:val="002D1B1B"/>
    <w:rsid w:val="002D1CC7"/>
    <w:rsid w:val="002D1CFA"/>
    <w:rsid w:val="002D236D"/>
    <w:rsid w:val="002D2682"/>
    <w:rsid w:val="002D2C1E"/>
    <w:rsid w:val="002D2E85"/>
    <w:rsid w:val="002D3B4D"/>
    <w:rsid w:val="002D40E6"/>
    <w:rsid w:val="002D413B"/>
    <w:rsid w:val="002D4B85"/>
    <w:rsid w:val="002D4ECE"/>
    <w:rsid w:val="002D4ED7"/>
    <w:rsid w:val="002D4FE5"/>
    <w:rsid w:val="002D50EA"/>
    <w:rsid w:val="002D52B4"/>
    <w:rsid w:val="002D54FF"/>
    <w:rsid w:val="002D5836"/>
    <w:rsid w:val="002D5E42"/>
    <w:rsid w:val="002D5F8C"/>
    <w:rsid w:val="002D6003"/>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1E64"/>
    <w:rsid w:val="002E2160"/>
    <w:rsid w:val="002E233C"/>
    <w:rsid w:val="002E23FA"/>
    <w:rsid w:val="002E34B9"/>
    <w:rsid w:val="002E3991"/>
    <w:rsid w:val="002E3C37"/>
    <w:rsid w:val="002E4037"/>
    <w:rsid w:val="002E405C"/>
    <w:rsid w:val="002E4C48"/>
    <w:rsid w:val="002E512B"/>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233"/>
    <w:rsid w:val="002F455F"/>
    <w:rsid w:val="002F4631"/>
    <w:rsid w:val="002F491C"/>
    <w:rsid w:val="002F4AA1"/>
    <w:rsid w:val="002F4CF3"/>
    <w:rsid w:val="002F5389"/>
    <w:rsid w:val="002F570E"/>
    <w:rsid w:val="002F5B70"/>
    <w:rsid w:val="002F5CDB"/>
    <w:rsid w:val="002F66A0"/>
    <w:rsid w:val="002F6B1E"/>
    <w:rsid w:val="002F6F29"/>
    <w:rsid w:val="002F6FB9"/>
    <w:rsid w:val="002F713A"/>
    <w:rsid w:val="002F75F0"/>
    <w:rsid w:val="002F7C90"/>
    <w:rsid w:val="002F7FDB"/>
    <w:rsid w:val="003003F0"/>
    <w:rsid w:val="003004E3"/>
    <w:rsid w:val="00301027"/>
    <w:rsid w:val="00301891"/>
    <w:rsid w:val="00301963"/>
    <w:rsid w:val="00301967"/>
    <w:rsid w:val="0030239E"/>
    <w:rsid w:val="00304375"/>
    <w:rsid w:val="0030437E"/>
    <w:rsid w:val="003051B8"/>
    <w:rsid w:val="0030579D"/>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326"/>
    <w:rsid w:val="00313A0C"/>
    <w:rsid w:val="00313F18"/>
    <w:rsid w:val="00314335"/>
    <w:rsid w:val="00314729"/>
    <w:rsid w:val="003149C2"/>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1F70"/>
    <w:rsid w:val="00322223"/>
    <w:rsid w:val="00322C26"/>
    <w:rsid w:val="00322E49"/>
    <w:rsid w:val="0032313C"/>
    <w:rsid w:val="003233BB"/>
    <w:rsid w:val="00323441"/>
    <w:rsid w:val="00323BCF"/>
    <w:rsid w:val="00323CCF"/>
    <w:rsid w:val="00324A8B"/>
    <w:rsid w:val="00324B8D"/>
    <w:rsid w:val="00324D2B"/>
    <w:rsid w:val="003254E9"/>
    <w:rsid w:val="003258CD"/>
    <w:rsid w:val="00325F0E"/>
    <w:rsid w:val="0032623E"/>
    <w:rsid w:val="003263DD"/>
    <w:rsid w:val="00326F8F"/>
    <w:rsid w:val="003270FC"/>
    <w:rsid w:val="003273CA"/>
    <w:rsid w:val="00327426"/>
    <w:rsid w:val="00327630"/>
    <w:rsid w:val="00327693"/>
    <w:rsid w:val="00327763"/>
    <w:rsid w:val="00327BA1"/>
    <w:rsid w:val="00327EF8"/>
    <w:rsid w:val="003303C2"/>
    <w:rsid w:val="00330ACC"/>
    <w:rsid w:val="00330F04"/>
    <w:rsid w:val="003316E5"/>
    <w:rsid w:val="003317B6"/>
    <w:rsid w:val="003319ED"/>
    <w:rsid w:val="00331CEB"/>
    <w:rsid w:val="00331D86"/>
    <w:rsid w:val="0033207B"/>
    <w:rsid w:val="003320BA"/>
    <w:rsid w:val="00332B34"/>
    <w:rsid w:val="00332CA3"/>
    <w:rsid w:val="00332CE6"/>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6CBE"/>
    <w:rsid w:val="003375FC"/>
    <w:rsid w:val="00337603"/>
    <w:rsid w:val="003376A8"/>
    <w:rsid w:val="00337D8A"/>
    <w:rsid w:val="00337F74"/>
    <w:rsid w:val="00337F9B"/>
    <w:rsid w:val="0034001C"/>
    <w:rsid w:val="003401AE"/>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C66"/>
    <w:rsid w:val="00345D41"/>
    <w:rsid w:val="00345D68"/>
    <w:rsid w:val="00345E76"/>
    <w:rsid w:val="00345EEC"/>
    <w:rsid w:val="003461E2"/>
    <w:rsid w:val="00346348"/>
    <w:rsid w:val="0034649B"/>
    <w:rsid w:val="00346A29"/>
    <w:rsid w:val="0034700C"/>
    <w:rsid w:val="0034708A"/>
    <w:rsid w:val="003477DA"/>
    <w:rsid w:val="003479B4"/>
    <w:rsid w:val="003502E9"/>
    <w:rsid w:val="00350470"/>
    <w:rsid w:val="003504AC"/>
    <w:rsid w:val="003504E7"/>
    <w:rsid w:val="0035065B"/>
    <w:rsid w:val="00350EF5"/>
    <w:rsid w:val="00350F94"/>
    <w:rsid w:val="0035109F"/>
    <w:rsid w:val="0035169E"/>
    <w:rsid w:val="003517BF"/>
    <w:rsid w:val="00351D7A"/>
    <w:rsid w:val="00351F43"/>
    <w:rsid w:val="00352368"/>
    <w:rsid w:val="0035274B"/>
    <w:rsid w:val="00352B8D"/>
    <w:rsid w:val="00352DFF"/>
    <w:rsid w:val="0035304A"/>
    <w:rsid w:val="00353B01"/>
    <w:rsid w:val="00353E9F"/>
    <w:rsid w:val="003542F2"/>
    <w:rsid w:val="003557CA"/>
    <w:rsid w:val="0035590D"/>
    <w:rsid w:val="003559A5"/>
    <w:rsid w:val="003559C0"/>
    <w:rsid w:val="00355FD9"/>
    <w:rsid w:val="003560B4"/>
    <w:rsid w:val="003571D2"/>
    <w:rsid w:val="003575B2"/>
    <w:rsid w:val="00357630"/>
    <w:rsid w:val="00357A49"/>
    <w:rsid w:val="00357B7F"/>
    <w:rsid w:val="00357BE9"/>
    <w:rsid w:val="00357C5B"/>
    <w:rsid w:val="00360703"/>
    <w:rsid w:val="00360DE6"/>
    <w:rsid w:val="00361575"/>
    <w:rsid w:val="0036189F"/>
    <w:rsid w:val="0036261C"/>
    <w:rsid w:val="003628D6"/>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D4B"/>
    <w:rsid w:val="00365F55"/>
    <w:rsid w:val="00365FE1"/>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12"/>
    <w:rsid w:val="00371D90"/>
    <w:rsid w:val="00371D94"/>
    <w:rsid w:val="00372BEA"/>
    <w:rsid w:val="0037394D"/>
    <w:rsid w:val="00373E49"/>
    <w:rsid w:val="00374102"/>
    <w:rsid w:val="0037479C"/>
    <w:rsid w:val="00375024"/>
    <w:rsid w:val="003750EE"/>
    <w:rsid w:val="00375539"/>
    <w:rsid w:val="00375ACE"/>
    <w:rsid w:val="003761DC"/>
    <w:rsid w:val="0037649B"/>
    <w:rsid w:val="00376704"/>
    <w:rsid w:val="00376AA0"/>
    <w:rsid w:val="00376B35"/>
    <w:rsid w:val="00376C5D"/>
    <w:rsid w:val="00376DA4"/>
    <w:rsid w:val="00376FA4"/>
    <w:rsid w:val="00377AC9"/>
    <w:rsid w:val="00377ADA"/>
    <w:rsid w:val="00377B03"/>
    <w:rsid w:val="00377E2F"/>
    <w:rsid w:val="0038029B"/>
    <w:rsid w:val="0038061C"/>
    <w:rsid w:val="00380674"/>
    <w:rsid w:val="003807B1"/>
    <w:rsid w:val="00380BF1"/>
    <w:rsid w:val="00380DE1"/>
    <w:rsid w:val="0038127F"/>
    <w:rsid w:val="00381A5F"/>
    <w:rsid w:val="00381A96"/>
    <w:rsid w:val="00382B49"/>
    <w:rsid w:val="00382BE3"/>
    <w:rsid w:val="0038307B"/>
    <w:rsid w:val="00383318"/>
    <w:rsid w:val="0038350F"/>
    <w:rsid w:val="003836B8"/>
    <w:rsid w:val="0038411F"/>
    <w:rsid w:val="0038436E"/>
    <w:rsid w:val="0038458B"/>
    <w:rsid w:val="00384C47"/>
    <w:rsid w:val="00384C5F"/>
    <w:rsid w:val="00385421"/>
    <w:rsid w:val="003855DD"/>
    <w:rsid w:val="00385B1A"/>
    <w:rsid w:val="00385DE7"/>
    <w:rsid w:val="0038622A"/>
    <w:rsid w:val="00386F52"/>
    <w:rsid w:val="0038720F"/>
    <w:rsid w:val="00387238"/>
    <w:rsid w:val="003872C7"/>
    <w:rsid w:val="00387507"/>
    <w:rsid w:val="00387575"/>
    <w:rsid w:val="0038772E"/>
    <w:rsid w:val="00387A69"/>
    <w:rsid w:val="00387E32"/>
    <w:rsid w:val="003907A1"/>
    <w:rsid w:val="0039085D"/>
    <w:rsid w:val="00390B27"/>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3C6"/>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7F6"/>
    <w:rsid w:val="003A2FFF"/>
    <w:rsid w:val="003A3030"/>
    <w:rsid w:val="003A38EF"/>
    <w:rsid w:val="003A3B03"/>
    <w:rsid w:val="003A3EE1"/>
    <w:rsid w:val="003A4429"/>
    <w:rsid w:val="003A4606"/>
    <w:rsid w:val="003A533D"/>
    <w:rsid w:val="003A552E"/>
    <w:rsid w:val="003A61E0"/>
    <w:rsid w:val="003A6733"/>
    <w:rsid w:val="003A6750"/>
    <w:rsid w:val="003A6B76"/>
    <w:rsid w:val="003A70F7"/>
    <w:rsid w:val="003A71F4"/>
    <w:rsid w:val="003A7558"/>
    <w:rsid w:val="003A7F49"/>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0CD"/>
    <w:rsid w:val="003B6241"/>
    <w:rsid w:val="003B67F4"/>
    <w:rsid w:val="003B6C82"/>
    <w:rsid w:val="003B6FBB"/>
    <w:rsid w:val="003B70BE"/>
    <w:rsid w:val="003B7290"/>
    <w:rsid w:val="003B760A"/>
    <w:rsid w:val="003C022F"/>
    <w:rsid w:val="003C05F1"/>
    <w:rsid w:val="003C0789"/>
    <w:rsid w:val="003C091C"/>
    <w:rsid w:val="003C131F"/>
    <w:rsid w:val="003C15F1"/>
    <w:rsid w:val="003C16E1"/>
    <w:rsid w:val="003C1754"/>
    <w:rsid w:val="003C1D5F"/>
    <w:rsid w:val="003C1FDE"/>
    <w:rsid w:val="003C2522"/>
    <w:rsid w:val="003C2672"/>
    <w:rsid w:val="003C276C"/>
    <w:rsid w:val="003C322F"/>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C7EC4"/>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3E5"/>
    <w:rsid w:val="003D559C"/>
    <w:rsid w:val="003D5849"/>
    <w:rsid w:val="003D588C"/>
    <w:rsid w:val="003D5B51"/>
    <w:rsid w:val="003D64B4"/>
    <w:rsid w:val="003E027A"/>
    <w:rsid w:val="003E03F0"/>
    <w:rsid w:val="003E08CD"/>
    <w:rsid w:val="003E1009"/>
    <w:rsid w:val="003E1365"/>
    <w:rsid w:val="003E1626"/>
    <w:rsid w:val="003E1D66"/>
    <w:rsid w:val="003E21C9"/>
    <w:rsid w:val="003E2827"/>
    <w:rsid w:val="003E2D80"/>
    <w:rsid w:val="003E411C"/>
    <w:rsid w:val="003E4196"/>
    <w:rsid w:val="003E4427"/>
    <w:rsid w:val="003E47C7"/>
    <w:rsid w:val="003E4917"/>
    <w:rsid w:val="003E4FC5"/>
    <w:rsid w:val="003E5137"/>
    <w:rsid w:val="003E514B"/>
    <w:rsid w:val="003E54F5"/>
    <w:rsid w:val="003E5652"/>
    <w:rsid w:val="003E576F"/>
    <w:rsid w:val="003E58DD"/>
    <w:rsid w:val="003E58F6"/>
    <w:rsid w:val="003E5FE1"/>
    <w:rsid w:val="003E6308"/>
    <w:rsid w:val="003E6440"/>
    <w:rsid w:val="003E64AE"/>
    <w:rsid w:val="003E66F0"/>
    <w:rsid w:val="003E66F7"/>
    <w:rsid w:val="003E7B33"/>
    <w:rsid w:val="003F0681"/>
    <w:rsid w:val="003F0B39"/>
    <w:rsid w:val="003F1280"/>
    <w:rsid w:val="003F14BC"/>
    <w:rsid w:val="003F15E4"/>
    <w:rsid w:val="003F1969"/>
    <w:rsid w:val="003F1ACD"/>
    <w:rsid w:val="003F1E15"/>
    <w:rsid w:val="003F1E22"/>
    <w:rsid w:val="003F2053"/>
    <w:rsid w:val="003F2621"/>
    <w:rsid w:val="003F2DEF"/>
    <w:rsid w:val="003F2E01"/>
    <w:rsid w:val="003F3548"/>
    <w:rsid w:val="003F3854"/>
    <w:rsid w:val="003F3984"/>
    <w:rsid w:val="003F3BD3"/>
    <w:rsid w:val="003F3DE1"/>
    <w:rsid w:val="003F3E83"/>
    <w:rsid w:val="003F4427"/>
    <w:rsid w:val="003F4D39"/>
    <w:rsid w:val="003F51C2"/>
    <w:rsid w:val="003F53E0"/>
    <w:rsid w:val="003F557E"/>
    <w:rsid w:val="003F576C"/>
    <w:rsid w:val="003F5880"/>
    <w:rsid w:val="003F598A"/>
    <w:rsid w:val="003F6360"/>
    <w:rsid w:val="003F663B"/>
    <w:rsid w:val="003F6708"/>
    <w:rsid w:val="003F68DE"/>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BF2"/>
    <w:rsid w:val="00402E07"/>
    <w:rsid w:val="00402F1A"/>
    <w:rsid w:val="004034FB"/>
    <w:rsid w:val="0040359E"/>
    <w:rsid w:val="00403A90"/>
    <w:rsid w:val="00403BFB"/>
    <w:rsid w:val="00403C08"/>
    <w:rsid w:val="00404290"/>
    <w:rsid w:val="004044CD"/>
    <w:rsid w:val="00404597"/>
    <w:rsid w:val="004046AC"/>
    <w:rsid w:val="00404889"/>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2F"/>
    <w:rsid w:val="00410EA9"/>
    <w:rsid w:val="00410F16"/>
    <w:rsid w:val="00411040"/>
    <w:rsid w:val="00411059"/>
    <w:rsid w:val="00411205"/>
    <w:rsid w:val="0041132A"/>
    <w:rsid w:val="00411CB4"/>
    <w:rsid w:val="00411CB9"/>
    <w:rsid w:val="004122E1"/>
    <w:rsid w:val="004129B5"/>
    <w:rsid w:val="00412D5B"/>
    <w:rsid w:val="00413480"/>
    <w:rsid w:val="00413FC9"/>
    <w:rsid w:val="004143A4"/>
    <w:rsid w:val="00414569"/>
    <w:rsid w:val="00414BF8"/>
    <w:rsid w:val="00414EDA"/>
    <w:rsid w:val="00414F73"/>
    <w:rsid w:val="0041501A"/>
    <w:rsid w:val="00415153"/>
    <w:rsid w:val="00415471"/>
    <w:rsid w:val="00415A89"/>
    <w:rsid w:val="00415DFB"/>
    <w:rsid w:val="00415EFF"/>
    <w:rsid w:val="00415F28"/>
    <w:rsid w:val="004163AC"/>
    <w:rsid w:val="00416D6C"/>
    <w:rsid w:val="00416E95"/>
    <w:rsid w:val="004176DC"/>
    <w:rsid w:val="00417D42"/>
    <w:rsid w:val="00420670"/>
    <w:rsid w:val="00420A92"/>
    <w:rsid w:val="00420FC2"/>
    <w:rsid w:val="004216B6"/>
    <w:rsid w:val="004217D1"/>
    <w:rsid w:val="00421C42"/>
    <w:rsid w:val="00421E34"/>
    <w:rsid w:val="00421FC6"/>
    <w:rsid w:val="00422391"/>
    <w:rsid w:val="0042239E"/>
    <w:rsid w:val="00422772"/>
    <w:rsid w:val="00422A75"/>
    <w:rsid w:val="00422CCD"/>
    <w:rsid w:val="00422F53"/>
    <w:rsid w:val="004231D6"/>
    <w:rsid w:val="004235BB"/>
    <w:rsid w:val="0042365D"/>
    <w:rsid w:val="00423DFC"/>
    <w:rsid w:val="00423F96"/>
    <w:rsid w:val="0042422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40"/>
    <w:rsid w:val="00426FD0"/>
    <w:rsid w:val="004273D1"/>
    <w:rsid w:val="00427808"/>
    <w:rsid w:val="00427D74"/>
    <w:rsid w:val="00427F9F"/>
    <w:rsid w:val="004302AA"/>
    <w:rsid w:val="00430787"/>
    <w:rsid w:val="00430ACB"/>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A4D"/>
    <w:rsid w:val="00433BAD"/>
    <w:rsid w:val="00433F47"/>
    <w:rsid w:val="00434921"/>
    <w:rsid w:val="00434D66"/>
    <w:rsid w:val="0043548B"/>
    <w:rsid w:val="00435585"/>
    <w:rsid w:val="004356ED"/>
    <w:rsid w:val="00435C9D"/>
    <w:rsid w:val="00435DB3"/>
    <w:rsid w:val="00435E4F"/>
    <w:rsid w:val="00436617"/>
    <w:rsid w:val="00436ECA"/>
    <w:rsid w:val="0043712C"/>
    <w:rsid w:val="00437284"/>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115"/>
    <w:rsid w:val="00446489"/>
    <w:rsid w:val="004465D7"/>
    <w:rsid w:val="00446796"/>
    <w:rsid w:val="004467BC"/>
    <w:rsid w:val="00446959"/>
    <w:rsid w:val="00446BFF"/>
    <w:rsid w:val="00446DC2"/>
    <w:rsid w:val="00447335"/>
    <w:rsid w:val="004473CE"/>
    <w:rsid w:val="004474BA"/>
    <w:rsid w:val="004475CB"/>
    <w:rsid w:val="00447C26"/>
    <w:rsid w:val="00447D80"/>
    <w:rsid w:val="00447D91"/>
    <w:rsid w:val="00450025"/>
    <w:rsid w:val="0045018F"/>
    <w:rsid w:val="00450279"/>
    <w:rsid w:val="0045038A"/>
    <w:rsid w:val="004504FA"/>
    <w:rsid w:val="004505F1"/>
    <w:rsid w:val="00450664"/>
    <w:rsid w:val="00450F52"/>
    <w:rsid w:val="004510E2"/>
    <w:rsid w:val="00451189"/>
    <w:rsid w:val="00451562"/>
    <w:rsid w:val="00451651"/>
    <w:rsid w:val="00452110"/>
    <w:rsid w:val="004522AC"/>
    <w:rsid w:val="00452441"/>
    <w:rsid w:val="004531B9"/>
    <w:rsid w:val="0045349B"/>
    <w:rsid w:val="00454A14"/>
    <w:rsid w:val="00454AE5"/>
    <w:rsid w:val="004551B1"/>
    <w:rsid w:val="004551F6"/>
    <w:rsid w:val="0045520C"/>
    <w:rsid w:val="004555C1"/>
    <w:rsid w:val="0045583F"/>
    <w:rsid w:val="00455D79"/>
    <w:rsid w:val="00455E95"/>
    <w:rsid w:val="004560C0"/>
    <w:rsid w:val="00456CF0"/>
    <w:rsid w:val="00456EDB"/>
    <w:rsid w:val="00456FC1"/>
    <w:rsid w:val="0045741C"/>
    <w:rsid w:val="004577D1"/>
    <w:rsid w:val="004579B4"/>
    <w:rsid w:val="00457C29"/>
    <w:rsid w:val="00457E16"/>
    <w:rsid w:val="004605E8"/>
    <w:rsid w:val="0046072D"/>
    <w:rsid w:val="00460ACB"/>
    <w:rsid w:val="00460BA4"/>
    <w:rsid w:val="00460D60"/>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549"/>
    <w:rsid w:val="004718C2"/>
    <w:rsid w:val="004719AA"/>
    <w:rsid w:val="00471A61"/>
    <w:rsid w:val="00471C5D"/>
    <w:rsid w:val="00471E9C"/>
    <w:rsid w:val="00471FCD"/>
    <w:rsid w:val="00472030"/>
    <w:rsid w:val="00472184"/>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76C84"/>
    <w:rsid w:val="004802A1"/>
    <w:rsid w:val="0048099A"/>
    <w:rsid w:val="00480CFF"/>
    <w:rsid w:val="00480DE6"/>
    <w:rsid w:val="004813A8"/>
    <w:rsid w:val="00481672"/>
    <w:rsid w:val="00481EAD"/>
    <w:rsid w:val="00482244"/>
    <w:rsid w:val="00482447"/>
    <w:rsid w:val="004824E6"/>
    <w:rsid w:val="004827A3"/>
    <w:rsid w:val="004828FC"/>
    <w:rsid w:val="00482EC9"/>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92C"/>
    <w:rsid w:val="00486BB7"/>
    <w:rsid w:val="00486D3A"/>
    <w:rsid w:val="00486EF4"/>
    <w:rsid w:val="004873CB"/>
    <w:rsid w:val="00487A99"/>
    <w:rsid w:val="004901BB"/>
    <w:rsid w:val="00490353"/>
    <w:rsid w:val="0049051B"/>
    <w:rsid w:val="00490B7C"/>
    <w:rsid w:val="00490C11"/>
    <w:rsid w:val="00490ECB"/>
    <w:rsid w:val="00490FFF"/>
    <w:rsid w:val="0049106B"/>
    <w:rsid w:val="00491C04"/>
    <w:rsid w:val="00491DD3"/>
    <w:rsid w:val="00491F49"/>
    <w:rsid w:val="004921D3"/>
    <w:rsid w:val="00492E91"/>
    <w:rsid w:val="004936BD"/>
    <w:rsid w:val="00493FE1"/>
    <w:rsid w:val="004943A2"/>
    <w:rsid w:val="00494538"/>
    <w:rsid w:val="00495102"/>
    <w:rsid w:val="00495103"/>
    <w:rsid w:val="004951E3"/>
    <w:rsid w:val="0049610D"/>
    <w:rsid w:val="004967BA"/>
    <w:rsid w:val="00496CAF"/>
    <w:rsid w:val="00496D88"/>
    <w:rsid w:val="00497127"/>
    <w:rsid w:val="004979C6"/>
    <w:rsid w:val="00497A0D"/>
    <w:rsid w:val="00497ED7"/>
    <w:rsid w:val="004A00E0"/>
    <w:rsid w:val="004A0164"/>
    <w:rsid w:val="004A080D"/>
    <w:rsid w:val="004A086E"/>
    <w:rsid w:val="004A0ACD"/>
    <w:rsid w:val="004A14B5"/>
    <w:rsid w:val="004A199C"/>
    <w:rsid w:val="004A1CBC"/>
    <w:rsid w:val="004A20EC"/>
    <w:rsid w:val="004A2163"/>
    <w:rsid w:val="004A2230"/>
    <w:rsid w:val="004A22B1"/>
    <w:rsid w:val="004A279C"/>
    <w:rsid w:val="004A2ADF"/>
    <w:rsid w:val="004A2C3B"/>
    <w:rsid w:val="004A312F"/>
    <w:rsid w:val="004A3559"/>
    <w:rsid w:val="004A37BF"/>
    <w:rsid w:val="004A37E8"/>
    <w:rsid w:val="004A38A1"/>
    <w:rsid w:val="004A3FA3"/>
    <w:rsid w:val="004A4769"/>
    <w:rsid w:val="004A4EAB"/>
    <w:rsid w:val="004A58C5"/>
    <w:rsid w:val="004A5923"/>
    <w:rsid w:val="004A65F8"/>
    <w:rsid w:val="004A67E8"/>
    <w:rsid w:val="004A6EB0"/>
    <w:rsid w:val="004A706B"/>
    <w:rsid w:val="004A7131"/>
    <w:rsid w:val="004A7280"/>
    <w:rsid w:val="004A72CF"/>
    <w:rsid w:val="004A7828"/>
    <w:rsid w:val="004A79F5"/>
    <w:rsid w:val="004A7FA9"/>
    <w:rsid w:val="004B0281"/>
    <w:rsid w:val="004B08B3"/>
    <w:rsid w:val="004B09CB"/>
    <w:rsid w:val="004B0BC2"/>
    <w:rsid w:val="004B1587"/>
    <w:rsid w:val="004B1A1D"/>
    <w:rsid w:val="004B1B47"/>
    <w:rsid w:val="004B1E78"/>
    <w:rsid w:val="004B2192"/>
    <w:rsid w:val="004B21F9"/>
    <w:rsid w:val="004B29AF"/>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7F7"/>
    <w:rsid w:val="004B5875"/>
    <w:rsid w:val="004B63D9"/>
    <w:rsid w:val="004B68AF"/>
    <w:rsid w:val="004B6C1D"/>
    <w:rsid w:val="004B773B"/>
    <w:rsid w:val="004B7989"/>
    <w:rsid w:val="004B79DD"/>
    <w:rsid w:val="004B7BBF"/>
    <w:rsid w:val="004C00DB"/>
    <w:rsid w:val="004C03A9"/>
    <w:rsid w:val="004C04BA"/>
    <w:rsid w:val="004C09A9"/>
    <w:rsid w:val="004C135C"/>
    <w:rsid w:val="004C1636"/>
    <w:rsid w:val="004C1FD6"/>
    <w:rsid w:val="004C21D8"/>
    <w:rsid w:val="004C25DA"/>
    <w:rsid w:val="004C2693"/>
    <w:rsid w:val="004C26FF"/>
    <w:rsid w:val="004C292C"/>
    <w:rsid w:val="004C2D62"/>
    <w:rsid w:val="004C2D92"/>
    <w:rsid w:val="004C35B9"/>
    <w:rsid w:val="004C3632"/>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8C"/>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35"/>
    <w:rsid w:val="004E5BBA"/>
    <w:rsid w:val="004E5F89"/>
    <w:rsid w:val="004E655B"/>
    <w:rsid w:val="004E671A"/>
    <w:rsid w:val="004E7782"/>
    <w:rsid w:val="004E7876"/>
    <w:rsid w:val="004F0070"/>
    <w:rsid w:val="004F0688"/>
    <w:rsid w:val="004F0949"/>
    <w:rsid w:val="004F0D8D"/>
    <w:rsid w:val="004F0F2C"/>
    <w:rsid w:val="004F1339"/>
    <w:rsid w:val="004F1912"/>
    <w:rsid w:val="004F1ECF"/>
    <w:rsid w:val="004F1ED3"/>
    <w:rsid w:val="004F2068"/>
    <w:rsid w:val="004F2871"/>
    <w:rsid w:val="004F288C"/>
    <w:rsid w:val="004F2A57"/>
    <w:rsid w:val="004F2FC4"/>
    <w:rsid w:val="004F35B8"/>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6D05"/>
    <w:rsid w:val="004F7303"/>
    <w:rsid w:val="004F75B8"/>
    <w:rsid w:val="004F7820"/>
    <w:rsid w:val="004F78FB"/>
    <w:rsid w:val="005007DD"/>
    <w:rsid w:val="00501387"/>
    <w:rsid w:val="00501EC1"/>
    <w:rsid w:val="00501F7C"/>
    <w:rsid w:val="0050218B"/>
    <w:rsid w:val="005021D6"/>
    <w:rsid w:val="005021F5"/>
    <w:rsid w:val="00502527"/>
    <w:rsid w:val="00502856"/>
    <w:rsid w:val="00502A14"/>
    <w:rsid w:val="00503393"/>
    <w:rsid w:val="005033F6"/>
    <w:rsid w:val="00503815"/>
    <w:rsid w:val="005039DD"/>
    <w:rsid w:val="00503F33"/>
    <w:rsid w:val="00504044"/>
    <w:rsid w:val="005042B6"/>
    <w:rsid w:val="0050436F"/>
    <w:rsid w:val="00504682"/>
    <w:rsid w:val="0050475D"/>
    <w:rsid w:val="005047A4"/>
    <w:rsid w:val="005047AA"/>
    <w:rsid w:val="00504FBB"/>
    <w:rsid w:val="0050523B"/>
    <w:rsid w:val="005056E0"/>
    <w:rsid w:val="00505B6C"/>
    <w:rsid w:val="00505E30"/>
    <w:rsid w:val="00506530"/>
    <w:rsid w:val="00506A29"/>
    <w:rsid w:val="00506FC4"/>
    <w:rsid w:val="0050702A"/>
    <w:rsid w:val="00507162"/>
    <w:rsid w:val="005076BE"/>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1CF"/>
    <w:rsid w:val="00514B22"/>
    <w:rsid w:val="00515039"/>
    <w:rsid w:val="005150AE"/>
    <w:rsid w:val="005153AA"/>
    <w:rsid w:val="00515532"/>
    <w:rsid w:val="00515DDD"/>
    <w:rsid w:val="0051645D"/>
    <w:rsid w:val="005167C7"/>
    <w:rsid w:val="005168AB"/>
    <w:rsid w:val="00516A49"/>
    <w:rsid w:val="00516AC8"/>
    <w:rsid w:val="00517057"/>
    <w:rsid w:val="00520225"/>
    <w:rsid w:val="005203D8"/>
    <w:rsid w:val="00520854"/>
    <w:rsid w:val="00521130"/>
    <w:rsid w:val="005217D1"/>
    <w:rsid w:val="005218F2"/>
    <w:rsid w:val="00521A40"/>
    <w:rsid w:val="00521D20"/>
    <w:rsid w:val="00521FD3"/>
    <w:rsid w:val="00522067"/>
    <w:rsid w:val="00522C27"/>
    <w:rsid w:val="00522CC6"/>
    <w:rsid w:val="00522D9D"/>
    <w:rsid w:val="0052320C"/>
    <w:rsid w:val="005235AA"/>
    <w:rsid w:val="00523FA5"/>
    <w:rsid w:val="005247A2"/>
    <w:rsid w:val="005247D8"/>
    <w:rsid w:val="00524A5B"/>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0DD"/>
    <w:rsid w:val="0053171F"/>
    <w:rsid w:val="00531CA7"/>
    <w:rsid w:val="00532026"/>
    <w:rsid w:val="005329CD"/>
    <w:rsid w:val="00532B96"/>
    <w:rsid w:val="00533042"/>
    <w:rsid w:val="005330C7"/>
    <w:rsid w:val="005332D4"/>
    <w:rsid w:val="00533A21"/>
    <w:rsid w:val="00533B97"/>
    <w:rsid w:val="00534689"/>
    <w:rsid w:val="00534CA8"/>
    <w:rsid w:val="0053540F"/>
    <w:rsid w:val="005354A2"/>
    <w:rsid w:val="00535563"/>
    <w:rsid w:val="0053629B"/>
    <w:rsid w:val="0053632E"/>
    <w:rsid w:val="0053634A"/>
    <w:rsid w:val="00536424"/>
    <w:rsid w:val="005365AA"/>
    <w:rsid w:val="00536A8D"/>
    <w:rsid w:val="00536B67"/>
    <w:rsid w:val="00537105"/>
    <w:rsid w:val="005373C3"/>
    <w:rsid w:val="00537958"/>
    <w:rsid w:val="00537C87"/>
    <w:rsid w:val="0054009E"/>
    <w:rsid w:val="005405FE"/>
    <w:rsid w:val="00540B4E"/>
    <w:rsid w:val="00540B5D"/>
    <w:rsid w:val="00540CFA"/>
    <w:rsid w:val="00541652"/>
    <w:rsid w:val="00541748"/>
    <w:rsid w:val="00541C6C"/>
    <w:rsid w:val="00541F74"/>
    <w:rsid w:val="00543119"/>
    <w:rsid w:val="005435B9"/>
    <w:rsid w:val="005435FA"/>
    <w:rsid w:val="005436CD"/>
    <w:rsid w:val="00543955"/>
    <w:rsid w:val="00543984"/>
    <w:rsid w:val="00543CA8"/>
    <w:rsid w:val="00543F12"/>
    <w:rsid w:val="005448FB"/>
    <w:rsid w:val="00545488"/>
    <w:rsid w:val="0054570D"/>
    <w:rsid w:val="00545CEC"/>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9BB"/>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A02"/>
    <w:rsid w:val="00562BF5"/>
    <w:rsid w:val="00562EB2"/>
    <w:rsid w:val="005636D8"/>
    <w:rsid w:val="00564025"/>
    <w:rsid w:val="00564145"/>
    <w:rsid w:val="00564993"/>
    <w:rsid w:val="00564F3D"/>
    <w:rsid w:val="00565118"/>
    <w:rsid w:val="0056573D"/>
    <w:rsid w:val="0056579B"/>
    <w:rsid w:val="005657C9"/>
    <w:rsid w:val="005658E7"/>
    <w:rsid w:val="00565912"/>
    <w:rsid w:val="00565E80"/>
    <w:rsid w:val="0056629F"/>
    <w:rsid w:val="00566542"/>
    <w:rsid w:val="00566B79"/>
    <w:rsid w:val="005673C0"/>
    <w:rsid w:val="00567B6A"/>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951"/>
    <w:rsid w:val="00574C95"/>
    <w:rsid w:val="005754DB"/>
    <w:rsid w:val="00575691"/>
    <w:rsid w:val="005758C1"/>
    <w:rsid w:val="00575C5F"/>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22"/>
    <w:rsid w:val="005857F4"/>
    <w:rsid w:val="00585A9E"/>
    <w:rsid w:val="00585F26"/>
    <w:rsid w:val="0058636B"/>
    <w:rsid w:val="00586493"/>
    <w:rsid w:val="00586B7C"/>
    <w:rsid w:val="00586DE2"/>
    <w:rsid w:val="0058729C"/>
    <w:rsid w:val="00587429"/>
    <w:rsid w:val="00587D4B"/>
    <w:rsid w:val="00590163"/>
    <w:rsid w:val="0059043A"/>
    <w:rsid w:val="00590F1C"/>
    <w:rsid w:val="00591131"/>
    <w:rsid w:val="00591E15"/>
    <w:rsid w:val="00592160"/>
    <w:rsid w:val="0059238D"/>
    <w:rsid w:val="005926DB"/>
    <w:rsid w:val="005926F5"/>
    <w:rsid w:val="00592EAA"/>
    <w:rsid w:val="00593234"/>
    <w:rsid w:val="00593780"/>
    <w:rsid w:val="005938E2"/>
    <w:rsid w:val="005939FF"/>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38E"/>
    <w:rsid w:val="00596726"/>
    <w:rsid w:val="00596794"/>
    <w:rsid w:val="00596EC1"/>
    <w:rsid w:val="00597046"/>
    <w:rsid w:val="005977D9"/>
    <w:rsid w:val="00597CE7"/>
    <w:rsid w:val="00597D99"/>
    <w:rsid w:val="005A0080"/>
    <w:rsid w:val="005A0956"/>
    <w:rsid w:val="005A0BF3"/>
    <w:rsid w:val="005A0F43"/>
    <w:rsid w:val="005A117D"/>
    <w:rsid w:val="005A16A1"/>
    <w:rsid w:val="005A16CE"/>
    <w:rsid w:val="005A1F39"/>
    <w:rsid w:val="005A2D38"/>
    <w:rsid w:val="005A2E3C"/>
    <w:rsid w:val="005A2E76"/>
    <w:rsid w:val="005A3034"/>
    <w:rsid w:val="005A34CE"/>
    <w:rsid w:val="005A36D8"/>
    <w:rsid w:val="005A3AE1"/>
    <w:rsid w:val="005A3CB7"/>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3FD"/>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6C4B"/>
    <w:rsid w:val="005B7B06"/>
    <w:rsid w:val="005B7B1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079"/>
    <w:rsid w:val="005C526C"/>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0"/>
    <w:rsid w:val="005C7E89"/>
    <w:rsid w:val="005D016D"/>
    <w:rsid w:val="005D0398"/>
    <w:rsid w:val="005D06F1"/>
    <w:rsid w:val="005D0950"/>
    <w:rsid w:val="005D0A21"/>
    <w:rsid w:val="005D0A75"/>
    <w:rsid w:val="005D0B4B"/>
    <w:rsid w:val="005D1091"/>
    <w:rsid w:val="005D147B"/>
    <w:rsid w:val="005D148F"/>
    <w:rsid w:val="005D1873"/>
    <w:rsid w:val="005D23D7"/>
    <w:rsid w:val="005D2B25"/>
    <w:rsid w:val="005D3074"/>
    <w:rsid w:val="005D39F7"/>
    <w:rsid w:val="005D3BD6"/>
    <w:rsid w:val="005D429F"/>
    <w:rsid w:val="005D4608"/>
    <w:rsid w:val="005D4AED"/>
    <w:rsid w:val="005D4D55"/>
    <w:rsid w:val="005D541D"/>
    <w:rsid w:val="005D6015"/>
    <w:rsid w:val="005D67DD"/>
    <w:rsid w:val="005D6C6E"/>
    <w:rsid w:val="005D7126"/>
    <w:rsid w:val="005D755F"/>
    <w:rsid w:val="005D75C2"/>
    <w:rsid w:val="005D7627"/>
    <w:rsid w:val="005D768E"/>
    <w:rsid w:val="005D7750"/>
    <w:rsid w:val="005D77D2"/>
    <w:rsid w:val="005D7D36"/>
    <w:rsid w:val="005E0383"/>
    <w:rsid w:val="005E05A6"/>
    <w:rsid w:val="005E05D3"/>
    <w:rsid w:val="005E0C72"/>
    <w:rsid w:val="005E0D6D"/>
    <w:rsid w:val="005E0E73"/>
    <w:rsid w:val="005E1473"/>
    <w:rsid w:val="005E163C"/>
    <w:rsid w:val="005E1D9A"/>
    <w:rsid w:val="005E26CB"/>
    <w:rsid w:val="005E2D47"/>
    <w:rsid w:val="005E2ED1"/>
    <w:rsid w:val="005E3406"/>
    <w:rsid w:val="005E346C"/>
    <w:rsid w:val="005E381A"/>
    <w:rsid w:val="005E3973"/>
    <w:rsid w:val="005E3D8A"/>
    <w:rsid w:val="005E3DD1"/>
    <w:rsid w:val="005E3DFD"/>
    <w:rsid w:val="005E3E9A"/>
    <w:rsid w:val="005E4588"/>
    <w:rsid w:val="005E45EE"/>
    <w:rsid w:val="005E470C"/>
    <w:rsid w:val="005E490C"/>
    <w:rsid w:val="005E5644"/>
    <w:rsid w:val="005E575A"/>
    <w:rsid w:val="005E5E10"/>
    <w:rsid w:val="005E63E7"/>
    <w:rsid w:val="005E6606"/>
    <w:rsid w:val="005E6885"/>
    <w:rsid w:val="005E6E24"/>
    <w:rsid w:val="005E702A"/>
    <w:rsid w:val="005E7475"/>
    <w:rsid w:val="005F09E3"/>
    <w:rsid w:val="005F0D95"/>
    <w:rsid w:val="005F131D"/>
    <w:rsid w:val="005F13BE"/>
    <w:rsid w:val="005F1B85"/>
    <w:rsid w:val="005F1BE4"/>
    <w:rsid w:val="005F1C12"/>
    <w:rsid w:val="005F1F81"/>
    <w:rsid w:val="005F2D00"/>
    <w:rsid w:val="005F2F56"/>
    <w:rsid w:val="005F390B"/>
    <w:rsid w:val="005F3EF2"/>
    <w:rsid w:val="005F40FA"/>
    <w:rsid w:val="005F485F"/>
    <w:rsid w:val="005F48DD"/>
    <w:rsid w:val="005F48F1"/>
    <w:rsid w:val="005F49A6"/>
    <w:rsid w:val="005F49B5"/>
    <w:rsid w:val="005F4C1A"/>
    <w:rsid w:val="005F4E0F"/>
    <w:rsid w:val="005F4E53"/>
    <w:rsid w:val="005F4EA5"/>
    <w:rsid w:val="005F4EB9"/>
    <w:rsid w:val="005F4EDE"/>
    <w:rsid w:val="005F535E"/>
    <w:rsid w:val="005F5471"/>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4F7"/>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8AD"/>
    <w:rsid w:val="00606963"/>
    <w:rsid w:val="00606CD0"/>
    <w:rsid w:val="00606D23"/>
    <w:rsid w:val="00606F9B"/>
    <w:rsid w:val="00607373"/>
    <w:rsid w:val="0060784F"/>
    <w:rsid w:val="00607CA7"/>
    <w:rsid w:val="00607EF2"/>
    <w:rsid w:val="00610263"/>
    <w:rsid w:val="0061050B"/>
    <w:rsid w:val="00610F1E"/>
    <w:rsid w:val="00611516"/>
    <w:rsid w:val="006118B6"/>
    <w:rsid w:val="006118C7"/>
    <w:rsid w:val="00611B4B"/>
    <w:rsid w:val="006121FA"/>
    <w:rsid w:val="006123C4"/>
    <w:rsid w:val="006124E4"/>
    <w:rsid w:val="00612E71"/>
    <w:rsid w:val="00612EB3"/>
    <w:rsid w:val="00613770"/>
    <w:rsid w:val="00613F43"/>
    <w:rsid w:val="00614301"/>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6F0A"/>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612"/>
    <w:rsid w:val="00627713"/>
    <w:rsid w:val="0062781D"/>
    <w:rsid w:val="00627CC7"/>
    <w:rsid w:val="00627F6D"/>
    <w:rsid w:val="00630595"/>
    <w:rsid w:val="00630652"/>
    <w:rsid w:val="0063073F"/>
    <w:rsid w:val="00630A56"/>
    <w:rsid w:val="00630D84"/>
    <w:rsid w:val="00631315"/>
    <w:rsid w:val="00631994"/>
    <w:rsid w:val="00631A4D"/>
    <w:rsid w:val="00631AA7"/>
    <w:rsid w:val="00631AE1"/>
    <w:rsid w:val="00631B9E"/>
    <w:rsid w:val="00631C0B"/>
    <w:rsid w:val="00631CCA"/>
    <w:rsid w:val="006322BA"/>
    <w:rsid w:val="0063268C"/>
    <w:rsid w:val="00632AAE"/>
    <w:rsid w:val="00632C23"/>
    <w:rsid w:val="0063347C"/>
    <w:rsid w:val="00633886"/>
    <w:rsid w:val="00634646"/>
    <w:rsid w:val="00634C27"/>
    <w:rsid w:val="00634DFE"/>
    <w:rsid w:val="00634F48"/>
    <w:rsid w:val="00634F53"/>
    <w:rsid w:val="00635496"/>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4B38"/>
    <w:rsid w:val="0064515C"/>
    <w:rsid w:val="006452B9"/>
    <w:rsid w:val="006455B7"/>
    <w:rsid w:val="00645956"/>
    <w:rsid w:val="006459FB"/>
    <w:rsid w:val="006463E2"/>
    <w:rsid w:val="0064657A"/>
    <w:rsid w:val="00646B85"/>
    <w:rsid w:val="006470D5"/>
    <w:rsid w:val="006471BC"/>
    <w:rsid w:val="006473EB"/>
    <w:rsid w:val="006474B0"/>
    <w:rsid w:val="006474E8"/>
    <w:rsid w:val="00647683"/>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2EC"/>
    <w:rsid w:val="006549D6"/>
    <w:rsid w:val="006549E8"/>
    <w:rsid w:val="00654DD1"/>
    <w:rsid w:val="00654F61"/>
    <w:rsid w:val="006557FD"/>
    <w:rsid w:val="0065587D"/>
    <w:rsid w:val="00655E71"/>
    <w:rsid w:val="00656045"/>
    <w:rsid w:val="006563CC"/>
    <w:rsid w:val="006567EC"/>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2BD"/>
    <w:rsid w:val="00664341"/>
    <w:rsid w:val="00664434"/>
    <w:rsid w:val="006646CB"/>
    <w:rsid w:val="00664866"/>
    <w:rsid w:val="006648C8"/>
    <w:rsid w:val="006649A9"/>
    <w:rsid w:val="00665102"/>
    <w:rsid w:val="006657FE"/>
    <w:rsid w:val="00665C6A"/>
    <w:rsid w:val="006663A2"/>
    <w:rsid w:val="00666504"/>
    <w:rsid w:val="0066687F"/>
    <w:rsid w:val="00666AC6"/>
    <w:rsid w:val="00666FE9"/>
    <w:rsid w:val="00667123"/>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3DA4"/>
    <w:rsid w:val="006741FF"/>
    <w:rsid w:val="006742AD"/>
    <w:rsid w:val="00674A31"/>
    <w:rsid w:val="00674D7E"/>
    <w:rsid w:val="00674EF0"/>
    <w:rsid w:val="006756A3"/>
    <w:rsid w:val="00675B3E"/>
    <w:rsid w:val="006760B5"/>
    <w:rsid w:val="0067616C"/>
    <w:rsid w:val="006762EC"/>
    <w:rsid w:val="00676A77"/>
    <w:rsid w:val="00676D06"/>
    <w:rsid w:val="00677074"/>
    <w:rsid w:val="006771C3"/>
    <w:rsid w:val="006773C7"/>
    <w:rsid w:val="0067765C"/>
    <w:rsid w:val="0067771A"/>
    <w:rsid w:val="00677996"/>
    <w:rsid w:val="00677A54"/>
    <w:rsid w:val="00677CDF"/>
    <w:rsid w:val="00677D67"/>
    <w:rsid w:val="00677D6E"/>
    <w:rsid w:val="00677D8E"/>
    <w:rsid w:val="0068047B"/>
    <w:rsid w:val="006804AC"/>
    <w:rsid w:val="006805E2"/>
    <w:rsid w:val="00680801"/>
    <w:rsid w:val="00680F00"/>
    <w:rsid w:val="006810AD"/>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5F4C"/>
    <w:rsid w:val="00686149"/>
    <w:rsid w:val="006867D9"/>
    <w:rsid w:val="00686AB5"/>
    <w:rsid w:val="00686CF1"/>
    <w:rsid w:val="0068727B"/>
    <w:rsid w:val="0068737A"/>
    <w:rsid w:val="006904C3"/>
    <w:rsid w:val="006905EA"/>
    <w:rsid w:val="00690C9F"/>
    <w:rsid w:val="00690CF1"/>
    <w:rsid w:val="00690EE5"/>
    <w:rsid w:val="00691264"/>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97D3B"/>
    <w:rsid w:val="006A03FE"/>
    <w:rsid w:val="006A04B6"/>
    <w:rsid w:val="006A08A1"/>
    <w:rsid w:val="006A0933"/>
    <w:rsid w:val="006A0D9C"/>
    <w:rsid w:val="006A1098"/>
    <w:rsid w:val="006A111E"/>
    <w:rsid w:val="006A158D"/>
    <w:rsid w:val="006A19B5"/>
    <w:rsid w:val="006A1E5B"/>
    <w:rsid w:val="006A1EF3"/>
    <w:rsid w:val="006A1FDD"/>
    <w:rsid w:val="006A26C0"/>
    <w:rsid w:val="006A2FAC"/>
    <w:rsid w:val="006A38B3"/>
    <w:rsid w:val="006A3DD0"/>
    <w:rsid w:val="006A4287"/>
    <w:rsid w:val="006A4471"/>
    <w:rsid w:val="006A4A1F"/>
    <w:rsid w:val="006A4C57"/>
    <w:rsid w:val="006A4D7F"/>
    <w:rsid w:val="006A556A"/>
    <w:rsid w:val="006A55A7"/>
    <w:rsid w:val="006A5856"/>
    <w:rsid w:val="006A5DD5"/>
    <w:rsid w:val="006A5FED"/>
    <w:rsid w:val="006A699B"/>
    <w:rsid w:val="006A7407"/>
    <w:rsid w:val="006A7661"/>
    <w:rsid w:val="006A7A12"/>
    <w:rsid w:val="006A7CFC"/>
    <w:rsid w:val="006B0271"/>
    <w:rsid w:val="006B050E"/>
    <w:rsid w:val="006B0546"/>
    <w:rsid w:val="006B0DBA"/>
    <w:rsid w:val="006B1557"/>
    <w:rsid w:val="006B1A07"/>
    <w:rsid w:val="006B1ACB"/>
    <w:rsid w:val="006B1C2F"/>
    <w:rsid w:val="006B1E12"/>
    <w:rsid w:val="006B1FCD"/>
    <w:rsid w:val="006B2136"/>
    <w:rsid w:val="006B228F"/>
    <w:rsid w:val="006B244B"/>
    <w:rsid w:val="006B2662"/>
    <w:rsid w:val="006B2AC5"/>
    <w:rsid w:val="006B3074"/>
    <w:rsid w:val="006B3353"/>
    <w:rsid w:val="006B3429"/>
    <w:rsid w:val="006B384F"/>
    <w:rsid w:val="006B40CC"/>
    <w:rsid w:val="006B4393"/>
    <w:rsid w:val="006B494D"/>
    <w:rsid w:val="006B5408"/>
    <w:rsid w:val="006B5517"/>
    <w:rsid w:val="006B5CB0"/>
    <w:rsid w:val="006B6354"/>
    <w:rsid w:val="006B6652"/>
    <w:rsid w:val="006B6A1E"/>
    <w:rsid w:val="006B7293"/>
    <w:rsid w:val="006B744A"/>
    <w:rsid w:val="006B75FB"/>
    <w:rsid w:val="006B76B8"/>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337"/>
    <w:rsid w:val="006C4456"/>
    <w:rsid w:val="006C44E4"/>
    <w:rsid w:val="006C4609"/>
    <w:rsid w:val="006C46DF"/>
    <w:rsid w:val="006C53D9"/>
    <w:rsid w:val="006C5A04"/>
    <w:rsid w:val="006C5E66"/>
    <w:rsid w:val="006C620C"/>
    <w:rsid w:val="006C6437"/>
    <w:rsid w:val="006C6654"/>
    <w:rsid w:val="006C6783"/>
    <w:rsid w:val="006C6C2B"/>
    <w:rsid w:val="006C6FA6"/>
    <w:rsid w:val="006C6FDC"/>
    <w:rsid w:val="006C77CD"/>
    <w:rsid w:val="006C7920"/>
    <w:rsid w:val="006C7B25"/>
    <w:rsid w:val="006C7BCB"/>
    <w:rsid w:val="006C7EB4"/>
    <w:rsid w:val="006D024D"/>
    <w:rsid w:val="006D03B3"/>
    <w:rsid w:val="006D09E3"/>
    <w:rsid w:val="006D0A55"/>
    <w:rsid w:val="006D109A"/>
    <w:rsid w:val="006D1736"/>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316"/>
    <w:rsid w:val="006D6BFF"/>
    <w:rsid w:val="006D7177"/>
    <w:rsid w:val="006D7256"/>
    <w:rsid w:val="006D7960"/>
    <w:rsid w:val="006D7BFC"/>
    <w:rsid w:val="006E04F6"/>
    <w:rsid w:val="006E0E7F"/>
    <w:rsid w:val="006E1485"/>
    <w:rsid w:val="006E152B"/>
    <w:rsid w:val="006E16CC"/>
    <w:rsid w:val="006E16CF"/>
    <w:rsid w:val="006E17D5"/>
    <w:rsid w:val="006E1853"/>
    <w:rsid w:val="006E18D1"/>
    <w:rsid w:val="006E1974"/>
    <w:rsid w:val="006E1AA3"/>
    <w:rsid w:val="006E26E1"/>
    <w:rsid w:val="006E2960"/>
    <w:rsid w:val="006E2EA3"/>
    <w:rsid w:val="006E2F4D"/>
    <w:rsid w:val="006E2F5E"/>
    <w:rsid w:val="006E2F9D"/>
    <w:rsid w:val="006E31F7"/>
    <w:rsid w:val="006E3578"/>
    <w:rsid w:val="006E38CD"/>
    <w:rsid w:val="006E4235"/>
    <w:rsid w:val="006E434B"/>
    <w:rsid w:val="006E4598"/>
    <w:rsid w:val="006E4791"/>
    <w:rsid w:val="006E4AC9"/>
    <w:rsid w:val="006E4CC9"/>
    <w:rsid w:val="006E52D6"/>
    <w:rsid w:val="006E5408"/>
    <w:rsid w:val="006E581F"/>
    <w:rsid w:val="006E6039"/>
    <w:rsid w:val="006E6625"/>
    <w:rsid w:val="006E666D"/>
    <w:rsid w:val="006E6F71"/>
    <w:rsid w:val="006E77B9"/>
    <w:rsid w:val="006E7957"/>
    <w:rsid w:val="006E7A00"/>
    <w:rsid w:val="006F041C"/>
    <w:rsid w:val="006F0692"/>
    <w:rsid w:val="006F0A73"/>
    <w:rsid w:val="006F1252"/>
    <w:rsid w:val="006F1438"/>
    <w:rsid w:val="006F1DC8"/>
    <w:rsid w:val="006F1E46"/>
    <w:rsid w:val="006F1FE6"/>
    <w:rsid w:val="006F220E"/>
    <w:rsid w:val="006F2314"/>
    <w:rsid w:val="006F232F"/>
    <w:rsid w:val="006F23B3"/>
    <w:rsid w:val="006F2588"/>
    <w:rsid w:val="006F2711"/>
    <w:rsid w:val="006F2ABE"/>
    <w:rsid w:val="006F2D3C"/>
    <w:rsid w:val="006F314C"/>
    <w:rsid w:val="006F31D7"/>
    <w:rsid w:val="006F3548"/>
    <w:rsid w:val="006F3685"/>
    <w:rsid w:val="006F3BE7"/>
    <w:rsid w:val="006F3E6D"/>
    <w:rsid w:val="006F3E6F"/>
    <w:rsid w:val="006F3F53"/>
    <w:rsid w:val="006F4413"/>
    <w:rsid w:val="006F48E4"/>
    <w:rsid w:val="006F4914"/>
    <w:rsid w:val="006F4A52"/>
    <w:rsid w:val="006F4B26"/>
    <w:rsid w:val="006F4C17"/>
    <w:rsid w:val="006F4FBA"/>
    <w:rsid w:val="006F5461"/>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1DE0"/>
    <w:rsid w:val="007025B7"/>
    <w:rsid w:val="007026E3"/>
    <w:rsid w:val="0070277C"/>
    <w:rsid w:val="00702882"/>
    <w:rsid w:val="00702B41"/>
    <w:rsid w:val="007040DD"/>
    <w:rsid w:val="007041A5"/>
    <w:rsid w:val="007042E6"/>
    <w:rsid w:val="00704640"/>
    <w:rsid w:val="007046EE"/>
    <w:rsid w:val="00704E27"/>
    <w:rsid w:val="00704F4E"/>
    <w:rsid w:val="007051A2"/>
    <w:rsid w:val="00705C5C"/>
    <w:rsid w:val="00705C92"/>
    <w:rsid w:val="00705FA3"/>
    <w:rsid w:val="0070648D"/>
    <w:rsid w:val="007064F9"/>
    <w:rsid w:val="0070650A"/>
    <w:rsid w:val="00706625"/>
    <w:rsid w:val="0070697A"/>
    <w:rsid w:val="007069F2"/>
    <w:rsid w:val="00706D64"/>
    <w:rsid w:val="007070D2"/>
    <w:rsid w:val="00707CD3"/>
    <w:rsid w:val="00707DD2"/>
    <w:rsid w:val="00710645"/>
    <w:rsid w:val="00710F79"/>
    <w:rsid w:val="00710F8C"/>
    <w:rsid w:val="00711273"/>
    <w:rsid w:val="00711416"/>
    <w:rsid w:val="00712052"/>
    <w:rsid w:val="007121BE"/>
    <w:rsid w:val="007121FC"/>
    <w:rsid w:val="0071229E"/>
    <w:rsid w:val="00712584"/>
    <w:rsid w:val="00712D08"/>
    <w:rsid w:val="00712F8E"/>
    <w:rsid w:val="00713046"/>
    <w:rsid w:val="00713227"/>
    <w:rsid w:val="0071381B"/>
    <w:rsid w:val="00713958"/>
    <w:rsid w:val="00713E53"/>
    <w:rsid w:val="007142E1"/>
    <w:rsid w:val="00714303"/>
    <w:rsid w:val="0071490B"/>
    <w:rsid w:val="00714DBC"/>
    <w:rsid w:val="00715235"/>
    <w:rsid w:val="0071530A"/>
    <w:rsid w:val="007160FF"/>
    <w:rsid w:val="00716207"/>
    <w:rsid w:val="00716B9F"/>
    <w:rsid w:val="007175BF"/>
    <w:rsid w:val="00717B84"/>
    <w:rsid w:val="0072000F"/>
    <w:rsid w:val="00720B5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99F"/>
    <w:rsid w:val="00726AD3"/>
    <w:rsid w:val="00726DE4"/>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154"/>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1BFB"/>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3E4"/>
    <w:rsid w:val="00747486"/>
    <w:rsid w:val="00747B1C"/>
    <w:rsid w:val="00747D45"/>
    <w:rsid w:val="00747D82"/>
    <w:rsid w:val="0075004E"/>
    <w:rsid w:val="00750240"/>
    <w:rsid w:val="00750B44"/>
    <w:rsid w:val="00750FD3"/>
    <w:rsid w:val="00751410"/>
    <w:rsid w:val="00751942"/>
    <w:rsid w:val="00751B78"/>
    <w:rsid w:val="00751CE6"/>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811"/>
    <w:rsid w:val="0076097C"/>
    <w:rsid w:val="00760C04"/>
    <w:rsid w:val="0076123A"/>
    <w:rsid w:val="00761316"/>
    <w:rsid w:val="007614B1"/>
    <w:rsid w:val="00761A63"/>
    <w:rsid w:val="00761AB2"/>
    <w:rsid w:val="00761BFA"/>
    <w:rsid w:val="007621D8"/>
    <w:rsid w:val="007625D9"/>
    <w:rsid w:val="00762774"/>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BFD"/>
    <w:rsid w:val="00771DA3"/>
    <w:rsid w:val="00772396"/>
    <w:rsid w:val="007726D7"/>
    <w:rsid w:val="007729AA"/>
    <w:rsid w:val="00772ADE"/>
    <w:rsid w:val="00772B6C"/>
    <w:rsid w:val="00772CFC"/>
    <w:rsid w:val="00772FA8"/>
    <w:rsid w:val="0077304E"/>
    <w:rsid w:val="007732A4"/>
    <w:rsid w:val="0077330F"/>
    <w:rsid w:val="00773404"/>
    <w:rsid w:val="007734F6"/>
    <w:rsid w:val="00773544"/>
    <w:rsid w:val="007737BA"/>
    <w:rsid w:val="007738CA"/>
    <w:rsid w:val="0077395D"/>
    <w:rsid w:val="00773A9D"/>
    <w:rsid w:val="00773CAA"/>
    <w:rsid w:val="00773D09"/>
    <w:rsid w:val="00773EDC"/>
    <w:rsid w:val="0077412C"/>
    <w:rsid w:val="007742D9"/>
    <w:rsid w:val="0077473B"/>
    <w:rsid w:val="00774C26"/>
    <w:rsid w:val="0077518A"/>
    <w:rsid w:val="007755B4"/>
    <w:rsid w:val="00775A08"/>
    <w:rsid w:val="00775A38"/>
    <w:rsid w:val="00775BA6"/>
    <w:rsid w:val="00775C97"/>
    <w:rsid w:val="00775DC7"/>
    <w:rsid w:val="00777044"/>
    <w:rsid w:val="0077712C"/>
    <w:rsid w:val="0077723A"/>
    <w:rsid w:val="00777701"/>
    <w:rsid w:val="00777E5A"/>
    <w:rsid w:val="00780C53"/>
    <w:rsid w:val="00780E8C"/>
    <w:rsid w:val="0078118F"/>
    <w:rsid w:val="00781294"/>
    <w:rsid w:val="007819C0"/>
    <w:rsid w:val="00781A02"/>
    <w:rsid w:val="00781B7A"/>
    <w:rsid w:val="00781E60"/>
    <w:rsid w:val="0078200A"/>
    <w:rsid w:val="007822C0"/>
    <w:rsid w:val="00782353"/>
    <w:rsid w:val="00782550"/>
    <w:rsid w:val="007825CB"/>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57A"/>
    <w:rsid w:val="00785607"/>
    <w:rsid w:val="007858EA"/>
    <w:rsid w:val="00785F0D"/>
    <w:rsid w:val="0078610B"/>
    <w:rsid w:val="007862F4"/>
    <w:rsid w:val="0078642E"/>
    <w:rsid w:val="007865A6"/>
    <w:rsid w:val="007867A0"/>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2E2F"/>
    <w:rsid w:val="0079337A"/>
    <w:rsid w:val="00793409"/>
    <w:rsid w:val="0079341B"/>
    <w:rsid w:val="00793440"/>
    <w:rsid w:val="0079388D"/>
    <w:rsid w:val="00793A65"/>
    <w:rsid w:val="00793E66"/>
    <w:rsid w:val="00794216"/>
    <w:rsid w:val="0079451A"/>
    <w:rsid w:val="00794695"/>
    <w:rsid w:val="00794920"/>
    <w:rsid w:val="00794B40"/>
    <w:rsid w:val="00794E0B"/>
    <w:rsid w:val="007950AA"/>
    <w:rsid w:val="00795405"/>
    <w:rsid w:val="00795726"/>
    <w:rsid w:val="00795907"/>
    <w:rsid w:val="007963B1"/>
    <w:rsid w:val="00796966"/>
    <w:rsid w:val="00796A0F"/>
    <w:rsid w:val="00796E9F"/>
    <w:rsid w:val="0079739A"/>
    <w:rsid w:val="007974E0"/>
    <w:rsid w:val="007978D7"/>
    <w:rsid w:val="0079799C"/>
    <w:rsid w:val="00797AEE"/>
    <w:rsid w:val="00797DEF"/>
    <w:rsid w:val="00797F58"/>
    <w:rsid w:val="007A05D8"/>
    <w:rsid w:val="007A088A"/>
    <w:rsid w:val="007A174F"/>
    <w:rsid w:val="007A1D0C"/>
    <w:rsid w:val="007A256A"/>
    <w:rsid w:val="007A27DC"/>
    <w:rsid w:val="007A2C5D"/>
    <w:rsid w:val="007A3141"/>
    <w:rsid w:val="007A324A"/>
    <w:rsid w:val="007A3D32"/>
    <w:rsid w:val="007A3DCE"/>
    <w:rsid w:val="007A3E36"/>
    <w:rsid w:val="007A4AD9"/>
    <w:rsid w:val="007A4B5F"/>
    <w:rsid w:val="007A4D0F"/>
    <w:rsid w:val="007A4F40"/>
    <w:rsid w:val="007A5333"/>
    <w:rsid w:val="007A5973"/>
    <w:rsid w:val="007A5B82"/>
    <w:rsid w:val="007A5BD0"/>
    <w:rsid w:val="007A605B"/>
    <w:rsid w:val="007A68BE"/>
    <w:rsid w:val="007A6DA0"/>
    <w:rsid w:val="007A6E15"/>
    <w:rsid w:val="007A6F1F"/>
    <w:rsid w:val="007B0291"/>
    <w:rsid w:val="007B0B30"/>
    <w:rsid w:val="007B0B95"/>
    <w:rsid w:val="007B117D"/>
    <w:rsid w:val="007B12DE"/>
    <w:rsid w:val="007B13B4"/>
    <w:rsid w:val="007B15BF"/>
    <w:rsid w:val="007B18B3"/>
    <w:rsid w:val="007B1FDB"/>
    <w:rsid w:val="007B2270"/>
    <w:rsid w:val="007B244A"/>
    <w:rsid w:val="007B2AD4"/>
    <w:rsid w:val="007B2B3B"/>
    <w:rsid w:val="007B2EE9"/>
    <w:rsid w:val="007B2FF8"/>
    <w:rsid w:val="007B4195"/>
    <w:rsid w:val="007B4272"/>
    <w:rsid w:val="007B4C83"/>
    <w:rsid w:val="007B5004"/>
    <w:rsid w:val="007B5065"/>
    <w:rsid w:val="007B586A"/>
    <w:rsid w:val="007B5D84"/>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0EFC"/>
    <w:rsid w:val="007C1934"/>
    <w:rsid w:val="007C1D4F"/>
    <w:rsid w:val="007C239F"/>
    <w:rsid w:val="007C25AB"/>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0DB"/>
    <w:rsid w:val="007C727A"/>
    <w:rsid w:val="007C753A"/>
    <w:rsid w:val="007C7591"/>
    <w:rsid w:val="007C7CD5"/>
    <w:rsid w:val="007D00B5"/>
    <w:rsid w:val="007D059C"/>
    <w:rsid w:val="007D0E11"/>
    <w:rsid w:val="007D0E51"/>
    <w:rsid w:val="007D0E93"/>
    <w:rsid w:val="007D1274"/>
    <w:rsid w:val="007D1B3D"/>
    <w:rsid w:val="007D2573"/>
    <w:rsid w:val="007D272A"/>
    <w:rsid w:val="007D2A28"/>
    <w:rsid w:val="007D2C56"/>
    <w:rsid w:val="007D2FF4"/>
    <w:rsid w:val="007D3080"/>
    <w:rsid w:val="007D349A"/>
    <w:rsid w:val="007D3745"/>
    <w:rsid w:val="007D3CDC"/>
    <w:rsid w:val="007D4246"/>
    <w:rsid w:val="007D4517"/>
    <w:rsid w:val="007D46E5"/>
    <w:rsid w:val="007D4BAF"/>
    <w:rsid w:val="007D4C92"/>
    <w:rsid w:val="007D5044"/>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52"/>
    <w:rsid w:val="007E58EA"/>
    <w:rsid w:val="007E59C5"/>
    <w:rsid w:val="007E5E07"/>
    <w:rsid w:val="007E608E"/>
    <w:rsid w:val="007E6134"/>
    <w:rsid w:val="007E68C9"/>
    <w:rsid w:val="007E6D28"/>
    <w:rsid w:val="007E7119"/>
    <w:rsid w:val="007E77C3"/>
    <w:rsid w:val="007E7B18"/>
    <w:rsid w:val="007E7BC1"/>
    <w:rsid w:val="007E7D86"/>
    <w:rsid w:val="007E7F4D"/>
    <w:rsid w:val="007F078E"/>
    <w:rsid w:val="007F07A2"/>
    <w:rsid w:val="007F0910"/>
    <w:rsid w:val="007F0AAD"/>
    <w:rsid w:val="007F0B2C"/>
    <w:rsid w:val="007F0D9E"/>
    <w:rsid w:val="007F196E"/>
    <w:rsid w:val="007F1A67"/>
    <w:rsid w:val="007F1C13"/>
    <w:rsid w:val="007F1EC6"/>
    <w:rsid w:val="007F1F84"/>
    <w:rsid w:val="007F1FA8"/>
    <w:rsid w:val="007F2226"/>
    <w:rsid w:val="007F2593"/>
    <w:rsid w:val="007F2A77"/>
    <w:rsid w:val="007F2EEA"/>
    <w:rsid w:val="007F302E"/>
    <w:rsid w:val="007F33E9"/>
    <w:rsid w:val="007F3589"/>
    <w:rsid w:val="007F3914"/>
    <w:rsid w:val="007F3ACB"/>
    <w:rsid w:val="007F3E8F"/>
    <w:rsid w:val="007F3E99"/>
    <w:rsid w:val="007F3EB6"/>
    <w:rsid w:val="007F3F19"/>
    <w:rsid w:val="007F3FF6"/>
    <w:rsid w:val="007F4D81"/>
    <w:rsid w:val="007F4DC7"/>
    <w:rsid w:val="007F5394"/>
    <w:rsid w:val="007F5D3A"/>
    <w:rsid w:val="007F632F"/>
    <w:rsid w:val="007F666E"/>
    <w:rsid w:val="007F67BF"/>
    <w:rsid w:val="007F6FF4"/>
    <w:rsid w:val="007F7886"/>
    <w:rsid w:val="007F7A22"/>
    <w:rsid w:val="007F7ADC"/>
    <w:rsid w:val="007F7C76"/>
    <w:rsid w:val="007F7CFB"/>
    <w:rsid w:val="007F7FC5"/>
    <w:rsid w:val="00800329"/>
    <w:rsid w:val="00800A3E"/>
    <w:rsid w:val="00800F2C"/>
    <w:rsid w:val="00801012"/>
    <w:rsid w:val="0080149F"/>
    <w:rsid w:val="0080164E"/>
    <w:rsid w:val="00801CA7"/>
    <w:rsid w:val="008021E5"/>
    <w:rsid w:val="008022B5"/>
    <w:rsid w:val="008024B4"/>
    <w:rsid w:val="008024B8"/>
    <w:rsid w:val="008027AF"/>
    <w:rsid w:val="00802D19"/>
    <w:rsid w:val="0080379A"/>
    <w:rsid w:val="0080385A"/>
    <w:rsid w:val="0080392C"/>
    <w:rsid w:val="00803E34"/>
    <w:rsid w:val="00804DE8"/>
    <w:rsid w:val="00805210"/>
    <w:rsid w:val="008053CB"/>
    <w:rsid w:val="00805400"/>
    <w:rsid w:val="0080596F"/>
    <w:rsid w:val="00805B0B"/>
    <w:rsid w:val="00805CF0"/>
    <w:rsid w:val="00805F4D"/>
    <w:rsid w:val="008062AB"/>
    <w:rsid w:val="00806573"/>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17FB7"/>
    <w:rsid w:val="0082026B"/>
    <w:rsid w:val="00820CB7"/>
    <w:rsid w:val="00820F71"/>
    <w:rsid w:val="008211C5"/>
    <w:rsid w:val="00821275"/>
    <w:rsid w:val="00821860"/>
    <w:rsid w:val="0082186C"/>
    <w:rsid w:val="008223C8"/>
    <w:rsid w:val="0082253C"/>
    <w:rsid w:val="008228DF"/>
    <w:rsid w:val="0082293A"/>
    <w:rsid w:val="00822C19"/>
    <w:rsid w:val="00822D31"/>
    <w:rsid w:val="00823058"/>
    <w:rsid w:val="0082315B"/>
    <w:rsid w:val="0082336C"/>
    <w:rsid w:val="00823487"/>
    <w:rsid w:val="00823571"/>
    <w:rsid w:val="008236F2"/>
    <w:rsid w:val="00823A39"/>
    <w:rsid w:val="00824179"/>
    <w:rsid w:val="0082447B"/>
    <w:rsid w:val="008259A6"/>
    <w:rsid w:val="008259F9"/>
    <w:rsid w:val="008260A1"/>
    <w:rsid w:val="008264AE"/>
    <w:rsid w:val="0082706F"/>
    <w:rsid w:val="008279D9"/>
    <w:rsid w:val="00827BDD"/>
    <w:rsid w:val="0083027B"/>
    <w:rsid w:val="0083053D"/>
    <w:rsid w:val="00830696"/>
    <w:rsid w:val="00830AEA"/>
    <w:rsid w:val="00831063"/>
    <w:rsid w:val="00831099"/>
    <w:rsid w:val="0083117E"/>
    <w:rsid w:val="008311FA"/>
    <w:rsid w:val="00831578"/>
    <w:rsid w:val="008319A5"/>
    <w:rsid w:val="00831EA3"/>
    <w:rsid w:val="008322DC"/>
    <w:rsid w:val="008324C0"/>
    <w:rsid w:val="008324D3"/>
    <w:rsid w:val="00833330"/>
    <w:rsid w:val="00833BAF"/>
    <w:rsid w:val="00833E82"/>
    <w:rsid w:val="00833E8E"/>
    <w:rsid w:val="00834336"/>
    <w:rsid w:val="00834641"/>
    <w:rsid w:val="0083466C"/>
    <w:rsid w:val="008348C1"/>
    <w:rsid w:val="00835F32"/>
    <w:rsid w:val="00836084"/>
    <w:rsid w:val="0083619C"/>
    <w:rsid w:val="0083619E"/>
    <w:rsid w:val="008362A6"/>
    <w:rsid w:val="0083656F"/>
    <w:rsid w:val="008368B2"/>
    <w:rsid w:val="00836C65"/>
    <w:rsid w:val="00837306"/>
    <w:rsid w:val="008374BE"/>
    <w:rsid w:val="00837C58"/>
    <w:rsid w:val="00837C93"/>
    <w:rsid w:val="0084097A"/>
    <w:rsid w:val="00840DDB"/>
    <w:rsid w:val="00840FE5"/>
    <w:rsid w:val="0084145E"/>
    <w:rsid w:val="00841A05"/>
    <w:rsid w:val="00841BDD"/>
    <w:rsid w:val="0084207C"/>
    <w:rsid w:val="008423F6"/>
    <w:rsid w:val="008434BE"/>
    <w:rsid w:val="008434C0"/>
    <w:rsid w:val="008436C2"/>
    <w:rsid w:val="008438FF"/>
    <w:rsid w:val="00843988"/>
    <w:rsid w:val="00843CDF"/>
    <w:rsid w:val="00844802"/>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4A"/>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609"/>
    <w:rsid w:val="0085773D"/>
    <w:rsid w:val="00857780"/>
    <w:rsid w:val="00857B34"/>
    <w:rsid w:val="00857C53"/>
    <w:rsid w:val="00857F21"/>
    <w:rsid w:val="00860172"/>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58B"/>
    <w:rsid w:val="008667F5"/>
    <w:rsid w:val="00866CEB"/>
    <w:rsid w:val="00866E74"/>
    <w:rsid w:val="008676E3"/>
    <w:rsid w:val="0086772F"/>
    <w:rsid w:val="00867C2A"/>
    <w:rsid w:val="00867FB1"/>
    <w:rsid w:val="0087017E"/>
    <w:rsid w:val="0087031F"/>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B23"/>
    <w:rsid w:val="00876F71"/>
    <w:rsid w:val="008776D1"/>
    <w:rsid w:val="00877A35"/>
    <w:rsid w:val="00880129"/>
    <w:rsid w:val="00880158"/>
    <w:rsid w:val="008804E4"/>
    <w:rsid w:val="00880E06"/>
    <w:rsid w:val="008810A3"/>
    <w:rsid w:val="008817E9"/>
    <w:rsid w:val="00881B5C"/>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52B"/>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032"/>
    <w:rsid w:val="00892277"/>
    <w:rsid w:val="00892D7E"/>
    <w:rsid w:val="00893690"/>
    <w:rsid w:val="008937AB"/>
    <w:rsid w:val="00893837"/>
    <w:rsid w:val="00893C4E"/>
    <w:rsid w:val="00893FBE"/>
    <w:rsid w:val="00894230"/>
    <w:rsid w:val="008946BE"/>
    <w:rsid w:val="00894D04"/>
    <w:rsid w:val="00895269"/>
    <w:rsid w:val="008964D9"/>
    <w:rsid w:val="0089669A"/>
    <w:rsid w:val="00896C1E"/>
    <w:rsid w:val="00896C48"/>
    <w:rsid w:val="00896D21"/>
    <w:rsid w:val="00897717"/>
    <w:rsid w:val="008A022B"/>
    <w:rsid w:val="008A03F1"/>
    <w:rsid w:val="008A0701"/>
    <w:rsid w:val="008A076B"/>
    <w:rsid w:val="008A07B2"/>
    <w:rsid w:val="008A08BC"/>
    <w:rsid w:val="008A08E5"/>
    <w:rsid w:val="008A0D30"/>
    <w:rsid w:val="008A0F78"/>
    <w:rsid w:val="008A1270"/>
    <w:rsid w:val="008A1298"/>
    <w:rsid w:val="008A173B"/>
    <w:rsid w:val="008A1BE5"/>
    <w:rsid w:val="008A22B6"/>
    <w:rsid w:val="008A2AFD"/>
    <w:rsid w:val="008A3094"/>
    <w:rsid w:val="008A327E"/>
    <w:rsid w:val="008A3964"/>
    <w:rsid w:val="008A3AF6"/>
    <w:rsid w:val="008A3B45"/>
    <w:rsid w:val="008A3C18"/>
    <w:rsid w:val="008A3FEE"/>
    <w:rsid w:val="008A3FFA"/>
    <w:rsid w:val="008A43EA"/>
    <w:rsid w:val="008A4886"/>
    <w:rsid w:val="008A494C"/>
    <w:rsid w:val="008A495A"/>
    <w:rsid w:val="008A5F2A"/>
    <w:rsid w:val="008A5F36"/>
    <w:rsid w:val="008A5F84"/>
    <w:rsid w:val="008A67B7"/>
    <w:rsid w:val="008A6CAD"/>
    <w:rsid w:val="008A6E81"/>
    <w:rsid w:val="008A7260"/>
    <w:rsid w:val="008A7E4A"/>
    <w:rsid w:val="008B0664"/>
    <w:rsid w:val="008B06E0"/>
    <w:rsid w:val="008B07D3"/>
    <w:rsid w:val="008B09CE"/>
    <w:rsid w:val="008B0C3D"/>
    <w:rsid w:val="008B105F"/>
    <w:rsid w:val="008B1E32"/>
    <w:rsid w:val="008B22F3"/>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982"/>
    <w:rsid w:val="008B6C51"/>
    <w:rsid w:val="008B7041"/>
    <w:rsid w:val="008B7479"/>
    <w:rsid w:val="008B767B"/>
    <w:rsid w:val="008C0226"/>
    <w:rsid w:val="008C02A0"/>
    <w:rsid w:val="008C054B"/>
    <w:rsid w:val="008C05D9"/>
    <w:rsid w:val="008C0662"/>
    <w:rsid w:val="008C0CA0"/>
    <w:rsid w:val="008C11F0"/>
    <w:rsid w:val="008C16A2"/>
    <w:rsid w:val="008C18E7"/>
    <w:rsid w:val="008C19F3"/>
    <w:rsid w:val="008C222A"/>
    <w:rsid w:val="008C24B4"/>
    <w:rsid w:val="008C270F"/>
    <w:rsid w:val="008C2B80"/>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949"/>
    <w:rsid w:val="008C6AAD"/>
    <w:rsid w:val="008C6B95"/>
    <w:rsid w:val="008C6BED"/>
    <w:rsid w:val="008C7A01"/>
    <w:rsid w:val="008C7AF0"/>
    <w:rsid w:val="008C7E54"/>
    <w:rsid w:val="008D03EE"/>
    <w:rsid w:val="008D0701"/>
    <w:rsid w:val="008D0C4F"/>
    <w:rsid w:val="008D0F05"/>
    <w:rsid w:val="008D12F9"/>
    <w:rsid w:val="008D1491"/>
    <w:rsid w:val="008D1991"/>
    <w:rsid w:val="008D1A5C"/>
    <w:rsid w:val="008D1A9C"/>
    <w:rsid w:val="008D1E8A"/>
    <w:rsid w:val="008D1EF7"/>
    <w:rsid w:val="008D1FAF"/>
    <w:rsid w:val="008D2161"/>
    <w:rsid w:val="008D21BC"/>
    <w:rsid w:val="008D2232"/>
    <w:rsid w:val="008D2511"/>
    <w:rsid w:val="008D2882"/>
    <w:rsid w:val="008D42CC"/>
    <w:rsid w:val="008D44BB"/>
    <w:rsid w:val="008D508A"/>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758"/>
    <w:rsid w:val="008D7B44"/>
    <w:rsid w:val="008D7E3F"/>
    <w:rsid w:val="008E0024"/>
    <w:rsid w:val="008E02DA"/>
    <w:rsid w:val="008E048B"/>
    <w:rsid w:val="008E0795"/>
    <w:rsid w:val="008E0BA3"/>
    <w:rsid w:val="008E0E9E"/>
    <w:rsid w:val="008E119A"/>
    <w:rsid w:val="008E161B"/>
    <w:rsid w:val="008E1E00"/>
    <w:rsid w:val="008E22FA"/>
    <w:rsid w:val="008E23E7"/>
    <w:rsid w:val="008E2F0B"/>
    <w:rsid w:val="008E3883"/>
    <w:rsid w:val="008E4B72"/>
    <w:rsid w:val="008E4B7F"/>
    <w:rsid w:val="008E4CED"/>
    <w:rsid w:val="008E4D44"/>
    <w:rsid w:val="008E4FDD"/>
    <w:rsid w:val="008E51B2"/>
    <w:rsid w:val="008E54E8"/>
    <w:rsid w:val="008E5A3E"/>
    <w:rsid w:val="008E5AA9"/>
    <w:rsid w:val="008E5C3E"/>
    <w:rsid w:val="008E61C8"/>
    <w:rsid w:val="008E65D2"/>
    <w:rsid w:val="008E6B5B"/>
    <w:rsid w:val="008E6F48"/>
    <w:rsid w:val="008E70FF"/>
    <w:rsid w:val="008E7999"/>
    <w:rsid w:val="008E7B41"/>
    <w:rsid w:val="008E7D6E"/>
    <w:rsid w:val="008F01D8"/>
    <w:rsid w:val="008F05E3"/>
    <w:rsid w:val="008F10A4"/>
    <w:rsid w:val="008F1360"/>
    <w:rsid w:val="008F159B"/>
    <w:rsid w:val="008F189F"/>
    <w:rsid w:val="008F1BB3"/>
    <w:rsid w:val="008F258F"/>
    <w:rsid w:val="008F27EE"/>
    <w:rsid w:val="008F2D59"/>
    <w:rsid w:val="008F309A"/>
    <w:rsid w:val="008F35EA"/>
    <w:rsid w:val="008F378F"/>
    <w:rsid w:val="008F3A5A"/>
    <w:rsid w:val="008F3C29"/>
    <w:rsid w:val="008F46DD"/>
    <w:rsid w:val="008F4805"/>
    <w:rsid w:val="008F48AF"/>
    <w:rsid w:val="008F48B3"/>
    <w:rsid w:val="008F4CDB"/>
    <w:rsid w:val="008F579B"/>
    <w:rsid w:val="008F5C77"/>
    <w:rsid w:val="008F5CF1"/>
    <w:rsid w:val="008F5D26"/>
    <w:rsid w:val="008F5E48"/>
    <w:rsid w:val="008F6830"/>
    <w:rsid w:val="008F6E62"/>
    <w:rsid w:val="008F6FD8"/>
    <w:rsid w:val="008F7054"/>
    <w:rsid w:val="008F7445"/>
    <w:rsid w:val="008F7658"/>
    <w:rsid w:val="008F787B"/>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335E"/>
    <w:rsid w:val="00903DD0"/>
    <w:rsid w:val="009043F5"/>
    <w:rsid w:val="0090485E"/>
    <w:rsid w:val="0090497B"/>
    <w:rsid w:val="00904A1F"/>
    <w:rsid w:val="00904FB6"/>
    <w:rsid w:val="0090536A"/>
    <w:rsid w:val="009058A3"/>
    <w:rsid w:val="00905A63"/>
    <w:rsid w:val="00905B85"/>
    <w:rsid w:val="00905C2A"/>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2B44"/>
    <w:rsid w:val="00912E92"/>
    <w:rsid w:val="009130DF"/>
    <w:rsid w:val="0091351C"/>
    <w:rsid w:val="00913585"/>
    <w:rsid w:val="00913AE1"/>
    <w:rsid w:val="00913DC7"/>
    <w:rsid w:val="00913E1E"/>
    <w:rsid w:val="00913E30"/>
    <w:rsid w:val="00914C89"/>
    <w:rsid w:val="00914F73"/>
    <w:rsid w:val="009154C8"/>
    <w:rsid w:val="0091593C"/>
    <w:rsid w:val="00915ACD"/>
    <w:rsid w:val="00915C22"/>
    <w:rsid w:val="00915EFF"/>
    <w:rsid w:val="0091600C"/>
    <w:rsid w:val="009162E2"/>
    <w:rsid w:val="009164F5"/>
    <w:rsid w:val="009166DE"/>
    <w:rsid w:val="00916D5F"/>
    <w:rsid w:val="00916F4A"/>
    <w:rsid w:val="009170AC"/>
    <w:rsid w:val="009170FD"/>
    <w:rsid w:val="0091716B"/>
    <w:rsid w:val="009174A8"/>
    <w:rsid w:val="009179FA"/>
    <w:rsid w:val="0092040E"/>
    <w:rsid w:val="00920466"/>
    <w:rsid w:val="00920D2F"/>
    <w:rsid w:val="00921459"/>
    <w:rsid w:val="00921629"/>
    <w:rsid w:val="00921805"/>
    <w:rsid w:val="00921A76"/>
    <w:rsid w:val="0092226E"/>
    <w:rsid w:val="00922685"/>
    <w:rsid w:val="009231C5"/>
    <w:rsid w:val="0092337B"/>
    <w:rsid w:val="009238DC"/>
    <w:rsid w:val="00923E42"/>
    <w:rsid w:val="00923F0B"/>
    <w:rsid w:val="009241AE"/>
    <w:rsid w:val="00924394"/>
    <w:rsid w:val="009244BB"/>
    <w:rsid w:val="009248C0"/>
    <w:rsid w:val="0092568A"/>
    <w:rsid w:val="00925698"/>
    <w:rsid w:val="00925F0E"/>
    <w:rsid w:val="00925F45"/>
    <w:rsid w:val="00926601"/>
    <w:rsid w:val="00926A02"/>
    <w:rsid w:val="00926B78"/>
    <w:rsid w:val="00926D5B"/>
    <w:rsid w:val="00927657"/>
    <w:rsid w:val="00927FEC"/>
    <w:rsid w:val="00930012"/>
    <w:rsid w:val="00930260"/>
    <w:rsid w:val="009305FC"/>
    <w:rsid w:val="00930786"/>
    <w:rsid w:val="00930DB7"/>
    <w:rsid w:val="009312DF"/>
    <w:rsid w:val="00931CE0"/>
    <w:rsid w:val="00931EDB"/>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14D"/>
    <w:rsid w:val="00936899"/>
    <w:rsid w:val="009368A0"/>
    <w:rsid w:val="009369B4"/>
    <w:rsid w:val="00936AA2"/>
    <w:rsid w:val="0093730D"/>
    <w:rsid w:val="00937489"/>
    <w:rsid w:val="009379CE"/>
    <w:rsid w:val="00937A9A"/>
    <w:rsid w:val="00937AA4"/>
    <w:rsid w:val="00937AE2"/>
    <w:rsid w:val="00937DD2"/>
    <w:rsid w:val="0094005D"/>
    <w:rsid w:val="00940656"/>
    <w:rsid w:val="00940A87"/>
    <w:rsid w:val="00940F20"/>
    <w:rsid w:val="00941149"/>
    <w:rsid w:val="0094166E"/>
    <w:rsid w:val="00941DBC"/>
    <w:rsid w:val="00941E2F"/>
    <w:rsid w:val="00942508"/>
    <w:rsid w:val="009426F3"/>
    <w:rsid w:val="00942A6C"/>
    <w:rsid w:val="00942F0C"/>
    <w:rsid w:val="00943263"/>
    <w:rsid w:val="0094338C"/>
    <w:rsid w:val="00943BDE"/>
    <w:rsid w:val="00943F3C"/>
    <w:rsid w:val="009441A4"/>
    <w:rsid w:val="009443D5"/>
    <w:rsid w:val="00944C92"/>
    <w:rsid w:val="0094555C"/>
    <w:rsid w:val="00945669"/>
    <w:rsid w:val="009456F3"/>
    <w:rsid w:val="00945AD6"/>
    <w:rsid w:val="00945AE9"/>
    <w:rsid w:val="00945EA6"/>
    <w:rsid w:val="009462F8"/>
    <w:rsid w:val="009464B1"/>
    <w:rsid w:val="00946547"/>
    <w:rsid w:val="0094693A"/>
    <w:rsid w:val="00946DC5"/>
    <w:rsid w:val="0094729E"/>
    <w:rsid w:val="00947313"/>
    <w:rsid w:val="0094771B"/>
    <w:rsid w:val="00947901"/>
    <w:rsid w:val="0095052C"/>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136"/>
    <w:rsid w:val="00962243"/>
    <w:rsid w:val="00962255"/>
    <w:rsid w:val="009624CC"/>
    <w:rsid w:val="00962723"/>
    <w:rsid w:val="009629A0"/>
    <w:rsid w:val="009629C3"/>
    <w:rsid w:val="00962FE3"/>
    <w:rsid w:val="00963014"/>
    <w:rsid w:val="0096341A"/>
    <w:rsid w:val="009635B2"/>
    <w:rsid w:val="00963734"/>
    <w:rsid w:val="00963982"/>
    <w:rsid w:val="00963F7D"/>
    <w:rsid w:val="00964287"/>
    <w:rsid w:val="009642F9"/>
    <w:rsid w:val="009643B2"/>
    <w:rsid w:val="009647C0"/>
    <w:rsid w:val="00964B7B"/>
    <w:rsid w:val="00964FEC"/>
    <w:rsid w:val="00965B17"/>
    <w:rsid w:val="00966A4D"/>
    <w:rsid w:val="00966B08"/>
    <w:rsid w:val="00966E61"/>
    <w:rsid w:val="0096784A"/>
    <w:rsid w:val="00967ACB"/>
    <w:rsid w:val="00967C34"/>
    <w:rsid w:val="00967D56"/>
    <w:rsid w:val="00967DE2"/>
    <w:rsid w:val="009703AB"/>
    <w:rsid w:val="00970A4E"/>
    <w:rsid w:val="00970E54"/>
    <w:rsid w:val="00970E89"/>
    <w:rsid w:val="0097111B"/>
    <w:rsid w:val="00971225"/>
    <w:rsid w:val="009712CD"/>
    <w:rsid w:val="0097198C"/>
    <w:rsid w:val="00972337"/>
    <w:rsid w:val="00972386"/>
    <w:rsid w:val="009728A2"/>
    <w:rsid w:val="00972F33"/>
    <w:rsid w:val="009734F2"/>
    <w:rsid w:val="00973727"/>
    <w:rsid w:val="00973922"/>
    <w:rsid w:val="0097396B"/>
    <w:rsid w:val="0097480D"/>
    <w:rsid w:val="00974829"/>
    <w:rsid w:val="00974969"/>
    <w:rsid w:val="0097517A"/>
    <w:rsid w:val="009755A3"/>
    <w:rsid w:val="0097576E"/>
    <w:rsid w:val="00976407"/>
    <w:rsid w:val="009764EE"/>
    <w:rsid w:val="00976BE2"/>
    <w:rsid w:val="009771B1"/>
    <w:rsid w:val="009772D5"/>
    <w:rsid w:val="00977C71"/>
    <w:rsid w:val="00977D5D"/>
    <w:rsid w:val="009802A8"/>
    <w:rsid w:val="00980401"/>
    <w:rsid w:val="00980DA7"/>
    <w:rsid w:val="00981970"/>
    <w:rsid w:val="00981D4D"/>
    <w:rsid w:val="00982479"/>
    <w:rsid w:val="00982ACE"/>
    <w:rsid w:val="00983052"/>
    <w:rsid w:val="009830C8"/>
    <w:rsid w:val="009837FB"/>
    <w:rsid w:val="00983934"/>
    <w:rsid w:val="00983BC8"/>
    <w:rsid w:val="00983D5D"/>
    <w:rsid w:val="00984347"/>
    <w:rsid w:val="00984972"/>
    <w:rsid w:val="00984991"/>
    <w:rsid w:val="00984DDF"/>
    <w:rsid w:val="00985333"/>
    <w:rsid w:val="00985814"/>
    <w:rsid w:val="00985C45"/>
    <w:rsid w:val="00986472"/>
    <w:rsid w:val="0098652A"/>
    <w:rsid w:val="00986A2D"/>
    <w:rsid w:val="00986BA4"/>
    <w:rsid w:val="00986F6B"/>
    <w:rsid w:val="00986FB4"/>
    <w:rsid w:val="0098708A"/>
    <w:rsid w:val="009872F9"/>
    <w:rsid w:val="00987373"/>
    <w:rsid w:val="009878DA"/>
    <w:rsid w:val="00990238"/>
    <w:rsid w:val="009902F5"/>
    <w:rsid w:val="00990380"/>
    <w:rsid w:val="0099081A"/>
    <w:rsid w:val="009909EC"/>
    <w:rsid w:val="00990F9F"/>
    <w:rsid w:val="00991066"/>
    <w:rsid w:val="00991225"/>
    <w:rsid w:val="0099168F"/>
    <w:rsid w:val="00991791"/>
    <w:rsid w:val="00992473"/>
    <w:rsid w:val="009924C9"/>
    <w:rsid w:val="00992586"/>
    <w:rsid w:val="0099291B"/>
    <w:rsid w:val="0099295E"/>
    <w:rsid w:val="00992AD3"/>
    <w:rsid w:val="009930FB"/>
    <w:rsid w:val="00993518"/>
    <w:rsid w:val="00993533"/>
    <w:rsid w:val="00993C57"/>
    <w:rsid w:val="0099401B"/>
    <w:rsid w:val="00994147"/>
    <w:rsid w:val="00994468"/>
    <w:rsid w:val="00994979"/>
    <w:rsid w:val="009949A9"/>
    <w:rsid w:val="00994AEA"/>
    <w:rsid w:val="00994C32"/>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1E"/>
    <w:rsid w:val="009A1583"/>
    <w:rsid w:val="009A1AC4"/>
    <w:rsid w:val="009A202D"/>
    <w:rsid w:val="009A20A3"/>
    <w:rsid w:val="009A20E2"/>
    <w:rsid w:val="009A2364"/>
    <w:rsid w:val="009A2564"/>
    <w:rsid w:val="009A25D1"/>
    <w:rsid w:val="009A26FB"/>
    <w:rsid w:val="009A2CE4"/>
    <w:rsid w:val="009A2DED"/>
    <w:rsid w:val="009A370B"/>
    <w:rsid w:val="009A38BF"/>
    <w:rsid w:val="009A3E4E"/>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898"/>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25B"/>
    <w:rsid w:val="009B4368"/>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09"/>
    <w:rsid w:val="009C4B81"/>
    <w:rsid w:val="009C4D00"/>
    <w:rsid w:val="009C4E1D"/>
    <w:rsid w:val="009C523A"/>
    <w:rsid w:val="009C536D"/>
    <w:rsid w:val="009C56D8"/>
    <w:rsid w:val="009C5EDF"/>
    <w:rsid w:val="009C67E0"/>
    <w:rsid w:val="009C7876"/>
    <w:rsid w:val="009C7981"/>
    <w:rsid w:val="009C7995"/>
    <w:rsid w:val="009C7B3D"/>
    <w:rsid w:val="009C7C95"/>
    <w:rsid w:val="009C7F50"/>
    <w:rsid w:val="009D0043"/>
    <w:rsid w:val="009D0299"/>
    <w:rsid w:val="009D09B4"/>
    <w:rsid w:val="009D0AEF"/>
    <w:rsid w:val="009D0EFA"/>
    <w:rsid w:val="009D1460"/>
    <w:rsid w:val="009D1BA5"/>
    <w:rsid w:val="009D1E90"/>
    <w:rsid w:val="009D1EDF"/>
    <w:rsid w:val="009D22EA"/>
    <w:rsid w:val="009D29DB"/>
    <w:rsid w:val="009D30EA"/>
    <w:rsid w:val="009D3E43"/>
    <w:rsid w:val="009D3FB8"/>
    <w:rsid w:val="009D463E"/>
    <w:rsid w:val="009D498D"/>
    <w:rsid w:val="009D4BA5"/>
    <w:rsid w:val="009D5493"/>
    <w:rsid w:val="009D566C"/>
    <w:rsid w:val="009D5C06"/>
    <w:rsid w:val="009D5E45"/>
    <w:rsid w:val="009D5EC8"/>
    <w:rsid w:val="009D72B0"/>
    <w:rsid w:val="009D7591"/>
    <w:rsid w:val="009D78E2"/>
    <w:rsid w:val="009E0120"/>
    <w:rsid w:val="009E03A3"/>
    <w:rsid w:val="009E07EF"/>
    <w:rsid w:val="009E0803"/>
    <w:rsid w:val="009E09BA"/>
    <w:rsid w:val="009E0BD9"/>
    <w:rsid w:val="009E1BE7"/>
    <w:rsid w:val="009E233E"/>
    <w:rsid w:val="009E23AC"/>
    <w:rsid w:val="009E2ACA"/>
    <w:rsid w:val="009E2AF3"/>
    <w:rsid w:val="009E2E1F"/>
    <w:rsid w:val="009E2EAF"/>
    <w:rsid w:val="009E30AD"/>
    <w:rsid w:val="009E366D"/>
    <w:rsid w:val="009E371B"/>
    <w:rsid w:val="009E3DB0"/>
    <w:rsid w:val="009E4010"/>
    <w:rsid w:val="009E4161"/>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2875"/>
    <w:rsid w:val="009F2A4B"/>
    <w:rsid w:val="009F34B2"/>
    <w:rsid w:val="009F38CC"/>
    <w:rsid w:val="009F39A9"/>
    <w:rsid w:val="009F3CEB"/>
    <w:rsid w:val="009F3E21"/>
    <w:rsid w:val="009F4195"/>
    <w:rsid w:val="009F4A66"/>
    <w:rsid w:val="009F4B2B"/>
    <w:rsid w:val="009F5170"/>
    <w:rsid w:val="009F528E"/>
    <w:rsid w:val="009F5363"/>
    <w:rsid w:val="009F583E"/>
    <w:rsid w:val="009F58FC"/>
    <w:rsid w:val="009F5C8D"/>
    <w:rsid w:val="009F5CE8"/>
    <w:rsid w:val="009F6116"/>
    <w:rsid w:val="009F65E3"/>
    <w:rsid w:val="009F68F9"/>
    <w:rsid w:val="009F6B2F"/>
    <w:rsid w:val="009F6CDB"/>
    <w:rsid w:val="009F6E04"/>
    <w:rsid w:val="009F6FE5"/>
    <w:rsid w:val="009F6FF8"/>
    <w:rsid w:val="009F7138"/>
    <w:rsid w:val="009F724F"/>
    <w:rsid w:val="009F7B94"/>
    <w:rsid w:val="00A0022E"/>
    <w:rsid w:val="00A009E7"/>
    <w:rsid w:val="00A00AB8"/>
    <w:rsid w:val="00A00D44"/>
    <w:rsid w:val="00A00DAB"/>
    <w:rsid w:val="00A00F67"/>
    <w:rsid w:val="00A01216"/>
    <w:rsid w:val="00A01341"/>
    <w:rsid w:val="00A015CD"/>
    <w:rsid w:val="00A016B5"/>
    <w:rsid w:val="00A019C4"/>
    <w:rsid w:val="00A01DF7"/>
    <w:rsid w:val="00A02292"/>
    <w:rsid w:val="00A02350"/>
    <w:rsid w:val="00A02432"/>
    <w:rsid w:val="00A026B8"/>
    <w:rsid w:val="00A027B6"/>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B53"/>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1793E"/>
    <w:rsid w:val="00A20FB8"/>
    <w:rsid w:val="00A21838"/>
    <w:rsid w:val="00A21CD3"/>
    <w:rsid w:val="00A22D73"/>
    <w:rsid w:val="00A2337C"/>
    <w:rsid w:val="00A2369D"/>
    <w:rsid w:val="00A239F0"/>
    <w:rsid w:val="00A23F8B"/>
    <w:rsid w:val="00A24031"/>
    <w:rsid w:val="00A242B3"/>
    <w:rsid w:val="00A24A65"/>
    <w:rsid w:val="00A24D10"/>
    <w:rsid w:val="00A24D2C"/>
    <w:rsid w:val="00A24D2D"/>
    <w:rsid w:val="00A25338"/>
    <w:rsid w:val="00A2549A"/>
    <w:rsid w:val="00A25621"/>
    <w:rsid w:val="00A256B9"/>
    <w:rsid w:val="00A26294"/>
    <w:rsid w:val="00A263B3"/>
    <w:rsid w:val="00A26643"/>
    <w:rsid w:val="00A26713"/>
    <w:rsid w:val="00A26997"/>
    <w:rsid w:val="00A26EC7"/>
    <w:rsid w:val="00A26F55"/>
    <w:rsid w:val="00A27456"/>
    <w:rsid w:val="00A27F9F"/>
    <w:rsid w:val="00A300DD"/>
    <w:rsid w:val="00A303CA"/>
    <w:rsid w:val="00A3086C"/>
    <w:rsid w:val="00A31599"/>
    <w:rsid w:val="00A318E0"/>
    <w:rsid w:val="00A31D36"/>
    <w:rsid w:val="00A3241E"/>
    <w:rsid w:val="00A325B3"/>
    <w:rsid w:val="00A326B2"/>
    <w:rsid w:val="00A32DAC"/>
    <w:rsid w:val="00A32DEB"/>
    <w:rsid w:val="00A340D4"/>
    <w:rsid w:val="00A344A1"/>
    <w:rsid w:val="00A3481A"/>
    <w:rsid w:val="00A349B8"/>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4F2"/>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0C1"/>
    <w:rsid w:val="00A51157"/>
    <w:rsid w:val="00A5120C"/>
    <w:rsid w:val="00A5122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6D6"/>
    <w:rsid w:val="00A55A7C"/>
    <w:rsid w:val="00A56210"/>
    <w:rsid w:val="00A56720"/>
    <w:rsid w:val="00A568CF"/>
    <w:rsid w:val="00A56CC7"/>
    <w:rsid w:val="00A57BCE"/>
    <w:rsid w:val="00A57FA5"/>
    <w:rsid w:val="00A60559"/>
    <w:rsid w:val="00A60C2B"/>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0F8"/>
    <w:rsid w:val="00A652B0"/>
    <w:rsid w:val="00A65300"/>
    <w:rsid w:val="00A6554F"/>
    <w:rsid w:val="00A65854"/>
    <w:rsid w:val="00A65864"/>
    <w:rsid w:val="00A65A9C"/>
    <w:rsid w:val="00A65D5A"/>
    <w:rsid w:val="00A661C1"/>
    <w:rsid w:val="00A6646E"/>
    <w:rsid w:val="00A66887"/>
    <w:rsid w:val="00A66BA7"/>
    <w:rsid w:val="00A66F6D"/>
    <w:rsid w:val="00A67276"/>
    <w:rsid w:val="00A6753A"/>
    <w:rsid w:val="00A6773F"/>
    <w:rsid w:val="00A67E28"/>
    <w:rsid w:val="00A7023B"/>
    <w:rsid w:val="00A70424"/>
    <w:rsid w:val="00A70439"/>
    <w:rsid w:val="00A70832"/>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320"/>
    <w:rsid w:val="00A756FD"/>
    <w:rsid w:val="00A75722"/>
    <w:rsid w:val="00A759A3"/>
    <w:rsid w:val="00A75A61"/>
    <w:rsid w:val="00A75BD6"/>
    <w:rsid w:val="00A75D64"/>
    <w:rsid w:val="00A76EA7"/>
    <w:rsid w:val="00A7713B"/>
    <w:rsid w:val="00A7724D"/>
    <w:rsid w:val="00A7791F"/>
    <w:rsid w:val="00A7792C"/>
    <w:rsid w:val="00A8007F"/>
    <w:rsid w:val="00A806AF"/>
    <w:rsid w:val="00A80BC0"/>
    <w:rsid w:val="00A81204"/>
    <w:rsid w:val="00A8132D"/>
    <w:rsid w:val="00A813C9"/>
    <w:rsid w:val="00A8140A"/>
    <w:rsid w:val="00A81944"/>
    <w:rsid w:val="00A82362"/>
    <w:rsid w:val="00A82436"/>
    <w:rsid w:val="00A8249C"/>
    <w:rsid w:val="00A826E7"/>
    <w:rsid w:val="00A826EE"/>
    <w:rsid w:val="00A82EA8"/>
    <w:rsid w:val="00A82F0E"/>
    <w:rsid w:val="00A82F99"/>
    <w:rsid w:val="00A830D5"/>
    <w:rsid w:val="00A8368E"/>
    <w:rsid w:val="00A8372B"/>
    <w:rsid w:val="00A83D78"/>
    <w:rsid w:val="00A84AD6"/>
    <w:rsid w:val="00A84E69"/>
    <w:rsid w:val="00A850BC"/>
    <w:rsid w:val="00A853BD"/>
    <w:rsid w:val="00A85596"/>
    <w:rsid w:val="00A85696"/>
    <w:rsid w:val="00A856AD"/>
    <w:rsid w:val="00A85A54"/>
    <w:rsid w:val="00A85A7C"/>
    <w:rsid w:val="00A867F3"/>
    <w:rsid w:val="00A86A9C"/>
    <w:rsid w:val="00A86D45"/>
    <w:rsid w:val="00A875EA"/>
    <w:rsid w:val="00A8781D"/>
    <w:rsid w:val="00A87859"/>
    <w:rsid w:val="00A87A73"/>
    <w:rsid w:val="00A87D61"/>
    <w:rsid w:val="00A87E41"/>
    <w:rsid w:val="00A90298"/>
    <w:rsid w:val="00A905A9"/>
    <w:rsid w:val="00A906FC"/>
    <w:rsid w:val="00A91560"/>
    <w:rsid w:val="00A92990"/>
    <w:rsid w:val="00A92DA7"/>
    <w:rsid w:val="00A93101"/>
    <w:rsid w:val="00A932EF"/>
    <w:rsid w:val="00A937B7"/>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5BC"/>
    <w:rsid w:val="00AA26B7"/>
    <w:rsid w:val="00AA27ED"/>
    <w:rsid w:val="00AA2D67"/>
    <w:rsid w:val="00AA2E15"/>
    <w:rsid w:val="00AA3CD4"/>
    <w:rsid w:val="00AA4088"/>
    <w:rsid w:val="00AA44A3"/>
    <w:rsid w:val="00AA4754"/>
    <w:rsid w:val="00AA4CD0"/>
    <w:rsid w:val="00AA4CE3"/>
    <w:rsid w:val="00AA4D50"/>
    <w:rsid w:val="00AA507D"/>
    <w:rsid w:val="00AA55E8"/>
    <w:rsid w:val="00AA58ED"/>
    <w:rsid w:val="00AA5CDD"/>
    <w:rsid w:val="00AA5CEE"/>
    <w:rsid w:val="00AA671F"/>
    <w:rsid w:val="00AA6A6B"/>
    <w:rsid w:val="00AA6E44"/>
    <w:rsid w:val="00AA7138"/>
    <w:rsid w:val="00AA7625"/>
    <w:rsid w:val="00AA77B2"/>
    <w:rsid w:val="00AB0243"/>
    <w:rsid w:val="00AB0259"/>
    <w:rsid w:val="00AB04A3"/>
    <w:rsid w:val="00AB05DA"/>
    <w:rsid w:val="00AB0D08"/>
    <w:rsid w:val="00AB123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BDD"/>
    <w:rsid w:val="00AB5D1A"/>
    <w:rsid w:val="00AB6497"/>
    <w:rsid w:val="00AB66A7"/>
    <w:rsid w:val="00AB6AA7"/>
    <w:rsid w:val="00AB6D8A"/>
    <w:rsid w:val="00AB7265"/>
    <w:rsid w:val="00AB74F7"/>
    <w:rsid w:val="00AB77AA"/>
    <w:rsid w:val="00AB78C1"/>
    <w:rsid w:val="00AB7ACC"/>
    <w:rsid w:val="00AB7B81"/>
    <w:rsid w:val="00AB7DC4"/>
    <w:rsid w:val="00AC0237"/>
    <w:rsid w:val="00AC02E4"/>
    <w:rsid w:val="00AC10A7"/>
    <w:rsid w:val="00AC11DE"/>
    <w:rsid w:val="00AC1563"/>
    <w:rsid w:val="00AC170A"/>
    <w:rsid w:val="00AC1B21"/>
    <w:rsid w:val="00AC1CE0"/>
    <w:rsid w:val="00AC1E9F"/>
    <w:rsid w:val="00AC2155"/>
    <w:rsid w:val="00AC2A4A"/>
    <w:rsid w:val="00AC2BE8"/>
    <w:rsid w:val="00AC2BF3"/>
    <w:rsid w:val="00AC3518"/>
    <w:rsid w:val="00AC3544"/>
    <w:rsid w:val="00AC3824"/>
    <w:rsid w:val="00AC3865"/>
    <w:rsid w:val="00AC391D"/>
    <w:rsid w:val="00AC455E"/>
    <w:rsid w:val="00AC5627"/>
    <w:rsid w:val="00AC5BA1"/>
    <w:rsid w:val="00AC5BA7"/>
    <w:rsid w:val="00AC5D9B"/>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693"/>
    <w:rsid w:val="00AD27B8"/>
    <w:rsid w:val="00AD2E98"/>
    <w:rsid w:val="00AD3093"/>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963"/>
    <w:rsid w:val="00AE1FDA"/>
    <w:rsid w:val="00AE22D8"/>
    <w:rsid w:val="00AE23CB"/>
    <w:rsid w:val="00AE2408"/>
    <w:rsid w:val="00AE2CA1"/>
    <w:rsid w:val="00AE2DA1"/>
    <w:rsid w:val="00AE2DCB"/>
    <w:rsid w:val="00AE30E8"/>
    <w:rsid w:val="00AE3B38"/>
    <w:rsid w:val="00AE4788"/>
    <w:rsid w:val="00AE4BF3"/>
    <w:rsid w:val="00AE4C20"/>
    <w:rsid w:val="00AE4D38"/>
    <w:rsid w:val="00AE5494"/>
    <w:rsid w:val="00AE5AE2"/>
    <w:rsid w:val="00AE5DCD"/>
    <w:rsid w:val="00AE63B6"/>
    <w:rsid w:val="00AE641D"/>
    <w:rsid w:val="00AE6697"/>
    <w:rsid w:val="00AE6935"/>
    <w:rsid w:val="00AE6B9E"/>
    <w:rsid w:val="00AE72DE"/>
    <w:rsid w:val="00AE778C"/>
    <w:rsid w:val="00AE7B8D"/>
    <w:rsid w:val="00AE7E0D"/>
    <w:rsid w:val="00AE7E5E"/>
    <w:rsid w:val="00AE7F63"/>
    <w:rsid w:val="00AF005B"/>
    <w:rsid w:val="00AF013E"/>
    <w:rsid w:val="00AF01EF"/>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211"/>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383"/>
    <w:rsid w:val="00B04548"/>
    <w:rsid w:val="00B04693"/>
    <w:rsid w:val="00B04939"/>
    <w:rsid w:val="00B04C2F"/>
    <w:rsid w:val="00B051A7"/>
    <w:rsid w:val="00B052C4"/>
    <w:rsid w:val="00B055FC"/>
    <w:rsid w:val="00B05908"/>
    <w:rsid w:val="00B059EA"/>
    <w:rsid w:val="00B064FE"/>
    <w:rsid w:val="00B06BB9"/>
    <w:rsid w:val="00B06F1D"/>
    <w:rsid w:val="00B07CBF"/>
    <w:rsid w:val="00B10031"/>
    <w:rsid w:val="00B10E03"/>
    <w:rsid w:val="00B10EF4"/>
    <w:rsid w:val="00B111EE"/>
    <w:rsid w:val="00B11301"/>
    <w:rsid w:val="00B115BF"/>
    <w:rsid w:val="00B11835"/>
    <w:rsid w:val="00B11860"/>
    <w:rsid w:val="00B118F6"/>
    <w:rsid w:val="00B11ABF"/>
    <w:rsid w:val="00B11F1D"/>
    <w:rsid w:val="00B11F48"/>
    <w:rsid w:val="00B12084"/>
    <w:rsid w:val="00B12875"/>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7C4"/>
    <w:rsid w:val="00B15BE3"/>
    <w:rsid w:val="00B15FF3"/>
    <w:rsid w:val="00B16099"/>
    <w:rsid w:val="00B160E6"/>
    <w:rsid w:val="00B1628F"/>
    <w:rsid w:val="00B162E9"/>
    <w:rsid w:val="00B1693D"/>
    <w:rsid w:val="00B16BAE"/>
    <w:rsid w:val="00B1700B"/>
    <w:rsid w:val="00B17203"/>
    <w:rsid w:val="00B17DC5"/>
    <w:rsid w:val="00B20187"/>
    <w:rsid w:val="00B20930"/>
    <w:rsid w:val="00B2098C"/>
    <w:rsid w:val="00B20B74"/>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8C2"/>
    <w:rsid w:val="00B25C52"/>
    <w:rsid w:val="00B260E5"/>
    <w:rsid w:val="00B26884"/>
    <w:rsid w:val="00B2708C"/>
    <w:rsid w:val="00B27698"/>
    <w:rsid w:val="00B277F8"/>
    <w:rsid w:val="00B27E7D"/>
    <w:rsid w:val="00B305AD"/>
    <w:rsid w:val="00B30C55"/>
    <w:rsid w:val="00B3127F"/>
    <w:rsid w:val="00B31320"/>
    <w:rsid w:val="00B313C1"/>
    <w:rsid w:val="00B31C8B"/>
    <w:rsid w:val="00B31E4D"/>
    <w:rsid w:val="00B3280B"/>
    <w:rsid w:val="00B32B35"/>
    <w:rsid w:val="00B332B0"/>
    <w:rsid w:val="00B339B7"/>
    <w:rsid w:val="00B34186"/>
    <w:rsid w:val="00B342BE"/>
    <w:rsid w:val="00B3450F"/>
    <w:rsid w:val="00B34B14"/>
    <w:rsid w:val="00B3523C"/>
    <w:rsid w:val="00B35682"/>
    <w:rsid w:val="00B35AC7"/>
    <w:rsid w:val="00B35BAA"/>
    <w:rsid w:val="00B35C15"/>
    <w:rsid w:val="00B35D23"/>
    <w:rsid w:val="00B36546"/>
    <w:rsid w:val="00B36777"/>
    <w:rsid w:val="00B367A9"/>
    <w:rsid w:val="00B36819"/>
    <w:rsid w:val="00B36D31"/>
    <w:rsid w:val="00B371FA"/>
    <w:rsid w:val="00B37308"/>
    <w:rsid w:val="00B3787C"/>
    <w:rsid w:val="00B37F83"/>
    <w:rsid w:val="00B405E8"/>
    <w:rsid w:val="00B40A95"/>
    <w:rsid w:val="00B40B0C"/>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B6"/>
    <w:rsid w:val="00B46DC7"/>
    <w:rsid w:val="00B47760"/>
    <w:rsid w:val="00B47B78"/>
    <w:rsid w:val="00B50399"/>
    <w:rsid w:val="00B504C7"/>
    <w:rsid w:val="00B50C02"/>
    <w:rsid w:val="00B51205"/>
    <w:rsid w:val="00B51714"/>
    <w:rsid w:val="00B517BB"/>
    <w:rsid w:val="00B518D0"/>
    <w:rsid w:val="00B51B91"/>
    <w:rsid w:val="00B525FB"/>
    <w:rsid w:val="00B52888"/>
    <w:rsid w:val="00B529D5"/>
    <w:rsid w:val="00B530E0"/>
    <w:rsid w:val="00B53369"/>
    <w:rsid w:val="00B53376"/>
    <w:rsid w:val="00B533F2"/>
    <w:rsid w:val="00B53CBA"/>
    <w:rsid w:val="00B53F8E"/>
    <w:rsid w:val="00B54457"/>
    <w:rsid w:val="00B54461"/>
    <w:rsid w:val="00B547A7"/>
    <w:rsid w:val="00B5518A"/>
    <w:rsid w:val="00B551EB"/>
    <w:rsid w:val="00B55591"/>
    <w:rsid w:val="00B5564B"/>
    <w:rsid w:val="00B55BB9"/>
    <w:rsid w:val="00B55EAC"/>
    <w:rsid w:val="00B561D9"/>
    <w:rsid w:val="00B5625C"/>
    <w:rsid w:val="00B56509"/>
    <w:rsid w:val="00B56661"/>
    <w:rsid w:val="00B56698"/>
    <w:rsid w:val="00B5679B"/>
    <w:rsid w:val="00B568D9"/>
    <w:rsid w:val="00B5694F"/>
    <w:rsid w:val="00B5695C"/>
    <w:rsid w:val="00B56A68"/>
    <w:rsid w:val="00B56D20"/>
    <w:rsid w:val="00B56FD0"/>
    <w:rsid w:val="00B5779B"/>
    <w:rsid w:val="00B57C52"/>
    <w:rsid w:val="00B60132"/>
    <w:rsid w:val="00B603EA"/>
    <w:rsid w:val="00B60AC1"/>
    <w:rsid w:val="00B60BE2"/>
    <w:rsid w:val="00B60BFF"/>
    <w:rsid w:val="00B612D7"/>
    <w:rsid w:val="00B6208D"/>
    <w:rsid w:val="00B620BA"/>
    <w:rsid w:val="00B62B60"/>
    <w:rsid w:val="00B62D4A"/>
    <w:rsid w:val="00B630D2"/>
    <w:rsid w:val="00B63F69"/>
    <w:rsid w:val="00B6402F"/>
    <w:rsid w:val="00B64166"/>
    <w:rsid w:val="00B6443D"/>
    <w:rsid w:val="00B647BC"/>
    <w:rsid w:val="00B6487E"/>
    <w:rsid w:val="00B64971"/>
    <w:rsid w:val="00B6515F"/>
    <w:rsid w:val="00B651EB"/>
    <w:rsid w:val="00B657C5"/>
    <w:rsid w:val="00B659E6"/>
    <w:rsid w:val="00B66994"/>
    <w:rsid w:val="00B66CEE"/>
    <w:rsid w:val="00B67613"/>
    <w:rsid w:val="00B67AFC"/>
    <w:rsid w:val="00B67B23"/>
    <w:rsid w:val="00B67CD7"/>
    <w:rsid w:val="00B67FF9"/>
    <w:rsid w:val="00B7040D"/>
    <w:rsid w:val="00B70480"/>
    <w:rsid w:val="00B70515"/>
    <w:rsid w:val="00B70843"/>
    <w:rsid w:val="00B70B36"/>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3EAB"/>
    <w:rsid w:val="00B743F4"/>
    <w:rsid w:val="00B745A5"/>
    <w:rsid w:val="00B7498F"/>
    <w:rsid w:val="00B74D52"/>
    <w:rsid w:val="00B74F6A"/>
    <w:rsid w:val="00B7504B"/>
    <w:rsid w:val="00B75C33"/>
    <w:rsid w:val="00B75C9C"/>
    <w:rsid w:val="00B75E95"/>
    <w:rsid w:val="00B76FCB"/>
    <w:rsid w:val="00B7710E"/>
    <w:rsid w:val="00B77631"/>
    <w:rsid w:val="00B77A32"/>
    <w:rsid w:val="00B77B91"/>
    <w:rsid w:val="00B8032F"/>
    <w:rsid w:val="00B80336"/>
    <w:rsid w:val="00B806C6"/>
    <w:rsid w:val="00B80A16"/>
    <w:rsid w:val="00B80C44"/>
    <w:rsid w:val="00B80C9C"/>
    <w:rsid w:val="00B80D54"/>
    <w:rsid w:val="00B80D60"/>
    <w:rsid w:val="00B810BA"/>
    <w:rsid w:val="00B81178"/>
    <w:rsid w:val="00B81B3C"/>
    <w:rsid w:val="00B81BCC"/>
    <w:rsid w:val="00B81DBC"/>
    <w:rsid w:val="00B8240E"/>
    <w:rsid w:val="00B82636"/>
    <w:rsid w:val="00B828E3"/>
    <w:rsid w:val="00B8304A"/>
    <w:rsid w:val="00B8325F"/>
    <w:rsid w:val="00B8348E"/>
    <w:rsid w:val="00B8354D"/>
    <w:rsid w:val="00B83A29"/>
    <w:rsid w:val="00B83FEE"/>
    <w:rsid w:val="00B847B3"/>
    <w:rsid w:val="00B84888"/>
    <w:rsid w:val="00B84DDD"/>
    <w:rsid w:val="00B8567C"/>
    <w:rsid w:val="00B858B1"/>
    <w:rsid w:val="00B86069"/>
    <w:rsid w:val="00B86241"/>
    <w:rsid w:val="00B863F1"/>
    <w:rsid w:val="00B8650F"/>
    <w:rsid w:val="00B86B2A"/>
    <w:rsid w:val="00B86EF4"/>
    <w:rsid w:val="00B8724B"/>
    <w:rsid w:val="00B872D3"/>
    <w:rsid w:val="00B8784E"/>
    <w:rsid w:val="00B878D5"/>
    <w:rsid w:val="00B900D9"/>
    <w:rsid w:val="00B90112"/>
    <w:rsid w:val="00B9041D"/>
    <w:rsid w:val="00B907EA"/>
    <w:rsid w:val="00B9093E"/>
    <w:rsid w:val="00B90A06"/>
    <w:rsid w:val="00B90AE9"/>
    <w:rsid w:val="00B90C70"/>
    <w:rsid w:val="00B90F1C"/>
    <w:rsid w:val="00B91075"/>
    <w:rsid w:val="00B91B91"/>
    <w:rsid w:val="00B91E74"/>
    <w:rsid w:val="00B91FBC"/>
    <w:rsid w:val="00B923F3"/>
    <w:rsid w:val="00B92744"/>
    <w:rsid w:val="00B92866"/>
    <w:rsid w:val="00B928A2"/>
    <w:rsid w:val="00B92C5D"/>
    <w:rsid w:val="00B92E4B"/>
    <w:rsid w:val="00B9355A"/>
    <w:rsid w:val="00B93836"/>
    <w:rsid w:val="00B93B39"/>
    <w:rsid w:val="00B941BB"/>
    <w:rsid w:val="00B942C0"/>
    <w:rsid w:val="00B9441B"/>
    <w:rsid w:val="00B94811"/>
    <w:rsid w:val="00B9485F"/>
    <w:rsid w:val="00B948F7"/>
    <w:rsid w:val="00B95396"/>
    <w:rsid w:val="00B9549A"/>
    <w:rsid w:val="00B9576A"/>
    <w:rsid w:val="00B95858"/>
    <w:rsid w:val="00B95A7B"/>
    <w:rsid w:val="00B95B5E"/>
    <w:rsid w:val="00B95B97"/>
    <w:rsid w:val="00B96CD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4BBD"/>
    <w:rsid w:val="00BA50AE"/>
    <w:rsid w:val="00BA5862"/>
    <w:rsid w:val="00BA5A17"/>
    <w:rsid w:val="00BA60A7"/>
    <w:rsid w:val="00BA6B7A"/>
    <w:rsid w:val="00BA6B7F"/>
    <w:rsid w:val="00BA6F40"/>
    <w:rsid w:val="00BA72C1"/>
    <w:rsid w:val="00BA739D"/>
    <w:rsid w:val="00BA74BD"/>
    <w:rsid w:val="00BA79F2"/>
    <w:rsid w:val="00BB029A"/>
    <w:rsid w:val="00BB04BD"/>
    <w:rsid w:val="00BB04D8"/>
    <w:rsid w:val="00BB055F"/>
    <w:rsid w:val="00BB0982"/>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69B"/>
    <w:rsid w:val="00BB3E6F"/>
    <w:rsid w:val="00BB3E95"/>
    <w:rsid w:val="00BB4439"/>
    <w:rsid w:val="00BB4895"/>
    <w:rsid w:val="00BB4D9F"/>
    <w:rsid w:val="00BB4F6E"/>
    <w:rsid w:val="00BB5633"/>
    <w:rsid w:val="00BB59C0"/>
    <w:rsid w:val="00BB61FD"/>
    <w:rsid w:val="00BB6254"/>
    <w:rsid w:val="00BB62EB"/>
    <w:rsid w:val="00BB646A"/>
    <w:rsid w:val="00BB6CAE"/>
    <w:rsid w:val="00BB7047"/>
    <w:rsid w:val="00BB74F7"/>
    <w:rsid w:val="00BB7784"/>
    <w:rsid w:val="00BB7788"/>
    <w:rsid w:val="00BB7789"/>
    <w:rsid w:val="00BC0296"/>
    <w:rsid w:val="00BC0370"/>
    <w:rsid w:val="00BC041A"/>
    <w:rsid w:val="00BC048B"/>
    <w:rsid w:val="00BC053E"/>
    <w:rsid w:val="00BC09AD"/>
    <w:rsid w:val="00BC0BA9"/>
    <w:rsid w:val="00BC0CFA"/>
    <w:rsid w:val="00BC0DB9"/>
    <w:rsid w:val="00BC0E48"/>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9FF"/>
    <w:rsid w:val="00BD2B95"/>
    <w:rsid w:val="00BD2F46"/>
    <w:rsid w:val="00BD2F8C"/>
    <w:rsid w:val="00BD371B"/>
    <w:rsid w:val="00BD40B8"/>
    <w:rsid w:val="00BD41BD"/>
    <w:rsid w:val="00BD450E"/>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CE0"/>
    <w:rsid w:val="00BE5F01"/>
    <w:rsid w:val="00BE610F"/>
    <w:rsid w:val="00BE6395"/>
    <w:rsid w:val="00BE683D"/>
    <w:rsid w:val="00BE6C58"/>
    <w:rsid w:val="00BE7136"/>
    <w:rsid w:val="00BE7254"/>
    <w:rsid w:val="00BE73E9"/>
    <w:rsid w:val="00BE746D"/>
    <w:rsid w:val="00BE76E4"/>
    <w:rsid w:val="00BE78CD"/>
    <w:rsid w:val="00BE7984"/>
    <w:rsid w:val="00BE7E3D"/>
    <w:rsid w:val="00BE7E89"/>
    <w:rsid w:val="00BF0318"/>
    <w:rsid w:val="00BF0523"/>
    <w:rsid w:val="00BF0618"/>
    <w:rsid w:val="00BF0BB2"/>
    <w:rsid w:val="00BF0DB4"/>
    <w:rsid w:val="00BF0E5C"/>
    <w:rsid w:val="00BF1102"/>
    <w:rsid w:val="00BF1289"/>
    <w:rsid w:val="00BF1921"/>
    <w:rsid w:val="00BF1935"/>
    <w:rsid w:val="00BF1FB6"/>
    <w:rsid w:val="00BF1FC0"/>
    <w:rsid w:val="00BF21D3"/>
    <w:rsid w:val="00BF247B"/>
    <w:rsid w:val="00BF2480"/>
    <w:rsid w:val="00BF2F34"/>
    <w:rsid w:val="00BF305F"/>
    <w:rsid w:val="00BF3426"/>
    <w:rsid w:val="00BF387B"/>
    <w:rsid w:val="00BF38FD"/>
    <w:rsid w:val="00BF3A5E"/>
    <w:rsid w:val="00BF3AF4"/>
    <w:rsid w:val="00BF463F"/>
    <w:rsid w:val="00BF48BA"/>
    <w:rsid w:val="00BF49D4"/>
    <w:rsid w:val="00BF4B55"/>
    <w:rsid w:val="00BF4C3F"/>
    <w:rsid w:val="00BF4DC1"/>
    <w:rsid w:val="00BF5003"/>
    <w:rsid w:val="00BF5424"/>
    <w:rsid w:val="00BF5A51"/>
    <w:rsid w:val="00BF6AEB"/>
    <w:rsid w:val="00BF6B28"/>
    <w:rsid w:val="00BF6BE1"/>
    <w:rsid w:val="00BF6E95"/>
    <w:rsid w:val="00BF7966"/>
    <w:rsid w:val="00BF7AFB"/>
    <w:rsid w:val="00BF7B02"/>
    <w:rsid w:val="00BF7D8F"/>
    <w:rsid w:val="00C00627"/>
    <w:rsid w:val="00C00CFC"/>
    <w:rsid w:val="00C00DF9"/>
    <w:rsid w:val="00C012E4"/>
    <w:rsid w:val="00C01674"/>
    <w:rsid w:val="00C0169E"/>
    <w:rsid w:val="00C02551"/>
    <w:rsid w:val="00C029F0"/>
    <w:rsid w:val="00C02BF1"/>
    <w:rsid w:val="00C02C33"/>
    <w:rsid w:val="00C02DAF"/>
    <w:rsid w:val="00C02E20"/>
    <w:rsid w:val="00C031C7"/>
    <w:rsid w:val="00C03C0E"/>
    <w:rsid w:val="00C0432B"/>
    <w:rsid w:val="00C0471F"/>
    <w:rsid w:val="00C04965"/>
    <w:rsid w:val="00C04FAD"/>
    <w:rsid w:val="00C050E9"/>
    <w:rsid w:val="00C0568B"/>
    <w:rsid w:val="00C05C60"/>
    <w:rsid w:val="00C06220"/>
    <w:rsid w:val="00C06349"/>
    <w:rsid w:val="00C065A1"/>
    <w:rsid w:val="00C0699A"/>
    <w:rsid w:val="00C069F4"/>
    <w:rsid w:val="00C06B43"/>
    <w:rsid w:val="00C06E02"/>
    <w:rsid w:val="00C078FB"/>
    <w:rsid w:val="00C07AA0"/>
    <w:rsid w:val="00C07AFF"/>
    <w:rsid w:val="00C07B22"/>
    <w:rsid w:val="00C07ED9"/>
    <w:rsid w:val="00C1012F"/>
    <w:rsid w:val="00C10705"/>
    <w:rsid w:val="00C10E4B"/>
    <w:rsid w:val="00C11284"/>
    <w:rsid w:val="00C112A5"/>
    <w:rsid w:val="00C12A94"/>
    <w:rsid w:val="00C12B09"/>
    <w:rsid w:val="00C13000"/>
    <w:rsid w:val="00C130E2"/>
    <w:rsid w:val="00C13191"/>
    <w:rsid w:val="00C131E5"/>
    <w:rsid w:val="00C137D7"/>
    <w:rsid w:val="00C13CC0"/>
    <w:rsid w:val="00C13CD1"/>
    <w:rsid w:val="00C14105"/>
    <w:rsid w:val="00C141FF"/>
    <w:rsid w:val="00C148F3"/>
    <w:rsid w:val="00C15772"/>
    <w:rsid w:val="00C161F0"/>
    <w:rsid w:val="00C16C5F"/>
    <w:rsid w:val="00C173D5"/>
    <w:rsid w:val="00C17A51"/>
    <w:rsid w:val="00C20470"/>
    <w:rsid w:val="00C20CED"/>
    <w:rsid w:val="00C20EA1"/>
    <w:rsid w:val="00C21007"/>
    <w:rsid w:val="00C21253"/>
    <w:rsid w:val="00C2148D"/>
    <w:rsid w:val="00C2159C"/>
    <w:rsid w:val="00C21761"/>
    <w:rsid w:val="00C21949"/>
    <w:rsid w:val="00C224A9"/>
    <w:rsid w:val="00C224D4"/>
    <w:rsid w:val="00C2261E"/>
    <w:rsid w:val="00C23399"/>
    <w:rsid w:val="00C23D50"/>
    <w:rsid w:val="00C241A6"/>
    <w:rsid w:val="00C2466B"/>
    <w:rsid w:val="00C246AF"/>
    <w:rsid w:val="00C24771"/>
    <w:rsid w:val="00C2489B"/>
    <w:rsid w:val="00C24C25"/>
    <w:rsid w:val="00C24FF8"/>
    <w:rsid w:val="00C2506A"/>
    <w:rsid w:val="00C2521D"/>
    <w:rsid w:val="00C253DB"/>
    <w:rsid w:val="00C254DC"/>
    <w:rsid w:val="00C25707"/>
    <w:rsid w:val="00C25BB7"/>
    <w:rsid w:val="00C2601F"/>
    <w:rsid w:val="00C261D3"/>
    <w:rsid w:val="00C26618"/>
    <w:rsid w:val="00C266D2"/>
    <w:rsid w:val="00C26B7F"/>
    <w:rsid w:val="00C26F85"/>
    <w:rsid w:val="00C26F8A"/>
    <w:rsid w:val="00C27727"/>
    <w:rsid w:val="00C27B0A"/>
    <w:rsid w:val="00C27FAD"/>
    <w:rsid w:val="00C3050C"/>
    <w:rsid w:val="00C3089D"/>
    <w:rsid w:val="00C30F39"/>
    <w:rsid w:val="00C310B5"/>
    <w:rsid w:val="00C310C0"/>
    <w:rsid w:val="00C3149C"/>
    <w:rsid w:val="00C31CBF"/>
    <w:rsid w:val="00C31D90"/>
    <w:rsid w:val="00C32016"/>
    <w:rsid w:val="00C322EF"/>
    <w:rsid w:val="00C32488"/>
    <w:rsid w:val="00C327D0"/>
    <w:rsid w:val="00C329B4"/>
    <w:rsid w:val="00C329EF"/>
    <w:rsid w:val="00C32A1E"/>
    <w:rsid w:val="00C32A51"/>
    <w:rsid w:val="00C32B19"/>
    <w:rsid w:val="00C32C19"/>
    <w:rsid w:val="00C32C50"/>
    <w:rsid w:val="00C32E96"/>
    <w:rsid w:val="00C32F03"/>
    <w:rsid w:val="00C32F0E"/>
    <w:rsid w:val="00C33491"/>
    <w:rsid w:val="00C3357D"/>
    <w:rsid w:val="00C33D92"/>
    <w:rsid w:val="00C33F4B"/>
    <w:rsid w:val="00C340E3"/>
    <w:rsid w:val="00C34300"/>
    <w:rsid w:val="00C345A4"/>
    <w:rsid w:val="00C3488D"/>
    <w:rsid w:val="00C34F21"/>
    <w:rsid w:val="00C3587F"/>
    <w:rsid w:val="00C358C7"/>
    <w:rsid w:val="00C35CA3"/>
    <w:rsid w:val="00C35CD4"/>
    <w:rsid w:val="00C35E5A"/>
    <w:rsid w:val="00C35E67"/>
    <w:rsid w:val="00C35E87"/>
    <w:rsid w:val="00C36256"/>
    <w:rsid w:val="00C36280"/>
    <w:rsid w:val="00C36CE4"/>
    <w:rsid w:val="00C36F14"/>
    <w:rsid w:val="00C36F34"/>
    <w:rsid w:val="00C3708A"/>
    <w:rsid w:val="00C37A95"/>
    <w:rsid w:val="00C37D70"/>
    <w:rsid w:val="00C37E08"/>
    <w:rsid w:val="00C37FF0"/>
    <w:rsid w:val="00C40766"/>
    <w:rsid w:val="00C40ED0"/>
    <w:rsid w:val="00C41213"/>
    <w:rsid w:val="00C41565"/>
    <w:rsid w:val="00C415F3"/>
    <w:rsid w:val="00C41624"/>
    <w:rsid w:val="00C41632"/>
    <w:rsid w:val="00C41890"/>
    <w:rsid w:val="00C41A0B"/>
    <w:rsid w:val="00C41D2B"/>
    <w:rsid w:val="00C423C4"/>
    <w:rsid w:val="00C42437"/>
    <w:rsid w:val="00C42604"/>
    <w:rsid w:val="00C42C4B"/>
    <w:rsid w:val="00C42FD8"/>
    <w:rsid w:val="00C42FDC"/>
    <w:rsid w:val="00C43250"/>
    <w:rsid w:val="00C434BE"/>
    <w:rsid w:val="00C43529"/>
    <w:rsid w:val="00C43676"/>
    <w:rsid w:val="00C43B55"/>
    <w:rsid w:val="00C443C7"/>
    <w:rsid w:val="00C4465F"/>
    <w:rsid w:val="00C44F80"/>
    <w:rsid w:val="00C45413"/>
    <w:rsid w:val="00C4566D"/>
    <w:rsid w:val="00C456F1"/>
    <w:rsid w:val="00C46327"/>
    <w:rsid w:val="00C46476"/>
    <w:rsid w:val="00C46DC7"/>
    <w:rsid w:val="00C46E3B"/>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548"/>
    <w:rsid w:val="00C53765"/>
    <w:rsid w:val="00C538DE"/>
    <w:rsid w:val="00C53BBD"/>
    <w:rsid w:val="00C53CFE"/>
    <w:rsid w:val="00C54B63"/>
    <w:rsid w:val="00C54ECC"/>
    <w:rsid w:val="00C55638"/>
    <w:rsid w:val="00C56987"/>
    <w:rsid w:val="00C572A0"/>
    <w:rsid w:val="00C57CAB"/>
    <w:rsid w:val="00C57D47"/>
    <w:rsid w:val="00C57E04"/>
    <w:rsid w:val="00C6008F"/>
    <w:rsid w:val="00C60620"/>
    <w:rsid w:val="00C606E1"/>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6FA2"/>
    <w:rsid w:val="00C6714C"/>
    <w:rsid w:val="00C67CEE"/>
    <w:rsid w:val="00C67F79"/>
    <w:rsid w:val="00C67FBA"/>
    <w:rsid w:val="00C70169"/>
    <w:rsid w:val="00C70785"/>
    <w:rsid w:val="00C70B6C"/>
    <w:rsid w:val="00C70C3A"/>
    <w:rsid w:val="00C70DB8"/>
    <w:rsid w:val="00C71193"/>
    <w:rsid w:val="00C71295"/>
    <w:rsid w:val="00C714FF"/>
    <w:rsid w:val="00C71644"/>
    <w:rsid w:val="00C71753"/>
    <w:rsid w:val="00C7192A"/>
    <w:rsid w:val="00C71AFB"/>
    <w:rsid w:val="00C71F08"/>
    <w:rsid w:val="00C72450"/>
    <w:rsid w:val="00C7337F"/>
    <w:rsid w:val="00C73671"/>
    <w:rsid w:val="00C73DAE"/>
    <w:rsid w:val="00C73EED"/>
    <w:rsid w:val="00C74109"/>
    <w:rsid w:val="00C7492D"/>
    <w:rsid w:val="00C74A1F"/>
    <w:rsid w:val="00C759EF"/>
    <w:rsid w:val="00C75A2D"/>
    <w:rsid w:val="00C76625"/>
    <w:rsid w:val="00C77325"/>
    <w:rsid w:val="00C777AA"/>
    <w:rsid w:val="00C77AF6"/>
    <w:rsid w:val="00C77C2B"/>
    <w:rsid w:val="00C77C4F"/>
    <w:rsid w:val="00C77CB3"/>
    <w:rsid w:val="00C80389"/>
    <w:rsid w:val="00C8074A"/>
    <w:rsid w:val="00C80C29"/>
    <w:rsid w:val="00C80E05"/>
    <w:rsid w:val="00C80EA5"/>
    <w:rsid w:val="00C816F0"/>
    <w:rsid w:val="00C81C6B"/>
    <w:rsid w:val="00C81CEB"/>
    <w:rsid w:val="00C8224B"/>
    <w:rsid w:val="00C8270C"/>
    <w:rsid w:val="00C82E47"/>
    <w:rsid w:val="00C82FEC"/>
    <w:rsid w:val="00C830A4"/>
    <w:rsid w:val="00C83E47"/>
    <w:rsid w:val="00C85015"/>
    <w:rsid w:val="00C850B5"/>
    <w:rsid w:val="00C850B9"/>
    <w:rsid w:val="00C851A6"/>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0D54"/>
    <w:rsid w:val="00C9182B"/>
    <w:rsid w:val="00C918BA"/>
    <w:rsid w:val="00C91DF1"/>
    <w:rsid w:val="00C91E45"/>
    <w:rsid w:val="00C91E69"/>
    <w:rsid w:val="00C92632"/>
    <w:rsid w:val="00C92702"/>
    <w:rsid w:val="00C9273F"/>
    <w:rsid w:val="00C92977"/>
    <w:rsid w:val="00C92F79"/>
    <w:rsid w:val="00C930C2"/>
    <w:rsid w:val="00C934C1"/>
    <w:rsid w:val="00C93584"/>
    <w:rsid w:val="00C9443F"/>
    <w:rsid w:val="00C94675"/>
    <w:rsid w:val="00C946FC"/>
    <w:rsid w:val="00C9476F"/>
    <w:rsid w:val="00C94D35"/>
    <w:rsid w:val="00C9512C"/>
    <w:rsid w:val="00C951A3"/>
    <w:rsid w:val="00C95512"/>
    <w:rsid w:val="00C95A4E"/>
    <w:rsid w:val="00C95AB3"/>
    <w:rsid w:val="00C961E5"/>
    <w:rsid w:val="00C965D5"/>
    <w:rsid w:val="00C968AE"/>
    <w:rsid w:val="00C96A9E"/>
    <w:rsid w:val="00C96B61"/>
    <w:rsid w:val="00C971FA"/>
    <w:rsid w:val="00C97423"/>
    <w:rsid w:val="00C97915"/>
    <w:rsid w:val="00C97939"/>
    <w:rsid w:val="00CA04B1"/>
    <w:rsid w:val="00CA06BF"/>
    <w:rsid w:val="00CA0715"/>
    <w:rsid w:val="00CA0754"/>
    <w:rsid w:val="00CA07A0"/>
    <w:rsid w:val="00CA0E88"/>
    <w:rsid w:val="00CA12BA"/>
    <w:rsid w:val="00CA159B"/>
    <w:rsid w:val="00CA1601"/>
    <w:rsid w:val="00CA16AC"/>
    <w:rsid w:val="00CA172E"/>
    <w:rsid w:val="00CA19E6"/>
    <w:rsid w:val="00CA1AE5"/>
    <w:rsid w:val="00CA1DA9"/>
    <w:rsid w:val="00CA1F57"/>
    <w:rsid w:val="00CA203E"/>
    <w:rsid w:val="00CA2103"/>
    <w:rsid w:val="00CA2271"/>
    <w:rsid w:val="00CA26D5"/>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20A"/>
    <w:rsid w:val="00CA7CA0"/>
    <w:rsid w:val="00CA7DDF"/>
    <w:rsid w:val="00CA7F18"/>
    <w:rsid w:val="00CB06EF"/>
    <w:rsid w:val="00CB0DED"/>
    <w:rsid w:val="00CB0F86"/>
    <w:rsid w:val="00CB1684"/>
    <w:rsid w:val="00CB1931"/>
    <w:rsid w:val="00CB1A2D"/>
    <w:rsid w:val="00CB1A3C"/>
    <w:rsid w:val="00CB1C14"/>
    <w:rsid w:val="00CB1D76"/>
    <w:rsid w:val="00CB1DC0"/>
    <w:rsid w:val="00CB1E0A"/>
    <w:rsid w:val="00CB2025"/>
    <w:rsid w:val="00CB21D3"/>
    <w:rsid w:val="00CB238A"/>
    <w:rsid w:val="00CB25B3"/>
    <w:rsid w:val="00CB25E9"/>
    <w:rsid w:val="00CB34F9"/>
    <w:rsid w:val="00CB35BF"/>
    <w:rsid w:val="00CB3E03"/>
    <w:rsid w:val="00CB401F"/>
    <w:rsid w:val="00CB4032"/>
    <w:rsid w:val="00CB47C9"/>
    <w:rsid w:val="00CB4BE8"/>
    <w:rsid w:val="00CB4D53"/>
    <w:rsid w:val="00CB5121"/>
    <w:rsid w:val="00CB517B"/>
    <w:rsid w:val="00CB54A7"/>
    <w:rsid w:val="00CB5666"/>
    <w:rsid w:val="00CB5B28"/>
    <w:rsid w:val="00CB60FD"/>
    <w:rsid w:val="00CB61D8"/>
    <w:rsid w:val="00CB65D4"/>
    <w:rsid w:val="00CB6AEC"/>
    <w:rsid w:val="00CB6F84"/>
    <w:rsid w:val="00CB70AD"/>
    <w:rsid w:val="00CB780A"/>
    <w:rsid w:val="00CB785C"/>
    <w:rsid w:val="00CB7EE7"/>
    <w:rsid w:val="00CC1200"/>
    <w:rsid w:val="00CC1A38"/>
    <w:rsid w:val="00CC1D5F"/>
    <w:rsid w:val="00CC2135"/>
    <w:rsid w:val="00CC21DF"/>
    <w:rsid w:val="00CC24C5"/>
    <w:rsid w:val="00CC24CB"/>
    <w:rsid w:val="00CC3041"/>
    <w:rsid w:val="00CC30D6"/>
    <w:rsid w:val="00CC34E3"/>
    <w:rsid w:val="00CC3504"/>
    <w:rsid w:val="00CC38A2"/>
    <w:rsid w:val="00CC411A"/>
    <w:rsid w:val="00CC48B1"/>
    <w:rsid w:val="00CC48CF"/>
    <w:rsid w:val="00CC4A5C"/>
    <w:rsid w:val="00CC4B43"/>
    <w:rsid w:val="00CC4D7A"/>
    <w:rsid w:val="00CC519C"/>
    <w:rsid w:val="00CC5296"/>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12F"/>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5FFE"/>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670"/>
    <w:rsid w:val="00CE29D4"/>
    <w:rsid w:val="00CE3023"/>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69E"/>
    <w:rsid w:val="00CF3BC7"/>
    <w:rsid w:val="00CF3D00"/>
    <w:rsid w:val="00CF3E8D"/>
    <w:rsid w:val="00CF4552"/>
    <w:rsid w:val="00CF464F"/>
    <w:rsid w:val="00CF4661"/>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46BB"/>
    <w:rsid w:val="00D04AA6"/>
    <w:rsid w:val="00D04E6B"/>
    <w:rsid w:val="00D0555F"/>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555"/>
    <w:rsid w:val="00D12895"/>
    <w:rsid w:val="00D12BD7"/>
    <w:rsid w:val="00D12EAA"/>
    <w:rsid w:val="00D12F4E"/>
    <w:rsid w:val="00D12FCB"/>
    <w:rsid w:val="00D133D4"/>
    <w:rsid w:val="00D139BE"/>
    <w:rsid w:val="00D13B54"/>
    <w:rsid w:val="00D13BB2"/>
    <w:rsid w:val="00D143BA"/>
    <w:rsid w:val="00D14A03"/>
    <w:rsid w:val="00D14C3F"/>
    <w:rsid w:val="00D1532E"/>
    <w:rsid w:val="00D163AF"/>
    <w:rsid w:val="00D164CC"/>
    <w:rsid w:val="00D16610"/>
    <w:rsid w:val="00D16CD7"/>
    <w:rsid w:val="00D16CF3"/>
    <w:rsid w:val="00D16F15"/>
    <w:rsid w:val="00D1723A"/>
    <w:rsid w:val="00D1728A"/>
    <w:rsid w:val="00D172C8"/>
    <w:rsid w:val="00D1750D"/>
    <w:rsid w:val="00D17611"/>
    <w:rsid w:val="00D17AC6"/>
    <w:rsid w:val="00D20488"/>
    <w:rsid w:val="00D2065A"/>
    <w:rsid w:val="00D208B6"/>
    <w:rsid w:val="00D20EA4"/>
    <w:rsid w:val="00D212EC"/>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A11"/>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C28"/>
    <w:rsid w:val="00D34D5B"/>
    <w:rsid w:val="00D34D69"/>
    <w:rsid w:val="00D34F7E"/>
    <w:rsid w:val="00D35D35"/>
    <w:rsid w:val="00D35FCA"/>
    <w:rsid w:val="00D36664"/>
    <w:rsid w:val="00D36700"/>
    <w:rsid w:val="00D3716B"/>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2F5A"/>
    <w:rsid w:val="00D43B67"/>
    <w:rsid w:val="00D4405F"/>
    <w:rsid w:val="00D446ED"/>
    <w:rsid w:val="00D44CD2"/>
    <w:rsid w:val="00D45426"/>
    <w:rsid w:val="00D45975"/>
    <w:rsid w:val="00D45D6F"/>
    <w:rsid w:val="00D46AEA"/>
    <w:rsid w:val="00D46BF1"/>
    <w:rsid w:val="00D46F7A"/>
    <w:rsid w:val="00D46F9C"/>
    <w:rsid w:val="00D470D6"/>
    <w:rsid w:val="00D470E8"/>
    <w:rsid w:val="00D47554"/>
    <w:rsid w:val="00D475F7"/>
    <w:rsid w:val="00D500F8"/>
    <w:rsid w:val="00D51206"/>
    <w:rsid w:val="00D5165B"/>
    <w:rsid w:val="00D5199E"/>
    <w:rsid w:val="00D51BD0"/>
    <w:rsid w:val="00D51F4D"/>
    <w:rsid w:val="00D523E6"/>
    <w:rsid w:val="00D53170"/>
    <w:rsid w:val="00D53250"/>
    <w:rsid w:val="00D536C2"/>
    <w:rsid w:val="00D53B22"/>
    <w:rsid w:val="00D53BB7"/>
    <w:rsid w:val="00D53CEA"/>
    <w:rsid w:val="00D53E67"/>
    <w:rsid w:val="00D53FD6"/>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6BE"/>
    <w:rsid w:val="00D57782"/>
    <w:rsid w:val="00D57E87"/>
    <w:rsid w:val="00D60017"/>
    <w:rsid w:val="00D60288"/>
    <w:rsid w:val="00D6044D"/>
    <w:rsid w:val="00D60A34"/>
    <w:rsid w:val="00D60CDA"/>
    <w:rsid w:val="00D60E95"/>
    <w:rsid w:val="00D60FB3"/>
    <w:rsid w:val="00D61140"/>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CB0"/>
    <w:rsid w:val="00D64E18"/>
    <w:rsid w:val="00D65347"/>
    <w:rsid w:val="00D657F4"/>
    <w:rsid w:val="00D6587E"/>
    <w:rsid w:val="00D65DAD"/>
    <w:rsid w:val="00D65F11"/>
    <w:rsid w:val="00D660C4"/>
    <w:rsid w:val="00D66952"/>
    <w:rsid w:val="00D6698F"/>
    <w:rsid w:val="00D66B2E"/>
    <w:rsid w:val="00D677D6"/>
    <w:rsid w:val="00D67A36"/>
    <w:rsid w:val="00D67DA0"/>
    <w:rsid w:val="00D67FB2"/>
    <w:rsid w:val="00D70234"/>
    <w:rsid w:val="00D70C9E"/>
    <w:rsid w:val="00D70D01"/>
    <w:rsid w:val="00D70DB1"/>
    <w:rsid w:val="00D70E90"/>
    <w:rsid w:val="00D7118A"/>
    <w:rsid w:val="00D711FD"/>
    <w:rsid w:val="00D713C4"/>
    <w:rsid w:val="00D7144A"/>
    <w:rsid w:val="00D722CC"/>
    <w:rsid w:val="00D7232A"/>
    <w:rsid w:val="00D7232E"/>
    <w:rsid w:val="00D7249E"/>
    <w:rsid w:val="00D7263A"/>
    <w:rsid w:val="00D729FC"/>
    <w:rsid w:val="00D72E0C"/>
    <w:rsid w:val="00D72F69"/>
    <w:rsid w:val="00D73AEE"/>
    <w:rsid w:val="00D73DA4"/>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C80"/>
    <w:rsid w:val="00D77DEA"/>
    <w:rsid w:val="00D77E6F"/>
    <w:rsid w:val="00D803C4"/>
    <w:rsid w:val="00D80781"/>
    <w:rsid w:val="00D807D4"/>
    <w:rsid w:val="00D807D9"/>
    <w:rsid w:val="00D80D7D"/>
    <w:rsid w:val="00D81FDE"/>
    <w:rsid w:val="00D82166"/>
    <w:rsid w:val="00D8268D"/>
    <w:rsid w:val="00D82A2C"/>
    <w:rsid w:val="00D8339A"/>
    <w:rsid w:val="00D835D4"/>
    <w:rsid w:val="00D837FB"/>
    <w:rsid w:val="00D83BF9"/>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29A"/>
    <w:rsid w:val="00D873B9"/>
    <w:rsid w:val="00D876F8"/>
    <w:rsid w:val="00D8775A"/>
    <w:rsid w:val="00D87CC8"/>
    <w:rsid w:val="00D87DED"/>
    <w:rsid w:val="00D90EC7"/>
    <w:rsid w:val="00D914CD"/>
    <w:rsid w:val="00D914F6"/>
    <w:rsid w:val="00D91B97"/>
    <w:rsid w:val="00D91CBF"/>
    <w:rsid w:val="00D91F02"/>
    <w:rsid w:val="00D91F47"/>
    <w:rsid w:val="00D92088"/>
    <w:rsid w:val="00D925B0"/>
    <w:rsid w:val="00D92609"/>
    <w:rsid w:val="00D92EC1"/>
    <w:rsid w:val="00D92F1F"/>
    <w:rsid w:val="00D92FBA"/>
    <w:rsid w:val="00D93392"/>
    <w:rsid w:val="00D937AE"/>
    <w:rsid w:val="00D9382D"/>
    <w:rsid w:val="00D94588"/>
    <w:rsid w:val="00D9460E"/>
    <w:rsid w:val="00D9469C"/>
    <w:rsid w:val="00D95186"/>
    <w:rsid w:val="00D953FE"/>
    <w:rsid w:val="00D95583"/>
    <w:rsid w:val="00D9586C"/>
    <w:rsid w:val="00D95B82"/>
    <w:rsid w:val="00D95C7B"/>
    <w:rsid w:val="00D95DAF"/>
    <w:rsid w:val="00D9738C"/>
    <w:rsid w:val="00D976AB"/>
    <w:rsid w:val="00D97700"/>
    <w:rsid w:val="00D979FF"/>
    <w:rsid w:val="00D97C70"/>
    <w:rsid w:val="00D97D68"/>
    <w:rsid w:val="00DA065B"/>
    <w:rsid w:val="00DA0ECB"/>
    <w:rsid w:val="00DA1510"/>
    <w:rsid w:val="00DA166A"/>
    <w:rsid w:val="00DA1922"/>
    <w:rsid w:val="00DA1C5D"/>
    <w:rsid w:val="00DA1CF9"/>
    <w:rsid w:val="00DA2BE1"/>
    <w:rsid w:val="00DA2D2A"/>
    <w:rsid w:val="00DA2E24"/>
    <w:rsid w:val="00DA2E49"/>
    <w:rsid w:val="00DA3051"/>
    <w:rsid w:val="00DA31A3"/>
    <w:rsid w:val="00DA3382"/>
    <w:rsid w:val="00DA368E"/>
    <w:rsid w:val="00DA4396"/>
    <w:rsid w:val="00DA44F5"/>
    <w:rsid w:val="00DA490A"/>
    <w:rsid w:val="00DA4A0E"/>
    <w:rsid w:val="00DA5408"/>
    <w:rsid w:val="00DA5603"/>
    <w:rsid w:val="00DA60B7"/>
    <w:rsid w:val="00DA64F8"/>
    <w:rsid w:val="00DA6539"/>
    <w:rsid w:val="00DA6A1C"/>
    <w:rsid w:val="00DA6AAD"/>
    <w:rsid w:val="00DA78A3"/>
    <w:rsid w:val="00DA7A4A"/>
    <w:rsid w:val="00DA7CE5"/>
    <w:rsid w:val="00DA7FC5"/>
    <w:rsid w:val="00DB02DF"/>
    <w:rsid w:val="00DB0730"/>
    <w:rsid w:val="00DB0B68"/>
    <w:rsid w:val="00DB0C94"/>
    <w:rsid w:val="00DB0D61"/>
    <w:rsid w:val="00DB0FD8"/>
    <w:rsid w:val="00DB1D49"/>
    <w:rsid w:val="00DB237A"/>
    <w:rsid w:val="00DB24DD"/>
    <w:rsid w:val="00DB2564"/>
    <w:rsid w:val="00DB27ED"/>
    <w:rsid w:val="00DB29E6"/>
    <w:rsid w:val="00DB2DEF"/>
    <w:rsid w:val="00DB3BE6"/>
    <w:rsid w:val="00DB42AD"/>
    <w:rsid w:val="00DB45EF"/>
    <w:rsid w:val="00DB49E8"/>
    <w:rsid w:val="00DB4C63"/>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B7936"/>
    <w:rsid w:val="00DB7A78"/>
    <w:rsid w:val="00DC0414"/>
    <w:rsid w:val="00DC051E"/>
    <w:rsid w:val="00DC0679"/>
    <w:rsid w:val="00DC0714"/>
    <w:rsid w:val="00DC0789"/>
    <w:rsid w:val="00DC07EB"/>
    <w:rsid w:val="00DC0A1F"/>
    <w:rsid w:val="00DC1115"/>
    <w:rsid w:val="00DC1512"/>
    <w:rsid w:val="00DC2946"/>
    <w:rsid w:val="00DC29EE"/>
    <w:rsid w:val="00DC2D28"/>
    <w:rsid w:val="00DC2F1D"/>
    <w:rsid w:val="00DC2F74"/>
    <w:rsid w:val="00DC30A8"/>
    <w:rsid w:val="00DC316A"/>
    <w:rsid w:val="00DC3473"/>
    <w:rsid w:val="00DC3507"/>
    <w:rsid w:val="00DC3F8A"/>
    <w:rsid w:val="00DC4016"/>
    <w:rsid w:val="00DC45CD"/>
    <w:rsid w:val="00DC4936"/>
    <w:rsid w:val="00DC55A1"/>
    <w:rsid w:val="00DC596E"/>
    <w:rsid w:val="00DC5A9B"/>
    <w:rsid w:val="00DC5EF0"/>
    <w:rsid w:val="00DC617C"/>
    <w:rsid w:val="00DC64A6"/>
    <w:rsid w:val="00DC6572"/>
    <w:rsid w:val="00DC6FD0"/>
    <w:rsid w:val="00DC6FFF"/>
    <w:rsid w:val="00DC7275"/>
    <w:rsid w:val="00DC7648"/>
    <w:rsid w:val="00DC781C"/>
    <w:rsid w:val="00DD0013"/>
    <w:rsid w:val="00DD0259"/>
    <w:rsid w:val="00DD0B19"/>
    <w:rsid w:val="00DD1748"/>
    <w:rsid w:val="00DD17C4"/>
    <w:rsid w:val="00DD1C83"/>
    <w:rsid w:val="00DD1D7E"/>
    <w:rsid w:val="00DD2140"/>
    <w:rsid w:val="00DD26EC"/>
    <w:rsid w:val="00DD2D78"/>
    <w:rsid w:val="00DD2E81"/>
    <w:rsid w:val="00DD2F5D"/>
    <w:rsid w:val="00DD331A"/>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B35"/>
    <w:rsid w:val="00DE0EA5"/>
    <w:rsid w:val="00DE169A"/>
    <w:rsid w:val="00DE16EA"/>
    <w:rsid w:val="00DE19F4"/>
    <w:rsid w:val="00DE1C72"/>
    <w:rsid w:val="00DE2469"/>
    <w:rsid w:val="00DE2715"/>
    <w:rsid w:val="00DE2DF1"/>
    <w:rsid w:val="00DE3132"/>
    <w:rsid w:val="00DE3354"/>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3E9"/>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4D7"/>
    <w:rsid w:val="00E0392D"/>
    <w:rsid w:val="00E03CEA"/>
    <w:rsid w:val="00E040AC"/>
    <w:rsid w:val="00E042A4"/>
    <w:rsid w:val="00E04699"/>
    <w:rsid w:val="00E04C67"/>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6E9"/>
    <w:rsid w:val="00E12C10"/>
    <w:rsid w:val="00E12CCF"/>
    <w:rsid w:val="00E13159"/>
    <w:rsid w:val="00E138AA"/>
    <w:rsid w:val="00E13BAE"/>
    <w:rsid w:val="00E1421D"/>
    <w:rsid w:val="00E14289"/>
    <w:rsid w:val="00E14982"/>
    <w:rsid w:val="00E14E3C"/>
    <w:rsid w:val="00E1501B"/>
    <w:rsid w:val="00E152D9"/>
    <w:rsid w:val="00E15777"/>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1F64"/>
    <w:rsid w:val="00E220BD"/>
    <w:rsid w:val="00E225D0"/>
    <w:rsid w:val="00E22A95"/>
    <w:rsid w:val="00E23077"/>
    <w:rsid w:val="00E236F1"/>
    <w:rsid w:val="00E2392F"/>
    <w:rsid w:val="00E23CAA"/>
    <w:rsid w:val="00E24478"/>
    <w:rsid w:val="00E246A6"/>
    <w:rsid w:val="00E2497D"/>
    <w:rsid w:val="00E24B11"/>
    <w:rsid w:val="00E2513C"/>
    <w:rsid w:val="00E25301"/>
    <w:rsid w:val="00E25600"/>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A1E"/>
    <w:rsid w:val="00E30F99"/>
    <w:rsid w:val="00E30FE8"/>
    <w:rsid w:val="00E3100C"/>
    <w:rsid w:val="00E3118A"/>
    <w:rsid w:val="00E31F9F"/>
    <w:rsid w:val="00E329E2"/>
    <w:rsid w:val="00E32AA9"/>
    <w:rsid w:val="00E32CD7"/>
    <w:rsid w:val="00E32DEC"/>
    <w:rsid w:val="00E32F07"/>
    <w:rsid w:val="00E333E8"/>
    <w:rsid w:val="00E33502"/>
    <w:rsid w:val="00E33C4E"/>
    <w:rsid w:val="00E33FC3"/>
    <w:rsid w:val="00E3467F"/>
    <w:rsid w:val="00E346FF"/>
    <w:rsid w:val="00E34829"/>
    <w:rsid w:val="00E3483F"/>
    <w:rsid w:val="00E34BA0"/>
    <w:rsid w:val="00E34C2A"/>
    <w:rsid w:val="00E34E3C"/>
    <w:rsid w:val="00E3537C"/>
    <w:rsid w:val="00E3540C"/>
    <w:rsid w:val="00E35584"/>
    <w:rsid w:val="00E35607"/>
    <w:rsid w:val="00E3560F"/>
    <w:rsid w:val="00E35708"/>
    <w:rsid w:val="00E35F33"/>
    <w:rsid w:val="00E3687A"/>
    <w:rsid w:val="00E36B75"/>
    <w:rsid w:val="00E36FD2"/>
    <w:rsid w:val="00E3721B"/>
    <w:rsid w:val="00E375A1"/>
    <w:rsid w:val="00E376BF"/>
    <w:rsid w:val="00E379D4"/>
    <w:rsid w:val="00E40BA5"/>
    <w:rsid w:val="00E40D18"/>
    <w:rsid w:val="00E40DC2"/>
    <w:rsid w:val="00E40DF4"/>
    <w:rsid w:val="00E410EA"/>
    <w:rsid w:val="00E411F9"/>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2D20"/>
    <w:rsid w:val="00E53313"/>
    <w:rsid w:val="00E53316"/>
    <w:rsid w:val="00E534BA"/>
    <w:rsid w:val="00E53539"/>
    <w:rsid w:val="00E5368D"/>
    <w:rsid w:val="00E54173"/>
    <w:rsid w:val="00E54767"/>
    <w:rsid w:val="00E54892"/>
    <w:rsid w:val="00E548C2"/>
    <w:rsid w:val="00E54DAA"/>
    <w:rsid w:val="00E54F23"/>
    <w:rsid w:val="00E55094"/>
    <w:rsid w:val="00E550DB"/>
    <w:rsid w:val="00E551C0"/>
    <w:rsid w:val="00E560AA"/>
    <w:rsid w:val="00E5619A"/>
    <w:rsid w:val="00E56485"/>
    <w:rsid w:val="00E565B3"/>
    <w:rsid w:val="00E567F4"/>
    <w:rsid w:val="00E56AA8"/>
    <w:rsid w:val="00E57049"/>
    <w:rsid w:val="00E5722C"/>
    <w:rsid w:val="00E6011F"/>
    <w:rsid w:val="00E6022B"/>
    <w:rsid w:val="00E606A2"/>
    <w:rsid w:val="00E60EFD"/>
    <w:rsid w:val="00E61089"/>
    <w:rsid w:val="00E61579"/>
    <w:rsid w:val="00E61E82"/>
    <w:rsid w:val="00E622CC"/>
    <w:rsid w:val="00E62A84"/>
    <w:rsid w:val="00E62C29"/>
    <w:rsid w:val="00E62EAA"/>
    <w:rsid w:val="00E6352E"/>
    <w:rsid w:val="00E63F9F"/>
    <w:rsid w:val="00E6421E"/>
    <w:rsid w:val="00E6482A"/>
    <w:rsid w:val="00E64993"/>
    <w:rsid w:val="00E64B34"/>
    <w:rsid w:val="00E64C34"/>
    <w:rsid w:val="00E65041"/>
    <w:rsid w:val="00E65474"/>
    <w:rsid w:val="00E656B7"/>
    <w:rsid w:val="00E658C6"/>
    <w:rsid w:val="00E65B93"/>
    <w:rsid w:val="00E65D62"/>
    <w:rsid w:val="00E65DD6"/>
    <w:rsid w:val="00E6613B"/>
    <w:rsid w:val="00E6614A"/>
    <w:rsid w:val="00E6719D"/>
    <w:rsid w:val="00E673B9"/>
    <w:rsid w:val="00E67419"/>
    <w:rsid w:val="00E6741D"/>
    <w:rsid w:val="00E67A5A"/>
    <w:rsid w:val="00E67F12"/>
    <w:rsid w:val="00E7020B"/>
    <w:rsid w:val="00E70273"/>
    <w:rsid w:val="00E7069E"/>
    <w:rsid w:val="00E709FD"/>
    <w:rsid w:val="00E7226C"/>
    <w:rsid w:val="00E72658"/>
    <w:rsid w:val="00E72FBD"/>
    <w:rsid w:val="00E732C7"/>
    <w:rsid w:val="00E73853"/>
    <w:rsid w:val="00E7388C"/>
    <w:rsid w:val="00E73F00"/>
    <w:rsid w:val="00E74213"/>
    <w:rsid w:val="00E7468B"/>
    <w:rsid w:val="00E74F9A"/>
    <w:rsid w:val="00E756DB"/>
    <w:rsid w:val="00E7621C"/>
    <w:rsid w:val="00E762AB"/>
    <w:rsid w:val="00E7631B"/>
    <w:rsid w:val="00E76718"/>
    <w:rsid w:val="00E76969"/>
    <w:rsid w:val="00E76DB7"/>
    <w:rsid w:val="00E77404"/>
    <w:rsid w:val="00E77A65"/>
    <w:rsid w:val="00E77C6F"/>
    <w:rsid w:val="00E80632"/>
    <w:rsid w:val="00E8066D"/>
    <w:rsid w:val="00E8073C"/>
    <w:rsid w:val="00E8099A"/>
    <w:rsid w:val="00E8145E"/>
    <w:rsid w:val="00E81489"/>
    <w:rsid w:val="00E814CD"/>
    <w:rsid w:val="00E8167C"/>
    <w:rsid w:val="00E81D4D"/>
    <w:rsid w:val="00E81DB6"/>
    <w:rsid w:val="00E820FA"/>
    <w:rsid w:val="00E8217F"/>
    <w:rsid w:val="00E82477"/>
    <w:rsid w:val="00E8267B"/>
    <w:rsid w:val="00E827A5"/>
    <w:rsid w:val="00E829A1"/>
    <w:rsid w:val="00E82B1F"/>
    <w:rsid w:val="00E83315"/>
    <w:rsid w:val="00E833A6"/>
    <w:rsid w:val="00E83B64"/>
    <w:rsid w:val="00E83BA6"/>
    <w:rsid w:val="00E83E25"/>
    <w:rsid w:val="00E83E52"/>
    <w:rsid w:val="00E84119"/>
    <w:rsid w:val="00E841E0"/>
    <w:rsid w:val="00E8468D"/>
    <w:rsid w:val="00E84775"/>
    <w:rsid w:val="00E84D77"/>
    <w:rsid w:val="00E85116"/>
    <w:rsid w:val="00E8520B"/>
    <w:rsid w:val="00E85F79"/>
    <w:rsid w:val="00E86C0F"/>
    <w:rsid w:val="00E86C8B"/>
    <w:rsid w:val="00E870C4"/>
    <w:rsid w:val="00E87539"/>
    <w:rsid w:val="00E87726"/>
    <w:rsid w:val="00E87960"/>
    <w:rsid w:val="00E87A6A"/>
    <w:rsid w:val="00E90268"/>
    <w:rsid w:val="00E90C4A"/>
    <w:rsid w:val="00E90C82"/>
    <w:rsid w:val="00E90DCB"/>
    <w:rsid w:val="00E90EAC"/>
    <w:rsid w:val="00E91161"/>
    <w:rsid w:val="00E91B4D"/>
    <w:rsid w:val="00E91BA4"/>
    <w:rsid w:val="00E921B4"/>
    <w:rsid w:val="00E92938"/>
    <w:rsid w:val="00E93BF7"/>
    <w:rsid w:val="00E93F75"/>
    <w:rsid w:val="00E9412F"/>
    <w:rsid w:val="00E94184"/>
    <w:rsid w:val="00E944E0"/>
    <w:rsid w:val="00E94639"/>
    <w:rsid w:val="00E94C8D"/>
    <w:rsid w:val="00E94D8B"/>
    <w:rsid w:val="00E95056"/>
    <w:rsid w:val="00E9538B"/>
    <w:rsid w:val="00E95458"/>
    <w:rsid w:val="00E95FCB"/>
    <w:rsid w:val="00E96126"/>
    <w:rsid w:val="00E966ED"/>
    <w:rsid w:val="00E96B24"/>
    <w:rsid w:val="00E96C1E"/>
    <w:rsid w:val="00E97147"/>
    <w:rsid w:val="00E972AB"/>
    <w:rsid w:val="00E977DD"/>
    <w:rsid w:val="00E977E3"/>
    <w:rsid w:val="00EA0046"/>
    <w:rsid w:val="00EA01FE"/>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3EC4"/>
    <w:rsid w:val="00EA406C"/>
    <w:rsid w:val="00EA4269"/>
    <w:rsid w:val="00EA48AF"/>
    <w:rsid w:val="00EA4B76"/>
    <w:rsid w:val="00EA5654"/>
    <w:rsid w:val="00EA61B6"/>
    <w:rsid w:val="00EA6268"/>
    <w:rsid w:val="00EA6DA6"/>
    <w:rsid w:val="00EA755C"/>
    <w:rsid w:val="00EA75C7"/>
    <w:rsid w:val="00EA799C"/>
    <w:rsid w:val="00EA7A3F"/>
    <w:rsid w:val="00EA7EB0"/>
    <w:rsid w:val="00EA7EEF"/>
    <w:rsid w:val="00EB0236"/>
    <w:rsid w:val="00EB0409"/>
    <w:rsid w:val="00EB0DE6"/>
    <w:rsid w:val="00EB0ED4"/>
    <w:rsid w:val="00EB16F8"/>
    <w:rsid w:val="00EB1A0C"/>
    <w:rsid w:val="00EB1CF2"/>
    <w:rsid w:val="00EB2E2B"/>
    <w:rsid w:val="00EB32ED"/>
    <w:rsid w:val="00EB368D"/>
    <w:rsid w:val="00EB379A"/>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1E91"/>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495"/>
    <w:rsid w:val="00EC7745"/>
    <w:rsid w:val="00EC7DAF"/>
    <w:rsid w:val="00ED02E5"/>
    <w:rsid w:val="00ED03E1"/>
    <w:rsid w:val="00ED06CF"/>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75E"/>
    <w:rsid w:val="00ED4B8E"/>
    <w:rsid w:val="00ED4E04"/>
    <w:rsid w:val="00ED5358"/>
    <w:rsid w:val="00ED536F"/>
    <w:rsid w:val="00ED5463"/>
    <w:rsid w:val="00ED61CB"/>
    <w:rsid w:val="00ED6514"/>
    <w:rsid w:val="00ED6655"/>
    <w:rsid w:val="00ED6A8E"/>
    <w:rsid w:val="00ED6EC9"/>
    <w:rsid w:val="00ED6F2F"/>
    <w:rsid w:val="00ED71B6"/>
    <w:rsid w:val="00ED746C"/>
    <w:rsid w:val="00ED74F9"/>
    <w:rsid w:val="00ED7813"/>
    <w:rsid w:val="00ED7B2D"/>
    <w:rsid w:val="00ED7DD3"/>
    <w:rsid w:val="00EE01A0"/>
    <w:rsid w:val="00EE0340"/>
    <w:rsid w:val="00EE0481"/>
    <w:rsid w:val="00EE07EE"/>
    <w:rsid w:val="00EE12E7"/>
    <w:rsid w:val="00EE13C5"/>
    <w:rsid w:val="00EE1720"/>
    <w:rsid w:val="00EE18F0"/>
    <w:rsid w:val="00EE1E78"/>
    <w:rsid w:val="00EE267A"/>
    <w:rsid w:val="00EE2A51"/>
    <w:rsid w:val="00EE2F81"/>
    <w:rsid w:val="00EE31AB"/>
    <w:rsid w:val="00EE34CC"/>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0D11"/>
    <w:rsid w:val="00EF138A"/>
    <w:rsid w:val="00EF169D"/>
    <w:rsid w:val="00EF1726"/>
    <w:rsid w:val="00EF176D"/>
    <w:rsid w:val="00EF177D"/>
    <w:rsid w:val="00EF1843"/>
    <w:rsid w:val="00EF35CC"/>
    <w:rsid w:val="00EF380A"/>
    <w:rsid w:val="00EF3B7B"/>
    <w:rsid w:val="00EF3D06"/>
    <w:rsid w:val="00EF3D80"/>
    <w:rsid w:val="00EF3DE0"/>
    <w:rsid w:val="00EF3EFE"/>
    <w:rsid w:val="00EF4455"/>
    <w:rsid w:val="00EF4570"/>
    <w:rsid w:val="00EF4572"/>
    <w:rsid w:val="00EF4EC5"/>
    <w:rsid w:val="00EF4FA6"/>
    <w:rsid w:val="00EF548A"/>
    <w:rsid w:val="00EF54B8"/>
    <w:rsid w:val="00EF5FA5"/>
    <w:rsid w:val="00EF637C"/>
    <w:rsid w:val="00EF68D1"/>
    <w:rsid w:val="00EF73AA"/>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20E"/>
    <w:rsid w:val="00F0437A"/>
    <w:rsid w:val="00F04642"/>
    <w:rsid w:val="00F04663"/>
    <w:rsid w:val="00F04824"/>
    <w:rsid w:val="00F04AA4"/>
    <w:rsid w:val="00F04C97"/>
    <w:rsid w:val="00F04E4E"/>
    <w:rsid w:val="00F04F45"/>
    <w:rsid w:val="00F05107"/>
    <w:rsid w:val="00F059EB"/>
    <w:rsid w:val="00F05AA5"/>
    <w:rsid w:val="00F05B4E"/>
    <w:rsid w:val="00F05BEB"/>
    <w:rsid w:val="00F05F1F"/>
    <w:rsid w:val="00F063BC"/>
    <w:rsid w:val="00F06408"/>
    <w:rsid w:val="00F0682B"/>
    <w:rsid w:val="00F06A6D"/>
    <w:rsid w:val="00F06C10"/>
    <w:rsid w:val="00F06D32"/>
    <w:rsid w:val="00F07D57"/>
    <w:rsid w:val="00F07EBC"/>
    <w:rsid w:val="00F07FB3"/>
    <w:rsid w:val="00F10644"/>
    <w:rsid w:val="00F10AA1"/>
    <w:rsid w:val="00F1129F"/>
    <w:rsid w:val="00F1156B"/>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4ADD"/>
    <w:rsid w:val="00F14E82"/>
    <w:rsid w:val="00F1545A"/>
    <w:rsid w:val="00F15E28"/>
    <w:rsid w:val="00F15FB9"/>
    <w:rsid w:val="00F16206"/>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460"/>
    <w:rsid w:val="00F255D3"/>
    <w:rsid w:val="00F25919"/>
    <w:rsid w:val="00F25AB6"/>
    <w:rsid w:val="00F25BF2"/>
    <w:rsid w:val="00F25FC7"/>
    <w:rsid w:val="00F26F21"/>
    <w:rsid w:val="00F275A6"/>
    <w:rsid w:val="00F2769E"/>
    <w:rsid w:val="00F276C8"/>
    <w:rsid w:val="00F27E5B"/>
    <w:rsid w:val="00F307B3"/>
    <w:rsid w:val="00F312E6"/>
    <w:rsid w:val="00F312FE"/>
    <w:rsid w:val="00F3139E"/>
    <w:rsid w:val="00F31CF6"/>
    <w:rsid w:val="00F31E89"/>
    <w:rsid w:val="00F324EE"/>
    <w:rsid w:val="00F32C37"/>
    <w:rsid w:val="00F334CA"/>
    <w:rsid w:val="00F336AE"/>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5FF"/>
    <w:rsid w:val="00F47668"/>
    <w:rsid w:val="00F4779D"/>
    <w:rsid w:val="00F5030B"/>
    <w:rsid w:val="00F50462"/>
    <w:rsid w:val="00F5053A"/>
    <w:rsid w:val="00F5067B"/>
    <w:rsid w:val="00F50742"/>
    <w:rsid w:val="00F50CC5"/>
    <w:rsid w:val="00F50D15"/>
    <w:rsid w:val="00F50DA0"/>
    <w:rsid w:val="00F50F7B"/>
    <w:rsid w:val="00F51276"/>
    <w:rsid w:val="00F516B3"/>
    <w:rsid w:val="00F51BCC"/>
    <w:rsid w:val="00F51EDA"/>
    <w:rsid w:val="00F51FCA"/>
    <w:rsid w:val="00F52057"/>
    <w:rsid w:val="00F5298B"/>
    <w:rsid w:val="00F532E9"/>
    <w:rsid w:val="00F5353F"/>
    <w:rsid w:val="00F53A0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A54"/>
    <w:rsid w:val="00F60B67"/>
    <w:rsid w:val="00F60CBF"/>
    <w:rsid w:val="00F60EF3"/>
    <w:rsid w:val="00F60F5B"/>
    <w:rsid w:val="00F61702"/>
    <w:rsid w:val="00F61F36"/>
    <w:rsid w:val="00F62A09"/>
    <w:rsid w:val="00F62E8C"/>
    <w:rsid w:val="00F630F9"/>
    <w:rsid w:val="00F63380"/>
    <w:rsid w:val="00F6383F"/>
    <w:rsid w:val="00F63AE8"/>
    <w:rsid w:val="00F63B26"/>
    <w:rsid w:val="00F63E64"/>
    <w:rsid w:val="00F640AB"/>
    <w:rsid w:val="00F64657"/>
    <w:rsid w:val="00F64CCB"/>
    <w:rsid w:val="00F64F59"/>
    <w:rsid w:val="00F65546"/>
    <w:rsid w:val="00F65674"/>
    <w:rsid w:val="00F65748"/>
    <w:rsid w:val="00F65E22"/>
    <w:rsid w:val="00F6619C"/>
    <w:rsid w:val="00F6631A"/>
    <w:rsid w:val="00F675F9"/>
    <w:rsid w:val="00F67C00"/>
    <w:rsid w:val="00F7007C"/>
    <w:rsid w:val="00F700E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565"/>
    <w:rsid w:val="00F72A19"/>
    <w:rsid w:val="00F72D55"/>
    <w:rsid w:val="00F73155"/>
    <w:rsid w:val="00F73675"/>
    <w:rsid w:val="00F736FA"/>
    <w:rsid w:val="00F73745"/>
    <w:rsid w:val="00F73F66"/>
    <w:rsid w:val="00F74292"/>
    <w:rsid w:val="00F743C5"/>
    <w:rsid w:val="00F7489C"/>
    <w:rsid w:val="00F74B74"/>
    <w:rsid w:val="00F74C56"/>
    <w:rsid w:val="00F74DEC"/>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7A3"/>
    <w:rsid w:val="00F81962"/>
    <w:rsid w:val="00F819F4"/>
    <w:rsid w:val="00F81AB3"/>
    <w:rsid w:val="00F82672"/>
    <w:rsid w:val="00F828FB"/>
    <w:rsid w:val="00F82BEA"/>
    <w:rsid w:val="00F82CF9"/>
    <w:rsid w:val="00F83632"/>
    <w:rsid w:val="00F8376C"/>
    <w:rsid w:val="00F83988"/>
    <w:rsid w:val="00F83C27"/>
    <w:rsid w:val="00F83D42"/>
    <w:rsid w:val="00F83E89"/>
    <w:rsid w:val="00F841DE"/>
    <w:rsid w:val="00F84727"/>
    <w:rsid w:val="00F84A91"/>
    <w:rsid w:val="00F84FB6"/>
    <w:rsid w:val="00F85144"/>
    <w:rsid w:val="00F8539A"/>
    <w:rsid w:val="00F85565"/>
    <w:rsid w:val="00F8558D"/>
    <w:rsid w:val="00F85690"/>
    <w:rsid w:val="00F856BA"/>
    <w:rsid w:val="00F85AE0"/>
    <w:rsid w:val="00F85FF0"/>
    <w:rsid w:val="00F86C85"/>
    <w:rsid w:val="00F86DC7"/>
    <w:rsid w:val="00F86DE4"/>
    <w:rsid w:val="00F86F65"/>
    <w:rsid w:val="00F86FBD"/>
    <w:rsid w:val="00F870A1"/>
    <w:rsid w:val="00F87573"/>
    <w:rsid w:val="00F875A9"/>
    <w:rsid w:val="00F900BC"/>
    <w:rsid w:val="00F90187"/>
    <w:rsid w:val="00F9032A"/>
    <w:rsid w:val="00F90539"/>
    <w:rsid w:val="00F906A5"/>
    <w:rsid w:val="00F90A18"/>
    <w:rsid w:val="00F90BCB"/>
    <w:rsid w:val="00F9108D"/>
    <w:rsid w:val="00F91347"/>
    <w:rsid w:val="00F9192C"/>
    <w:rsid w:val="00F91C13"/>
    <w:rsid w:val="00F91DC9"/>
    <w:rsid w:val="00F91EA5"/>
    <w:rsid w:val="00F922A2"/>
    <w:rsid w:val="00F92AEF"/>
    <w:rsid w:val="00F92AFF"/>
    <w:rsid w:val="00F92D6B"/>
    <w:rsid w:val="00F92FF0"/>
    <w:rsid w:val="00F93736"/>
    <w:rsid w:val="00F94096"/>
    <w:rsid w:val="00F9454F"/>
    <w:rsid w:val="00F94C0E"/>
    <w:rsid w:val="00F94D4C"/>
    <w:rsid w:val="00F94E9B"/>
    <w:rsid w:val="00F95579"/>
    <w:rsid w:val="00F95662"/>
    <w:rsid w:val="00F959C2"/>
    <w:rsid w:val="00F95A37"/>
    <w:rsid w:val="00F95B55"/>
    <w:rsid w:val="00F95FB1"/>
    <w:rsid w:val="00F96452"/>
    <w:rsid w:val="00F96598"/>
    <w:rsid w:val="00F96623"/>
    <w:rsid w:val="00F9685A"/>
    <w:rsid w:val="00F97115"/>
    <w:rsid w:val="00F97C73"/>
    <w:rsid w:val="00F97ED1"/>
    <w:rsid w:val="00FA0203"/>
    <w:rsid w:val="00FA0753"/>
    <w:rsid w:val="00FA0BB5"/>
    <w:rsid w:val="00FA0DA6"/>
    <w:rsid w:val="00FA1146"/>
    <w:rsid w:val="00FA1181"/>
    <w:rsid w:val="00FA125D"/>
    <w:rsid w:val="00FA168C"/>
    <w:rsid w:val="00FA18FC"/>
    <w:rsid w:val="00FA1C1E"/>
    <w:rsid w:val="00FA2135"/>
    <w:rsid w:val="00FA2277"/>
    <w:rsid w:val="00FA2A88"/>
    <w:rsid w:val="00FA3000"/>
    <w:rsid w:val="00FA34F7"/>
    <w:rsid w:val="00FA3851"/>
    <w:rsid w:val="00FA3E12"/>
    <w:rsid w:val="00FA449A"/>
    <w:rsid w:val="00FA4E06"/>
    <w:rsid w:val="00FA58C7"/>
    <w:rsid w:val="00FA6192"/>
    <w:rsid w:val="00FA659C"/>
    <w:rsid w:val="00FA6AC6"/>
    <w:rsid w:val="00FB0401"/>
    <w:rsid w:val="00FB0568"/>
    <w:rsid w:val="00FB0B86"/>
    <w:rsid w:val="00FB135C"/>
    <w:rsid w:val="00FB1497"/>
    <w:rsid w:val="00FB193D"/>
    <w:rsid w:val="00FB1ABB"/>
    <w:rsid w:val="00FB1CE6"/>
    <w:rsid w:val="00FB22CA"/>
    <w:rsid w:val="00FB2B1A"/>
    <w:rsid w:val="00FB2CD8"/>
    <w:rsid w:val="00FB3247"/>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0B8"/>
    <w:rsid w:val="00FB73FE"/>
    <w:rsid w:val="00FB7DD2"/>
    <w:rsid w:val="00FC0441"/>
    <w:rsid w:val="00FC0CB4"/>
    <w:rsid w:val="00FC0D87"/>
    <w:rsid w:val="00FC0ECC"/>
    <w:rsid w:val="00FC0F6D"/>
    <w:rsid w:val="00FC10D6"/>
    <w:rsid w:val="00FC124C"/>
    <w:rsid w:val="00FC151F"/>
    <w:rsid w:val="00FC1ADF"/>
    <w:rsid w:val="00FC1B5B"/>
    <w:rsid w:val="00FC1B7F"/>
    <w:rsid w:val="00FC1E75"/>
    <w:rsid w:val="00FC32BA"/>
    <w:rsid w:val="00FC35CD"/>
    <w:rsid w:val="00FC3A39"/>
    <w:rsid w:val="00FC40B2"/>
    <w:rsid w:val="00FC4E8D"/>
    <w:rsid w:val="00FC4EDF"/>
    <w:rsid w:val="00FC5418"/>
    <w:rsid w:val="00FC5637"/>
    <w:rsid w:val="00FC5A4F"/>
    <w:rsid w:val="00FC5C7B"/>
    <w:rsid w:val="00FC6456"/>
    <w:rsid w:val="00FC6543"/>
    <w:rsid w:val="00FC6FD8"/>
    <w:rsid w:val="00FC71CC"/>
    <w:rsid w:val="00FC7840"/>
    <w:rsid w:val="00FC7ADC"/>
    <w:rsid w:val="00FC7D19"/>
    <w:rsid w:val="00FD0426"/>
    <w:rsid w:val="00FD045B"/>
    <w:rsid w:val="00FD04F2"/>
    <w:rsid w:val="00FD0625"/>
    <w:rsid w:val="00FD0797"/>
    <w:rsid w:val="00FD09C7"/>
    <w:rsid w:val="00FD1861"/>
    <w:rsid w:val="00FD1E68"/>
    <w:rsid w:val="00FD2C90"/>
    <w:rsid w:val="00FD3628"/>
    <w:rsid w:val="00FD3FA6"/>
    <w:rsid w:val="00FD43AB"/>
    <w:rsid w:val="00FD447B"/>
    <w:rsid w:val="00FD4773"/>
    <w:rsid w:val="00FD4D2E"/>
    <w:rsid w:val="00FD52CC"/>
    <w:rsid w:val="00FD562C"/>
    <w:rsid w:val="00FD6014"/>
    <w:rsid w:val="00FD6489"/>
    <w:rsid w:val="00FD652E"/>
    <w:rsid w:val="00FD65F7"/>
    <w:rsid w:val="00FD671A"/>
    <w:rsid w:val="00FD6B0E"/>
    <w:rsid w:val="00FD6B32"/>
    <w:rsid w:val="00FD7440"/>
    <w:rsid w:val="00FD7B03"/>
    <w:rsid w:val="00FE0313"/>
    <w:rsid w:val="00FE064A"/>
    <w:rsid w:val="00FE085F"/>
    <w:rsid w:val="00FE09D0"/>
    <w:rsid w:val="00FE0A01"/>
    <w:rsid w:val="00FE0AA4"/>
    <w:rsid w:val="00FE11EF"/>
    <w:rsid w:val="00FE19F5"/>
    <w:rsid w:val="00FE2ABA"/>
    <w:rsid w:val="00FE3312"/>
    <w:rsid w:val="00FE3500"/>
    <w:rsid w:val="00FE3504"/>
    <w:rsid w:val="00FE440F"/>
    <w:rsid w:val="00FE4549"/>
    <w:rsid w:val="00FE4994"/>
    <w:rsid w:val="00FE4A8C"/>
    <w:rsid w:val="00FE4AC0"/>
    <w:rsid w:val="00FE4F28"/>
    <w:rsid w:val="00FE5632"/>
    <w:rsid w:val="00FE57DB"/>
    <w:rsid w:val="00FE5B48"/>
    <w:rsid w:val="00FE6058"/>
    <w:rsid w:val="00FE6442"/>
    <w:rsid w:val="00FE6731"/>
    <w:rsid w:val="00FE68B8"/>
    <w:rsid w:val="00FE6974"/>
    <w:rsid w:val="00FE747C"/>
    <w:rsid w:val="00FE752F"/>
    <w:rsid w:val="00FE7EE5"/>
    <w:rsid w:val="00FF016A"/>
    <w:rsid w:val="00FF01AE"/>
    <w:rsid w:val="00FF01EE"/>
    <w:rsid w:val="00FF0273"/>
    <w:rsid w:val="00FF0565"/>
    <w:rsid w:val="00FF117B"/>
    <w:rsid w:val="00FF1271"/>
    <w:rsid w:val="00FF180A"/>
    <w:rsid w:val="00FF1E8E"/>
    <w:rsid w:val="00FF23C1"/>
    <w:rsid w:val="00FF2A60"/>
    <w:rsid w:val="00FF3310"/>
    <w:rsid w:val="00FF360F"/>
    <w:rsid w:val="00FF3868"/>
    <w:rsid w:val="00FF470D"/>
    <w:rsid w:val="00FF47A5"/>
    <w:rsid w:val="00FF4C68"/>
    <w:rsid w:val="00FF4CF2"/>
    <w:rsid w:val="00FF51A4"/>
    <w:rsid w:val="00FF5300"/>
    <w:rsid w:val="00FF5669"/>
    <w:rsid w:val="00FF5CD7"/>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20"/>
    <w:rPr>
      <w:rFonts w:asciiTheme="minorHAnsi" w:eastAsiaTheme="minorEastAsia" w:hAnsiTheme="minorHAnsi" w:cstheme="minorBidi"/>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AE4C20"/>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AE4C20"/>
    <w:rPr>
      <w:rFonts w:asciiTheme="minorHAnsi" w:eastAsiaTheme="minorEastAsia" w:hAnsiTheme="minorHAnsi" w:cstheme="minorBidi"/>
      <w:sz w:val="22"/>
      <w:szCs w:val="22"/>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2014-12-13T05:24:00Z</dcterms:created>
  <dcterms:modified xsi:type="dcterms:W3CDTF">2014-12-13T05:25:00Z</dcterms:modified>
</cp:coreProperties>
</file>